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B16D" w14:textId="64E3F38B" w:rsidR="007371C4" w:rsidRPr="00C74CBC" w:rsidRDefault="00C74CBC" w:rsidP="00C74CBC">
      <w:pPr>
        <w:pStyle w:val="NoSpacing"/>
        <w:rPr>
          <w:rFonts w:ascii="Arial" w:hAnsi="Arial" w:cs="Arial"/>
          <w:b/>
          <w:bCs/>
          <w:sz w:val="32"/>
          <w:szCs w:val="32"/>
        </w:rPr>
      </w:pPr>
      <w:r w:rsidRPr="00C74CBC">
        <w:rPr>
          <w:rFonts w:ascii="Arial" w:hAnsi="Arial" w:cs="Arial"/>
          <w:b/>
          <w:bCs/>
          <w:sz w:val="32"/>
          <w:szCs w:val="32"/>
        </w:rPr>
        <w:t>MINUTES OF THE PINXTON PARISH COUNCIL MEETING</w:t>
      </w:r>
    </w:p>
    <w:p w14:paraId="1802FE41" w14:textId="2C9EE1D2" w:rsidR="00C74CBC" w:rsidRDefault="00C74CBC" w:rsidP="00C74CBC">
      <w:pPr>
        <w:pStyle w:val="NoSpacing"/>
        <w:rPr>
          <w:rFonts w:ascii="Arial" w:hAnsi="Arial" w:cs="Arial"/>
          <w:b/>
          <w:bCs/>
          <w:sz w:val="32"/>
          <w:szCs w:val="32"/>
        </w:rPr>
      </w:pPr>
      <w:r>
        <w:rPr>
          <w:rFonts w:ascii="Arial" w:hAnsi="Arial" w:cs="Arial"/>
          <w:b/>
          <w:bCs/>
          <w:sz w:val="32"/>
          <w:szCs w:val="32"/>
        </w:rPr>
        <w:t xml:space="preserve">Held on the </w:t>
      </w:r>
      <w:r w:rsidR="00DE7A6D">
        <w:rPr>
          <w:rFonts w:ascii="Arial" w:hAnsi="Arial" w:cs="Arial"/>
          <w:b/>
          <w:bCs/>
          <w:sz w:val="32"/>
          <w:szCs w:val="32"/>
        </w:rPr>
        <w:t>1</w:t>
      </w:r>
      <w:r w:rsidR="002B531B">
        <w:rPr>
          <w:rFonts w:ascii="Arial" w:hAnsi="Arial" w:cs="Arial"/>
          <w:b/>
          <w:bCs/>
          <w:sz w:val="32"/>
          <w:szCs w:val="32"/>
        </w:rPr>
        <w:t>3</w:t>
      </w:r>
      <w:r w:rsidR="00AB3E75">
        <w:rPr>
          <w:rFonts w:ascii="Arial" w:hAnsi="Arial" w:cs="Arial"/>
          <w:b/>
          <w:bCs/>
          <w:sz w:val="32"/>
          <w:szCs w:val="32"/>
          <w:vertAlign w:val="superscript"/>
        </w:rPr>
        <w:t>th</w:t>
      </w:r>
      <w:r w:rsidR="00570FC5">
        <w:rPr>
          <w:rFonts w:ascii="Arial" w:hAnsi="Arial" w:cs="Arial"/>
          <w:b/>
          <w:bCs/>
          <w:sz w:val="32"/>
          <w:szCs w:val="32"/>
        </w:rPr>
        <w:t>.</w:t>
      </w:r>
      <w:r w:rsidRPr="00C74CBC">
        <w:rPr>
          <w:rFonts w:ascii="Arial" w:hAnsi="Arial" w:cs="Arial"/>
          <w:b/>
          <w:bCs/>
          <w:sz w:val="32"/>
          <w:szCs w:val="32"/>
        </w:rPr>
        <w:t xml:space="preserve"> </w:t>
      </w:r>
      <w:r w:rsidR="002B531B">
        <w:rPr>
          <w:rFonts w:ascii="Arial" w:hAnsi="Arial" w:cs="Arial"/>
          <w:b/>
          <w:bCs/>
          <w:sz w:val="32"/>
          <w:szCs w:val="32"/>
        </w:rPr>
        <w:t>May</w:t>
      </w:r>
      <w:r w:rsidRPr="00C74CBC">
        <w:rPr>
          <w:rFonts w:ascii="Arial" w:hAnsi="Arial" w:cs="Arial"/>
          <w:b/>
          <w:bCs/>
          <w:sz w:val="32"/>
          <w:szCs w:val="32"/>
        </w:rPr>
        <w:t xml:space="preserve"> 20</w:t>
      </w:r>
      <w:r w:rsidR="002E0AA3">
        <w:rPr>
          <w:rFonts w:ascii="Arial" w:hAnsi="Arial" w:cs="Arial"/>
          <w:b/>
          <w:bCs/>
          <w:sz w:val="32"/>
          <w:szCs w:val="32"/>
        </w:rPr>
        <w:t>20</w:t>
      </w:r>
      <w:r>
        <w:rPr>
          <w:rFonts w:ascii="Arial" w:hAnsi="Arial" w:cs="Arial"/>
          <w:b/>
          <w:bCs/>
          <w:sz w:val="32"/>
          <w:szCs w:val="32"/>
        </w:rPr>
        <w:t xml:space="preserve"> </w:t>
      </w:r>
      <w:r w:rsidR="002B531B">
        <w:rPr>
          <w:rFonts w:ascii="Arial" w:hAnsi="Arial" w:cs="Arial"/>
          <w:b/>
          <w:bCs/>
          <w:sz w:val="32"/>
          <w:szCs w:val="32"/>
        </w:rPr>
        <w:t>remotely via Zoom</w:t>
      </w:r>
      <w:r>
        <w:rPr>
          <w:rFonts w:ascii="Arial" w:hAnsi="Arial" w:cs="Arial"/>
          <w:b/>
          <w:bCs/>
          <w:sz w:val="32"/>
          <w:szCs w:val="32"/>
        </w:rPr>
        <w:t xml:space="preserve">. Commencing at </w:t>
      </w:r>
      <w:r w:rsidR="00AB3E75">
        <w:rPr>
          <w:rFonts w:ascii="Arial" w:hAnsi="Arial" w:cs="Arial"/>
          <w:b/>
          <w:bCs/>
          <w:sz w:val="32"/>
          <w:szCs w:val="32"/>
        </w:rPr>
        <w:t>7</w:t>
      </w:r>
      <w:r w:rsidR="0067320D">
        <w:rPr>
          <w:rFonts w:ascii="Arial" w:hAnsi="Arial" w:cs="Arial"/>
          <w:b/>
          <w:bCs/>
          <w:sz w:val="32"/>
          <w:szCs w:val="32"/>
        </w:rPr>
        <w:t>.</w:t>
      </w:r>
      <w:r w:rsidR="00A00B03">
        <w:rPr>
          <w:rFonts w:ascii="Arial" w:hAnsi="Arial" w:cs="Arial"/>
          <w:b/>
          <w:bCs/>
          <w:sz w:val="32"/>
          <w:szCs w:val="32"/>
        </w:rPr>
        <w:t>00</w:t>
      </w:r>
      <w:r>
        <w:rPr>
          <w:rFonts w:ascii="Arial" w:hAnsi="Arial" w:cs="Arial"/>
          <w:b/>
          <w:bCs/>
          <w:sz w:val="32"/>
          <w:szCs w:val="32"/>
        </w:rPr>
        <w:t>pm</w:t>
      </w:r>
    </w:p>
    <w:p w14:paraId="7FB46C4C" w14:textId="47ABAF06" w:rsidR="00C74CBC" w:rsidRDefault="00C74CBC" w:rsidP="00C74CBC">
      <w:pPr>
        <w:pStyle w:val="NoSpacing"/>
        <w:rPr>
          <w:rFonts w:ascii="Arial" w:hAnsi="Arial" w:cs="Arial"/>
          <w:b/>
          <w:bCs/>
          <w:sz w:val="32"/>
          <w:szCs w:val="32"/>
        </w:rPr>
      </w:pPr>
    </w:p>
    <w:p w14:paraId="20664622" w14:textId="44099886" w:rsidR="00C74CBC" w:rsidRPr="00DD3167" w:rsidRDefault="00C74CBC" w:rsidP="00C74CBC">
      <w:pPr>
        <w:pStyle w:val="NoSpacing"/>
        <w:rPr>
          <w:rFonts w:ascii="Arial" w:hAnsi="Arial" w:cs="Arial"/>
          <w:sz w:val="24"/>
          <w:szCs w:val="24"/>
        </w:rPr>
      </w:pPr>
      <w:r w:rsidRPr="00DD3167">
        <w:rPr>
          <w:rFonts w:ascii="Arial" w:hAnsi="Arial" w:cs="Arial"/>
          <w:sz w:val="24"/>
          <w:szCs w:val="24"/>
        </w:rPr>
        <w:t>Present: Cllrs:</w:t>
      </w:r>
      <w:r w:rsidR="00CC4BDB">
        <w:rPr>
          <w:rFonts w:ascii="Arial" w:hAnsi="Arial" w:cs="Arial"/>
          <w:sz w:val="24"/>
          <w:szCs w:val="24"/>
        </w:rPr>
        <w:t xml:space="preserve"> </w:t>
      </w:r>
      <w:r w:rsidR="00703FAF">
        <w:rPr>
          <w:rFonts w:ascii="Arial" w:hAnsi="Arial" w:cs="Arial"/>
          <w:sz w:val="24"/>
          <w:szCs w:val="24"/>
        </w:rPr>
        <w:t>Fox</w:t>
      </w:r>
      <w:r w:rsidRPr="00DD3167">
        <w:rPr>
          <w:rFonts w:ascii="Arial" w:hAnsi="Arial" w:cs="Arial"/>
          <w:sz w:val="24"/>
          <w:szCs w:val="24"/>
        </w:rPr>
        <w:t xml:space="preserve">, </w:t>
      </w:r>
      <w:r w:rsidR="00853A03">
        <w:rPr>
          <w:rFonts w:ascii="Arial" w:hAnsi="Arial" w:cs="Arial"/>
          <w:sz w:val="24"/>
          <w:szCs w:val="24"/>
        </w:rPr>
        <w:t>Hinman</w:t>
      </w:r>
      <w:r w:rsidRPr="00DD3167">
        <w:rPr>
          <w:rFonts w:ascii="Arial" w:hAnsi="Arial" w:cs="Arial"/>
          <w:sz w:val="24"/>
          <w:szCs w:val="24"/>
        </w:rPr>
        <w:t xml:space="preserve">, </w:t>
      </w:r>
      <w:r w:rsidR="00EC3DF8">
        <w:rPr>
          <w:rFonts w:ascii="Arial" w:hAnsi="Arial" w:cs="Arial"/>
          <w:sz w:val="24"/>
          <w:szCs w:val="24"/>
        </w:rPr>
        <w:t>Chippington</w:t>
      </w:r>
      <w:r w:rsidRPr="00DD3167">
        <w:rPr>
          <w:rFonts w:ascii="Arial" w:hAnsi="Arial" w:cs="Arial"/>
          <w:sz w:val="24"/>
          <w:szCs w:val="24"/>
        </w:rPr>
        <w:t>, Street</w:t>
      </w:r>
      <w:r w:rsidR="00D64232">
        <w:rPr>
          <w:rFonts w:ascii="Arial" w:hAnsi="Arial" w:cs="Arial"/>
          <w:sz w:val="24"/>
          <w:szCs w:val="24"/>
        </w:rPr>
        <w:t>, Drake-Brockman</w:t>
      </w:r>
      <w:r w:rsidR="00400C56">
        <w:rPr>
          <w:rFonts w:ascii="Arial" w:hAnsi="Arial" w:cs="Arial"/>
          <w:sz w:val="24"/>
          <w:szCs w:val="24"/>
        </w:rPr>
        <w:t>, Dooley</w:t>
      </w:r>
      <w:r w:rsidR="00210EF5">
        <w:rPr>
          <w:rFonts w:ascii="Arial" w:hAnsi="Arial" w:cs="Arial"/>
          <w:sz w:val="24"/>
          <w:szCs w:val="24"/>
        </w:rPr>
        <w:t xml:space="preserve">, </w:t>
      </w:r>
      <w:r w:rsidR="000B494F">
        <w:rPr>
          <w:rFonts w:ascii="Arial" w:hAnsi="Arial" w:cs="Arial"/>
          <w:sz w:val="24"/>
          <w:szCs w:val="24"/>
        </w:rPr>
        <w:t>Coyle, Brentnall</w:t>
      </w:r>
      <w:r w:rsidR="00C60C5F">
        <w:rPr>
          <w:rFonts w:ascii="Arial" w:hAnsi="Arial" w:cs="Arial"/>
          <w:sz w:val="24"/>
          <w:szCs w:val="24"/>
        </w:rPr>
        <w:t>, Watson</w:t>
      </w:r>
      <w:r w:rsidR="00EC3DF8">
        <w:rPr>
          <w:rFonts w:ascii="Arial" w:hAnsi="Arial" w:cs="Arial"/>
          <w:sz w:val="24"/>
          <w:szCs w:val="24"/>
        </w:rPr>
        <w:t xml:space="preserve">, </w:t>
      </w:r>
      <w:r w:rsidR="00C7496F">
        <w:rPr>
          <w:rFonts w:ascii="Arial" w:hAnsi="Arial" w:cs="Arial"/>
          <w:sz w:val="24"/>
          <w:szCs w:val="24"/>
        </w:rPr>
        <w:t>Marshall</w:t>
      </w:r>
    </w:p>
    <w:p w14:paraId="61158F54" w14:textId="13286DFF" w:rsidR="00F80D67" w:rsidRPr="00DD3167" w:rsidRDefault="00F80D67" w:rsidP="00C74CBC">
      <w:pPr>
        <w:pStyle w:val="NoSpacing"/>
        <w:rPr>
          <w:rFonts w:ascii="Arial" w:hAnsi="Arial" w:cs="Arial"/>
          <w:sz w:val="24"/>
          <w:szCs w:val="24"/>
        </w:rPr>
      </w:pPr>
    </w:p>
    <w:p w14:paraId="67A6F866" w14:textId="62415DC9" w:rsidR="00FE0B42" w:rsidRDefault="00F80D67" w:rsidP="00C74CBC">
      <w:pPr>
        <w:pStyle w:val="NoSpacing"/>
        <w:rPr>
          <w:rFonts w:ascii="Arial" w:hAnsi="Arial" w:cs="Arial"/>
          <w:sz w:val="24"/>
          <w:szCs w:val="24"/>
        </w:rPr>
      </w:pPr>
      <w:r w:rsidRPr="00DD3167">
        <w:rPr>
          <w:rFonts w:ascii="Arial" w:hAnsi="Arial" w:cs="Arial"/>
          <w:sz w:val="24"/>
          <w:szCs w:val="24"/>
        </w:rPr>
        <w:t>Clerk: John Ritchie</w:t>
      </w:r>
      <w:r w:rsidR="00D832FC">
        <w:rPr>
          <w:rFonts w:ascii="Arial" w:hAnsi="Arial" w:cs="Arial"/>
          <w:sz w:val="24"/>
          <w:szCs w:val="24"/>
        </w:rPr>
        <w:t>.</w:t>
      </w:r>
    </w:p>
    <w:p w14:paraId="01AB3B6A" w14:textId="4787119F" w:rsidR="00F80D67" w:rsidRPr="00DD3167" w:rsidRDefault="00F80D67" w:rsidP="00C74CBC">
      <w:pPr>
        <w:pStyle w:val="NoSpacing"/>
        <w:rPr>
          <w:rFonts w:ascii="Arial" w:hAnsi="Arial" w:cs="Arial"/>
          <w:sz w:val="24"/>
          <w:szCs w:val="24"/>
        </w:rPr>
      </w:pPr>
    </w:p>
    <w:p w14:paraId="64F11066" w14:textId="79CCF6B8" w:rsidR="00DD3167" w:rsidRDefault="00DD3167" w:rsidP="00C74CBC">
      <w:pPr>
        <w:pStyle w:val="NoSpacing"/>
        <w:rPr>
          <w:rFonts w:ascii="Arial" w:hAnsi="Arial" w:cs="Arial"/>
          <w:b/>
          <w:bCs/>
          <w:sz w:val="24"/>
          <w:szCs w:val="24"/>
        </w:rPr>
      </w:pPr>
      <w:r>
        <w:rPr>
          <w:rFonts w:ascii="Arial" w:hAnsi="Arial" w:cs="Arial"/>
          <w:b/>
          <w:bCs/>
          <w:sz w:val="24"/>
          <w:szCs w:val="24"/>
        </w:rPr>
        <w:t>19/</w:t>
      </w:r>
      <w:r w:rsidR="00062234">
        <w:rPr>
          <w:rFonts w:ascii="Arial" w:hAnsi="Arial" w:cs="Arial"/>
          <w:b/>
          <w:bCs/>
          <w:sz w:val="24"/>
          <w:szCs w:val="24"/>
        </w:rPr>
        <w:t>1</w:t>
      </w:r>
      <w:r w:rsidR="00A57F03">
        <w:rPr>
          <w:rFonts w:ascii="Arial" w:hAnsi="Arial" w:cs="Arial"/>
          <w:b/>
          <w:bCs/>
          <w:sz w:val="24"/>
          <w:szCs w:val="24"/>
        </w:rPr>
        <w:t>41</w:t>
      </w:r>
      <w:r>
        <w:rPr>
          <w:rFonts w:ascii="Arial" w:hAnsi="Arial" w:cs="Arial"/>
          <w:b/>
          <w:bCs/>
          <w:sz w:val="24"/>
          <w:szCs w:val="24"/>
        </w:rPr>
        <w:t xml:space="preserve"> To receive apologies for absence:</w:t>
      </w:r>
    </w:p>
    <w:p w14:paraId="62D9D8B4" w14:textId="6C0DC155" w:rsidR="00DD3167" w:rsidRPr="00DD3167" w:rsidRDefault="00DD3167" w:rsidP="00C74CBC">
      <w:pPr>
        <w:pStyle w:val="NoSpacing"/>
        <w:rPr>
          <w:rFonts w:ascii="Arial" w:hAnsi="Arial" w:cs="Arial"/>
          <w:b/>
          <w:bCs/>
          <w:sz w:val="24"/>
          <w:szCs w:val="24"/>
        </w:rPr>
      </w:pPr>
      <w:r>
        <w:rPr>
          <w:rFonts w:ascii="Arial" w:hAnsi="Arial" w:cs="Arial"/>
          <w:b/>
          <w:bCs/>
          <w:sz w:val="24"/>
          <w:szCs w:val="24"/>
        </w:rPr>
        <w:t xml:space="preserve"> </w:t>
      </w:r>
      <w:r w:rsidR="00C7496F">
        <w:rPr>
          <w:rFonts w:ascii="Arial" w:hAnsi="Arial" w:cs="Arial"/>
          <w:sz w:val="24"/>
          <w:szCs w:val="24"/>
        </w:rPr>
        <w:t xml:space="preserve">Apologies were accepted for Cllr. Kelly and Cllr. </w:t>
      </w:r>
      <w:r w:rsidR="00A57F03">
        <w:rPr>
          <w:rFonts w:ascii="Arial" w:hAnsi="Arial" w:cs="Arial"/>
          <w:sz w:val="24"/>
          <w:szCs w:val="24"/>
        </w:rPr>
        <w:t>Meredith.</w:t>
      </w:r>
    </w:p>
    <w:p w14:paraId="28D36929" w14:textId="51760D1B" w:rsidR="00DD3167" w:rsidRDefault="00DD3167" w:rsidP="00C74CBC">
      <w:pPr>
        <w:pStyle w:val="NoSpacing"/>
        <w:rPr>
          <w:rFonts w:ascii="Arial" w:hAnsi="Arial" w:cs="Arial"/>
          <w:b/>
          <w:bCs/>
          <w:sz w:val="24"/>
          <w:szCs w:val="24"/>
        </w:rPr>
      </w:pPr>
    </w:p>
    <w:p w14:paraId="38E19C07" w14:textId="3BFAEDA6" w:rsidR="00DD3167" w:rsidRDefault="00DD3167" w:rsidP="00C74CBC">
      <w:pPr>
        <w:pStyle w:val="NoSpacing"/>
        <w:rPr>
          <w:rFonts w:ascii="Arial" w:hAnsi="Arial" w:cs="Arial"/>
          <w:sz w:val="24"/>
          <w:szCs w:val="24"/>
        </w:rPr>
      </w:pPr>
      <w:r>
        <w:rPr>
          <w:rFonts w:ascii="Arial" w:hAnsi="Arial" w:cs="Arial"/>
          <w:b/>
          <w:bCs/>
          <w:sz w:val="24"/>
          <w:szCs w:val="24"/>
        </w:rPr>
        <w:t>19/</w:t>
      </w:r>
      <w:r w:rsidR="00062234">
        <w:rPr>
          <w:rFonts w:ascii="Arial" w:hAnsi="Arial" w:cs="Arial"/>
          <w:b/>
          <w:bCs/>
          <w:sz w:val="24"/>
          <w:szCs w:val="24"/>
        </w:rPr>
        <w:t>1</w:t>
      </w:r>
      <w:r w:rsidR="00EC392D">
        <w:rPr>
          <w:rFonts w:ascii="Arial" w:hAnsi="Arial" w:cs="Arial"/>
          <w:b/>
          <w:bCs/>
          <w:sz w:val="24"/>
          <w:szCs w:val="24"/>
        </w:rPr>
        <w:t>42</w:t>
      </w:r>
      <w:r>
        <w:rPr>
          <w:rFonts w:ascii="Arial" w:hAnsi="Arial" w:cs="Arial"/>
          <w:b/>
          <w:bCs/>
          <w:sz w:val="24"/>
          <w:szCs w:val="24"/>
        </w:rPr>
        <w:t xml:space="preserve"> To receive Declaration of Members Interest/update of Register –</w:t>
      </w:r>
      <w:r>
        <w:rPr>
          <w:rFonts w:ascii="Arial" w:hAnsi="Arial" w:cs="Arial"/>
          <w:sz w:val="24"/>
          <w:szCs w:val="24"/>
        </w:rPr>
        <w:t xml:space="preserve"> if you require guidance from the Clerk this must be sought well in advance of the meeting and, in any event by no later than 5pm two working days before the day of the meeting.</w:t>
      </w:r>
    </w:p>
    <w:p w14:paraId="79457BA3" w14:textId="5C5BAF17" w:rsidR="00DD3167" w:rsidRDefault="00DD3167" w:rsidP="00C74CBC">
      <w:pPr>
        <w:pStyle w:val="NoSpacing"/>
        <w:rPr>
          <w:rFonts w:ascii="Arial" w:hAnsi="Arial" w:cs="Arial"/>
          <w:sz w:val="24"/>
          <w:szCs w:val="24"/>
        </w:rPr>
      </w:pPr>
      <w:r>
        <w:rPr>
          <w:rFonts w:ascii="Arial" w:hAnsi="Arial" w:cs="Arial"/>
          <w:b/>
          <w:bCs/>
          <w:sz w:val="24"/>
          <w:szCs w:val="24"/>
        </w:rPr>
        <w:t xml:space="preserve">Please note: </w:t>
      </w:r>
      <w:r w:rsidR="00026450">
        <w:rPr>
          <w:rFonts w:ascii="Arial" w:hAnsi="Arial" w:cs="Arial"/>
          <w:sz w:val="24"/>
          <w:szCs w:val="24"/>
        </w:rPr>
        <w:t>Members</w:t>
      </w:r>
      <w:r w:rsidR="006A394C">
        <w:rPr>
          <w:rFonts w:ascii="Arial" w:hAnsi="Arial" w:cs="Arial"/>
          <w:sz w:val="24"/>
          <w:szCs w:val="24"/>
        </w:rPr>
        <w:t xml:space="preserve"> must ensure they complete the Declaration of Interest sheet prior to the</w:t>
      </w:r>
      <w:r w:rsidR="00704194">
        <w:rPr>
          <w:rFonts w:ascii="Arial" w:hAnsi="Arial" w:cs="Arial"/>
          <w:sz w:val="24"/>
          <w:szCs w:val="24"/>
        </w:rPr>
        <w:t xml:space="preserve"> start </w:t>
      </w:r>
      <w:r w:rsidR="00B778F8">
        <w:rPr>
          <w:rFonts w:ascii="Arial" w:hAnsi="Arial" w:cs="Arial"/>
          <w:sz w:val="24"/>
          <w:szCs w:val="24"/>
        </w:rPr>
        <w:t>of the</w:t>
      </w:r>
      <w:r w:rsidR="006A394C">
        <w:rPr>
          <w:rFonts w:ascii="Arial" w:hAnsi="Arial" w:cs="Arial"/>
          <w:sz w:val="24"/>
          <w:szCs w:val="24"/>
        </w:rPr>
        <w:t xml:space="preserve"> meeting</w:t>
      </w:r>
      <w:r w:rsidR="0002759C">
        <w:rPr>
          <w:rFonts w:ascii="Arial" w:hAnsi="Arial" w:cs="Arial"/>
          <w:sz w:val="24"/>
          <w:szCs w:val="24"/>
        </w:rPr>
        <w:t xml:space="preserve">. Column 5 of the Declaration of Interest </w:t>
      </w:r>
      <w:r w:rsidR="00E74C93">
        <w:rPr>
          <w:rFonts w:ascii="Arial" w:hAnsi="Arial" w:cs="Arial"/>
          <w:sz w:val="24"/>
          <w:szCs w:val="24"/>
        </w:rPr>
        <w:t>sheet must be completed in all cases to indicate the action to be taken.</w:t>
      </w:r>
    </w:p>
    <w:p w14:paraId="3D25F896" w14:textId="0F362E21" w:rsidR="00B13734" w:rsidRDefault="00B13734" w:rsidP="003A1942">
      <w:pPr>
        <w:pStyle w:val="NoSpacing"/>
        <w:rPr>
          <w:rFonts w:ascii="Arial" w:hAnsi="Arial" w:cs="Arial"/>
          <w:sz w:val="24"/>
          <w:szCs w:val="24"/>
        </w:rPr>
      </w:pPr>
    </w:p>
    <w:p w14:paraId="41CD8873" w14:textId="295F5E0B" w:rsidR="00062234" w:rsidRDefault="00F057E5" w:rsidP="00C74CBC">
      <w:pPr>
        <w:pStyle w:val="NoSpacing"/>
        <w:rPr>
          <w:rFonts w:ascii="Arial" w:hAnsi="Arial" w:cs="Arial"/>
          <w:sz w:val="24"/>
          <w:szCs w:val="24"/>
        </w:rPr>
      </w:pPr>
      <w:r>
        <w:rPr>
          <w:rFonts w:ascii="Arial" w:hAnsi="Arial" w:cs="Arial"/>
          <w:sz w:val="24"/>
          <w:szCs w:val="24"/>
        </w:rPr>
        <w:t>Cllr. Dooley declared an interest in</w:t>
      </w:r>
      <w:r w:rsidR="00EC392D">
        <w:rPr>
          <w:rFonts w:ascii="Arial" w:hAnsi="Arial" w:cs="Arial"/>
          <w:sz w:val="24"/>
          <w:szCs w:val="24"/>
        </w:rPr>
        <w:t xml:space="preserve"> </w:t>
      </w:r>
      <w:r w:rsidR="005247E8">
        <w:rPr>
          <w:rFonts w:ascii="Arial" w:hAnsi="Arial" w:cs="Arial"/>
          <w:sz w:val="24"/>
          <w:szCs w:val="24"/>
        </w:rPr>
        <w:t xml:space="preserve">19/147, </w:t>
      </w:r>
      <w:r w:rsidR="00324938">
        <w:rPr>
          <w:rFonts w:ascii="Arial" w:hAnsi="Arial" w:cs="Arial"/>
          <w:sz w:val="24"/>
          <w:szCs w:val="24"/>
        </w:rPr>
        <w:t>19/148/17</w:t>
      </w:r>
    </w:p>
    <w:p w14:paraId="6CE95E87" w14:textId="2EA04734" w:rsidR="00B95444" w:rsidRDefault="00B95444" w:rsidP="00C74CBC">
      <w:pPr>
        <w:pStyle w:val="NoSpacing"/>
        <w:rPr>
          <w:rFonts w:ascii="Arial" w:hAnsi="Arial" w:cs="Arial"/>
          <w:sz w:val="24"/>
          <w:szCs w:val="24"/>
        </w:rPr>
      </w:pPr>
      <w:r>
        <w:rPr>
          <w:rFonts w:ascii="Arial" w:hAnsi="Arial" w:cs="Arial"/>
          <w:sz w:val="24"/>
          <w:szCs w:val="24"/>
        </w:rPr>
        <w:t>Cllr. Watson declared an interest in 19/1</w:t>
      </w:r>
      <w:r w:rsidR="00A561C0">
        <w:rPr>
          <w:rFonts w:ascii="Arial" w:hAnsi="Arial" w:cs="Arial"/>
          <w:sz w:val="24"/>
          <w:szCs w:val="24"/>
        </w:rPr>
        <w:t>47</w:t>
      </w:r>
      <w:r>
        <w:rPr>
          <w:rFonts w:ascii="Arial" w:hAnsi="Arial" w:cs="Arial"/>
          <w:sz w:val="24"/>
          <w:szCs w:val="24"/>
        </w:rPr>
        <w:t>, Planning matters as he is a member of the BDC Planning committee</w:t>
      </w:r>
      <w:r w:rsidR="00A561C0">
        <w:rPr>
          <w:rFonts w:ascii="Arial" w:hAnsi="Arial" w:cs="Arial"/>
          <w:sz w:val="24"/>
          <w:szCs w:val="24"/>
        </w:rPr>
        <w:t>, and 19/148/17 as a Member of BDC</w:t>
      </w:r>
    </w:p>
    <w:p w14:paraId="7FEAAA5A" w14:textId="7434FBAA" w:rsidR="00BE67BE" w:rsidRDefault="00B95444" w:rsidP="00827B54">
      <w:pPr>
        <w:pStyle w:val="NoSpacing"/>
        <w:rPr>
          <w:rFonts w:ascii="Arial" w:hAnsi="Arial" w:cs="Arial"/>
          <w:sz w:val="24"/>
          <w:szCs w:val="24"/>
        </w:rPr>
      </w:pPr>
      <w:r>
        <w:rPr>
          <w:rFonts w:ascii="Arial" w:hAnsi="Arial" w:cs="Arial"/>
          <w:sz w:val="24"/>
          <w:szCs w:val="24"/>
        </w:rPr>
        <w:t xml:space="preserve">Cllr. </w:t>
      </w:r>
      <w:r w:rsidR="00827B54">
        <w:rPr>
          <w:rFonts w:ascii="Arial" w:hAnsi="Arial" w:cs="Arial"/>
          <w:sz w:val="24"/>
          <w:szCs w:val="24"/>
        </w:rPr>
        <w:t>Hinman</w:t>
      </w:r>
      <w:r>
        <w:rPr>
          <w:rFonts w:ascii="Arial" w:hAnsi="Arial" w:cs="Arial"/>
          <w:sz w:val="24"/>
          <w:szCs w:val="24"/>
        </w:rPr>
        <w:t xml:space="preserve"> declared an interest in 19/</w:t>
      </w:r>
      <w:r w:rsidR="00D06E16">
        <w:rPr>
          <w:rFonts w:ascii="Arial" w:hAnsi="Arial" w:cs="Arial"/>
          <w:sz w:val="24"/>
          <w:szCs w:val="24"/>
        </w:rPr>
        <w:t>148/18</w:t>
      </w:r>
      <w:r>
        <w:rPr>
          <w:rFonts w:ascii="Arial" w:hAnsi="Arial" w:cs="Arial"/>
          <w:sz w:val="24"/>
          <w:szCs w:val="24"/>
        </w:rPr>
        <w:t xml:space="preserve"> as </w:t>
      </w:r>
      <w:r w:rsidR="00D06E16">
        <w:rPr>
          <w:rFonts w:ascii="Arial" w:hAnsi="Arial" w:cs="Arial"/>
          <w:sz w:val="24"/>
          <w:szCs w:val="24"/>
        </w:rPr>
        <w:t>he is the VH bar Franchisee</w:t>
      </w:r>
    </w:p>
    <w:p w14:paraId="3331CF52" w14:textId="77777777" w:rsidR="00CA3556" w:rsidRDefault="00CA3556" w:rsidP="00C74CBC">
      <w:pPr>
        <w:pStyle w:val="NoSpacing"/>
        <w:rPr>
          <w:rFonts w:ascii="Arial" w:hAnsi="Arial" w:cs="Arial"/>
          <w:sz w:val="24"/>
          <w:szCs w:val="24"/>
        </w:rPr>
      </w:pPr>
    </w:p>
    <w:p w14:paraId="5810B077" w14:textId="0590EBE7" w:rsidR="0090734A" w:rsidRDefault="00B13734" w:rsidP="00C74CBC">
      <w:pPr>
        <w:pStyle w:val="NoSpacing"/>
        <w:rPr>
          <w:rFonts w:ascii="Arial" w:hAnsi="Arial" w:cs="Arial"/>
          <w:b/>
          <w:bCs/>
          <w:sz w:val="24"/>
          <w:szCs w:val="24"/>
        </w:rPr>
      </w:pPr>
      <w:r>
        <w:rPr>
          <w:rFonts w:ascii="Arial" w:hAnsi="Arial" w:cs="Arial"/>
          <w:b/>
          <w:bCs/>
          <w:sz w:val="24"/>
          <w:szCs w:val="24"/>
        </w:rPr>
        <w:t>19/</w:t>
      </w:r>
      <w:r w:rsidR="00BE67BE">
        <w:rPr>
          <w:rFonts w:ascii="Arial" w:hAnsi="Arial" w:cs="Arial"/>
          <w:b/>
          <w:bCs/>
          <w:sz w:val="24"/>
          <w:szCs w:val="24"/>
        </w:rPr>
        <w:t>1</w:t>
      </w:r>
      <w:r w:rsidR="00CD13E2">
        <w:rPr>
          <w:rFonts w:ascii="Arial" w:hAnsi="Arial" w:cs="Arial"/>
          <w:b/>
          <w:bCs/>
          <w:sz w:val="24"/>
          <w:szCs w:val="24"/>
        </w:rPr>
        <w:t>43</w:t>
      </w:r>
      <w:r>
        <w:rPr>
          <w:rFonts w:ascii="Arial" w:hAnsi="Arial" w:cs="Arial"/>
          <w:b/>
          <w:bCs/>
          <w:sz w:val="24"/>
          <w:szCs w:val="24"/>
        </w:rPr>
        <w:t xml:space="preserve"> To receive and approve requests for dispensations</w:t>
      </w:r>
      <w:r w:rsidR="009041FD">
        <w:rPr>
          <w:rFonts w:ascii="Arial" w:hAnsi="Arial" w:cs="Arial"/>
          <w:b/>
          <w:bCs/>
          <w:sz w:val="24"/>
          <w:szCs w:val="24"/>
        </w:rPr>
        <w:t xml:space="preserve"> from Members on matters in which they have a Disclosable Pecuniary Interest.</w:t>
      </w:r>
    </w:p>
    <w:p w14:paraId="720DF886" w14:textId="77777777" w:rsidR="00DD1FD6" w:rsidRDefault="00DD1FD6" w:rsidP="00C74CBC">
      <w:pPr>
        <w:pStyle w:val="NoSpacing"/>
        <w:rPr>
          <w:rFonts w:ascii="Arial" w:hAnsi="Arial" w:cs="Arial"/>
          <w:b/>
          <w:bCs/>
          <w:sz w:val="24"/>
          <w:szCs w:val="24"/>
        </w:rPr>
      </w:pPr>
    </w:p>
    <w:p w14:paraId="50D8A61E" w14:textId="5EFD6961" w:rsidR="00DD1FD6" w:rsidRDefault="0090734A" w:rsidP="00C74CBC">
      <w:pPr>
        <w:pStyle w:val="NoSpacing"/>
        <w:rPr>
          <w:rFonts w:ascii="Arial" w:hAnsi="Arial" w:cs="Arial"/>
          <w:sz w:val="24"/>
          <w:szCs w:val="24"/>
        </w:rPr>
      </w:pPr>
      <w:r>
        <w:rPr>
          <w:rFonts w:ascii="Arial" w:hAnsi="Arial" w:cs="Arial"/>
          <w:sz w:val="24"/>
          <w:szCs w:val="24"/>
        </w:rPr>
        <w:t>None</w:t>
      </w:r>
    </w:p>
    <w:p w14:paraId="4D506E40" w14:textId="77777777" w:rsidR="00DD1FD6" w:rsidRDefault="00DD1FD6" w:rsidP="00C74CBC">
      <w:pPr>
        <w:pStyle w:val="NoSpacing"/>
        <w:rPr>
          <w:rFonts w:ascii="Arial" w:hAnsi="Arial" w:cs="Arial"/>
          <w:sz w:val="24"/>
          <w:szCs w:val="24"/>
        </w:rPr>
      </w:pPr>
    </w:p>
    <w:p w14:paraId="0CA5D523" w14:textId="45D12A6D" w:rsidR="0090734A" w:rsidRDefault="008E747D" w:rsidP="00C74CBC">
      <w:pPr>
        <w:pStyle w:val="NoSpacing"/>
        <w:rPr>
          <w:rFonts w:ascii="Arial" w:hAnsi="Arial" w:cs="Arial"/>
          <w:b/>
          <w:bCs/>
          <w:sz w:val="24"/>
          <w:szCs w:val="24"/>
        </w:rPr>
      </w:pPr>
      <w:r>
        <w:rPr>
          <w:rFonts w:ascii="Arial" w:hAnsi="Arial" w:cs="Arial"/>
          <w:b/>
          <w:bCs/>
          <w:sz w:val="24"/>
          <w:szCs w:val="24"/>
        </w:rPr>
        <w:t>19/</w:t>
      </w:r>
      <w:r w:rsidR="00062234">
        <w:rPr>
          <w:rFonts w:ascii="Arial" w:hAnsi="Arial" w:cs="Arial"/>
          <w:b/>
          <w:bCs/>
          <w:sz w:val="24"/>
          <w:szCs w:val="24"/>
        </w:rPr>
        <w:t>1</w:t>
      </w:r>
      <w:r w:rsidR="00CD13E2">
        <w:rPr>
          <w:rFonts w:ascii="Arial" w:hAnsi="Arial" w:cs="Arial"/>
          <w:b/>
          <w:bCs/>
          <w:sz w:val="24"/>
          <w:szCs w:val="24"/>
        </w:rPr>
        <w:t>44</w:t>
      </w:r>
      <w:r>
        <w:rPr>
          <w:rFonts w:ascii="Arial" w:hAnsi="Arial" w:cs="Arial"/>
          <w:b/>
          <w:bCs/>
          <w:sz w:val="24"/>
          <w:szCs w:val="24"/>
        </w:rPr>
        <w:t xml:space="preserve"> To confirm the Minutes of the Parish Council meeting held Wednesday</w:t>
      </w:r>
      <w:r w:rsidR="00617B7C">
        <w:rPr>
          <w:rFonts w:ascii="Arial" w:hAnsi="Arial" w:cs="Arial"/>
          <w:b/>
          <w:bCs/>
          <w:sz w:val="24"/>
          <w:szCs w:val="24"/>
        </w:rPr>
        <w:t xml:space="preserve"> </w:t>
      </w:r>
      <w:r w:rsidR="004448E3">
        <w:rPr>
          <w:rFonts w:ascii="Arial" w:hAnsi="Arial" w:cs="Arial"/>
          <w:b/>
          <w:bCs/>
          <w:sz w:val="24"/>
          <w:szCs w:val="24"/>
        </w:rPr>
        <w:t>1</w:t>
      </w:r>
      <w:r w:rsidR="00A02D3C">
        <w:rPr>
          <w:rFonts w:ascii="Arial" w:hAnsi="Arial" w:cs="Arial"/>
          <w:b/>
          <w:bCs/>
          <w:sz w:val="24"/>
          <w:szCs w:val="24"/>
        </w:rPr>
        <w:t>9</w:t>
      </w:r>
      <w:r w:rsidR="004448E3" w:rsidRPr="004448E3">
        <w:rPr>
          <w:rFonts w:ascii="Arial" w:hAnsi="Arial" w:cs="Arial"/>
          <w:b/>
          <w:bCs/>
          <w:sz w:val="24"/>
          <w:szCs w:val="24"/>
          <w:vertAlign w:val="superscript"/>
        </w:rPr>
        <w:t>th</w:t>
      </w:r>
      <w:r w:rsidR="004448E3">
        <w:rPr>
          <w:rFonts w:ascii="Arial" w:hAnsi="Arial" w:cs="Arial"/>
          <w:b/>
          <w:bCs/>
          <w:sz w:val="24"/>
          <w:szCs w:val="24"/>
        </w:rPr>
        <w:t xml:space="preserve"> </w:t>
      </w:r>
      <w:r w:rsidR="001F1850">
        <w:rPr>
          <w:rFonts w:ascii="Arial" w:hAnsi="Arial" w:cs="Arial"/>
          <w:b/>
          <w:bCs/>
          <w:sz w:val="24"/>
          <w:szCs w:val="24"/>
        </w:rPr>
        <w:t>February</w:t>
      </w:r>
      <w:r w:rsidR="00CC18B2">
        <w:rPr>
          <w:rFonts w:ascii="Arial" w:hAnsi="Arial" w:cs="Arial"/>
          <w:b/>
          <w:bCs/>
          <w:sz w:val="24"/>
          <w:szCs w:val="24"/>
        </w:rPr>
        <w:t xml:space="preserve"> 20</w:t>
      </w:r>
      <w:r w:rsidR="00BE67BE">
        <w:rPr>
          <w:rFonts w:ascii="Arial" w:hAnsi="Arial" w:cs="Arial"/>
          <w:b/>
          <w:bCs/>
          <w:sz w:val="24"/>
          <w:szCs w:val="24"/>
        </w:rPr>
        <w:t>20</w:t>
      </w:r>
    </w:p>
    <w:p w14:paraId="2B1F17ED" w14:textId="5904DDB0" w:rsidR="00FF53CE" w:rsidRDefault="00062234" w:rsidP="00C74CBC">
      <w:pPr>
        <w:pStyle w:val="NoSpacing"/>
        <w:rPr>
          <w:rFonts w:ascii="Arial" w:hAnsi="Arial" w:cs="Arial"/>
          <w:b/>
          <w:bCs/>
          <w:sz w:val="24"/>
          <w:szCs w:val="24"/>
        </w:rPr>
      </w:pPr>
      <w:r>
        <w:rPr>
          <w:rFonts w:ascii="Arial" w:hAnsi="Arial" w:cs="Arial"/>
          <w:b/>
          <w:bCs/>
          <w:sz w:val="24"/>
          <w:szCs w:val="24"/>
        </w:rPr>
        <w:t xml:space="preserve">Moved by Cllr. </w:t>
      </w:r>
      <w:r w:rsidR="00013CCF">
        <w:rPr>
          <w:rFonts w:ascii="Arial" w:hAnsi="Arial" w:cs="Arial"/>
          <w:b/>
          <w:bCs/>
          <w:sz w:val="24"/>
          <w:szCs w:val="24"/>
        </w:rPr>
        <w:t>Coyle</w:t>
      </w:r>
      <w:r>
        <w:rPr>
          <w:rFonts w:ascii="Arial" w:hAnsi="Arial" w:cs="Arial"/>
          <w:b/>
          <w:bCs/>
          <w:sz w:val="24"/>
          <w:szCs w:val="24"/>
        </w:rPr>
        <w:t xml:space="preserve"> and seconded by Cllr. </w:t>
      </w:r>
      <w:r w:rsidR="00013CCF">
        <w:rPr>
          <w:rFonts w:ascii="Arial" w:hAnsi="Arial" w:cs="Arial"/>
          <w:b/>
          <w:bCs/>
          <w:sz w:val="24"/>
          <w:szCs w:val="24"/>
        </w:rPr>
        <w:t>Fox</w:t>
      </w:r>
      <w:r>
        <w:rPr>
          <w:rFonts w:ascii="Arial" w:hAnsi="Arial" w:cs="Arial"/>
          <w:b/>
          <w:bCs/>
          <w:sz w:val="24"/>
          <w:szCs w:val="24"/>
        </w:rPr>
        <w:t xml:space="preserve"> </w:t>
      </w:r>
      <w:r w:rsidR="008B182A">
        <w:rPr>
          <w:rFonts w:ascii="Arial" w:hAnsi="Arial" w:cs="Arial"/>
          <w:b/>
          <w:bCs/>
          <w:sz w:val="24"/>
          <w:szCs w:val="24"/>
        </w:rPr>
        <w:t>t</w:t>
      </w:r>
      <w:r>
        <w:rPr>
          <w:rFonts w:ascii="Arial" w:hAnsi="Arial" w:cs="Arial"/>
          <w:b/>
          <w:bCs/>
          <w:sz w:val="24"/>
          <w:szCs w:val="24"/>
        </w:rPr>
        <w:t xml:space="preserve">hat the Minutes be </w:t>
      </w:r>
      <w:r w:rsidR="00FF53CE">
        <w:rPr>
          <w:rFonts w:ascii="Arial" w:hAnsi="Arial" w:cs="Arial"/>
          <w:b/>
          <w:bCs/>
          <w:sz w:val="24"/>
          <w:szCs w:val="24"/>
        </w:rPr>
        <w:t>accepted.</w:t>
      </w:r>
    </w:p>
    <w:p w14:paraId="57796743" w14:textId="648480A8" w:rsidR="00062234" w:rsidRDefault="00062234" w:rsidP="00C74CBC">
      <w:pPr>
        <w:pStyle w:val="NoSpacing"/>
        <w:rPr>
          <w:rFonts w:ascii="Arial" w:hAnsi="Arial" w:cs="Arial"/>
          <w:b/>
          <w:bCs/>
          <w:sz w:val="24"/>
          <w:szCs w:val="24"/>
        </w:rPr>
      </w:pPr>
    </w:p>
    <w:p w14:paraId="45BEC584" w14:textId="42AC2A7A" w:rsidR="00617B7C" w:rsidRDefault="00617B7C" w:rsidP="00C74CBC">
      <w:pPr>
        <w:pStyle w:val="NoSpacing"/>
        <w:rPr>
          <w:rFonts w:ascii="Arial" w:hAnsi="Arial" w:cs="Arial"/>
          <w:b/>
          <w:bCs/>
          <w:sz w:val="24"/>
          <w:szCs w:val="24"/>
        </w:rPr>
      </w:pPr>
    </w:p>
    <w:p w14:paraId="5C761FA5" w14:textId="37FD417D" w:rsidR="001A193B" w:rsidRDefault="00732D63" w:rsidP="00FF53CE">
      <w:pPr>
        <w:pStyle w:val="NoSpacing"/>
        <w:rPr>
          <w:rFonts w:ascii="Arial" w:hAnsi="Arial" w:cs="Arial"/>
          <w:sz w:val="24"/>
          <w:szCs w:val="24"/>
        </w:rPr>
      </w:pPr>
      <w:r>
        <w:rPr>
          <w:rFonts w:ascii="Arial" w:hAnsi="Arial" w:cs="Arial"/>
          <w:b/>
          <w:bCs/>
          <w:sz w:val="24"/>
          <w:szCs w:val="24"/>
        </w:rPr>
        <w:t>19/</w:t>
      </w:r>
      <w:r w:rsidR="00FF53CE">
        <w:rPr>
          <w:rFonts w:ascii="Arial" w:hAnsi="Arial" w:cs="Arial"/>
          <w:b/>
          <w:bCs/>
          <w:sz w:val="24"/>
          <w:szCs w:val="24"/>
        </w:rPr>
        <w:t>1</w:t>
      </w:r>
      <w:r w:rsidR="00013CCF">
        <w:rPr>
          <w:rFonts w:ascii="Arial" w:hAnsi="Arial" w:cs="Arial"/>
          <w:b/>
          <w:bCs/>
          <w:sz w:val="24"/>
          <w:szCs w:val="24"/>
        </w:rPr>
        <w:t>45</w:t>
      </w:r>
      <w:r>
        <w:rPr>
          <w:rFonts w:ascii="Arial" w:hAnsi="Arial" w:cs="Arial"/>
          <w:b/>
          <w:bCs/>
          <w:sz w:val="24"/>
          <w:szCs w:val="24"/>
        </w:rPr>
        <w:t xml:space="preserve"> To note updates </w:t>
      </w:r>
      <w:r w:rsidR="0042403E">
        <w:rPr>
          <w:rFonts w:ascii="Arial" w:hAnsi="Arial" w:cs="Arial"/>
          <w:b/>
          <w:bCs/>
          <w:sz w:val="24"/>
          <w:szCs w:val="24"/>
        </w:rPr>
        <w:t>on matters arising from the Minutes</w:t>
      </w:r>
      <w:r w:rsidR="00F277AE">
        <w:rPr>
          <w:rFonts w:ascii="Arial" w:hAnsi="Arial" w:cs="Arial"/>
          <w:b/>
          <w:bCs/>
          <w:sz w:val="24"/>
          <w:szCs w:val="24"/>
        </w:rPr>
        <w:t xml:space="preserve"> </w:t>
      </w:r>
      <w:r w:rsidR="00F277AE">
        <w:rPr>
          <w:rFonts w:ascii="Arial" w:hAnsi="Arial" w:cs="Arial"/>
          <w:sz w:val="24"/>
          <w:szCs w:val="24"/>
        </w:rPr>
        <w:t>(for information only)</w:t>
      </w:r>
      <w:r w:rsidR="00CC1CD9">
        <w:rPr>
          <w:rFonts w:ascii="Arial" w:hAnsi="Arial" w:cs="Arial"/>
          <w:sz w:val="24"/>
          <w:szCs w:val="24"/>
        </w:rPr>
        <w:t xml:space="preserve">. </w:t>
      </w:r>
    </w:p>
    <w:p w14:paraId="243A88D8" w14:textId="2C4B8198" w:rsidR="00FF53CE" w:rsidRDefault="00FF53CE" w:rsidP="00FF53CE">
      <w:pPr>
        <w:pStyle w:val="NoSpacing"/>
        <w:rPr>
          <w:rFonts w:ascii="Arial" w:hAnsi="Arial" w:cs="Arial"/>
          <w:sz w:val="24"/>
          <w:szCs w:val="24"/>
        </w:rPr>
      </w:pPr>
      <w:r>
        <w:rPr>
          <w:rFonts w:ascii="Arial" w:hAnsi="Arial" w:cs="Arial"/>
          <w:sz w:val="24"/>
          <w:szCs w:val="24"/>
        </w:rPr>
        <w:t>None</w:t>
      </w:r>
    </w:p>
    <w:p w14:paraId="687C8B7F" w14:textId="77777777" w:rsidR="00BE67BE" w:rsidRDefault="00BE67BE" w:rsidP="00FF53CE">
      <w:pPr>
        <w:pStyle w:val="NoSpacing"/>
        <w:rPr>
          <w:rFonts w:ascii="Arial" w:hAnsi="Arial" w:cs="Arial"/>
          <w:sz w:val="24"/>
          <w:szCs w:val="24"/>
        </w:rPr>
      </w:pPr>
    </w:p>
    <w:p w14:paraId="3C9B6C11" w14:textId="77777777" w:rsidR="00B12564" w:rsidRDefault="00B12564" w:rsidP="00C74CBC">
      <w:pPr>
        <w:pStyle w:val="NoSpacing"/>
        <w:rPr>
          <w:rFonts w:ascii="Arial" w:hAnsi="Arial" w:cs="Arial"/>
          <w:sz w:val="24"/>
          <w:szCs w:val="24"/>
        </w:rPr>
      </w:pPr>
    </w:p>
    <w:p w14:paraId="5AA4EE98" w14:textId="2D7931AD" w:rsidR="002A5D80" w:rsidRDefault="00F445D6" w:rsidP="00C74CBC">
      <w:pPr>
        <w:pStyle w:val="NoSpacing"/>
        <w:rPr>
          <w:rFonts w:ascii="Arial" w:hAnsi="Arial" w:cs="Arial"/>
          <w:b/>
          <w:bCs/>
          <w:sz w:val="24"/>
          <w:szCs w:val="24"/>
        </w:rPr>
      </w:pPr>
      <w:r>
        <w:rPr>
          <w:rFonts w:ascii="Arial" w:hAnsi="Arial" w:cs="Arial"/>
          <w:b/>
          <w:bCs/>
          <w:sz w:val="24"/>
          <w:szCs w:val="24"/>
        </w:rPr>
        <w:t>19/</w:t>
      </w:r>
      <w:r w:rsidR="00BE67BE">
        <w:rPr>
          <w:rFonts w:ascii="Arial" w:hAnsi="Arial" w:cs="Arial"/>
          <w:b/>
          <w:bCs/>
          <w:sz w:val="24"/>
          <w:szCs w:val="24"/>
        </w:rPr>
        <w:t>1</w:t>
      </w:r>
      <w:r w:rsidR="00776A1B">
        <w:rPr>
          <w:rFonts w:ascii="Arial" w:hAnsi="Arial" w:cs="Arial"/>
          <w:b/>
          <w:bCs/>
          <w:sz w:val="24"/>
          <w:szCs w:val="24"/>
        </w:rPr>
        <w:t>46</w:t>
      </w:r>
      <w:r>
        <w:rPr>
          <w:rFonts w:ascii="Arial" w:hAnsi="Arial" w:cs="Arial"/>
          <w:b/>
          <w:bCs/>
          <w:sz w:val="24"/>
          <w:szCs w:val="24"/>
        </w:rPr>
        <w:t xml:space="preserve"> Public Speaking</w:t>
      </w:r>
      <w:r w:rsidR="002D4612">
        <w:rPr>
          <w:rFonts w:ascii="Arial" w:hAnsi="Arial" w:cs="Arial"/>
          <w:b/>
          <w:bCs/>
          <w:sz w:val="24"/>
          <w:szCs w:val="24"/>
        </w:rPr>
        <w:t>.</w:t>
      </w:r>
      <w:r w:rsidR="00BE67BE">
        <w:rPr>
          <w:rFonts w:ascii="Arial" w:hAnsi="Arial" w:cs="Arial"/>
          <w:b/>
          <w:bCs/>
          <w:sz w:val="24"/>
          <w:szCs w:val="24"/>
        </w:rPr>
        <w:t xml:space="preserve"> </w:t>
      </w:r>
    </w:p>
    <w:p w14:paraId="7DCCF573" w14:textId="0527ADF6" w:rsidR="007F432F" w:rsidRDefault="007F432F" w:rsidP="00C74CBC">
      <w:pPr>
        <w:pStyle w:val="NoSpacing"/>
        <w:rPr>
          <w:rFonts w:ascii="Arial" w:hAnsi="Arial" w:cs="Arial"/>
          <w:sz w:val="24"/>
          <w:szCs w:val="24"/>
        </w:rPr>
      </w:pPr>
      <w:r>
        <w:rPr>
          <w:rFonts w:ascii="Arial" w:hAnsi="Arial" w:cs="Arial"/>
          <w:sz w:val="24"/>
          <w:szCs w:val="24"/>
        </w:rPr>
        <w:t>The meeting was held remotely with free access to all with the ID and pass</w:t>
      </w:r>
      <w:r w:rsidR="00F3323F">
        <w:rPr>
          <w:rFonts w:ascii="Arial" w:hAnsi="Arial" w:cs="Arial"/>
          <w:sz w:val="24"/>
          <w:szCs w:val="24"/>
        </w:rPr>
        <w:t>word.</w:t>
      </w:r>
    </w:p>
    <w:p w14:paraId="5E4979BA" w14:textId="4B129B6A" w:rsidR="00F3323F" w:rsidRDefault="00F3323F" w:rsidP="00C74CBC">
      <w:pPr>
        <w:pStyle w:val="NoSpacing"/>
        <w:rPr>
          <w:rFonts w:ascii="Arial" w:hAnsi="Arial" w:cs="Arial"/>
          <w:sz w:val="24"/>
          <w:szCs w:val="24"/>
        </w:rPr>
      </w:pPr>
      <w:r>
        <w:rPr>
          <w:rFonts w:ascii="Arial" w:hAnsi="Arial" w:cs="Arial"/>
          <w:sz w:val="24"/>
          <w:szCs w:val="24"/>
        </w:rPr>
        <w:t>It was thought no members of the public had joined the meeting, but in fact</w:t>
      </w:r>
      <w:r w:rsidR="001A7994">
        <w:rPr>
          <w:rFonts w:ascii="Arial" w:hAnsi="Arial" w:cs="Arial"/>
          <w:sz w:val="24"/>
          <w:szCs w:val="24"/>
        </w:rPr>
        <w:t xml:space="preserve"> from a telephone call the clerk received on Thursday morning, at least one member of the public had watched the meeting without </w:t>
      </w:r>
      <w:r w:rsidR="00835D3B">
        <w:rPr>
          <w:rFonts w:ascii="Arial" w:hAnsi="Arial" w:cs="Arial"/>
          <w:sz w:val="24"/>
          <w:szCs w:val="24"/>
        </w:rPr>
        <w:t>requesting admittance to the meeting, and he wished this matter to be ref</w:t>
      </w:r>
      <w:r w:rsidR="00716A02">
        <w:rPr>
          <w:rFonts w:ascii="Arial" w:hAnsi="Arial" w:cs="Arial"/>
          <w:sz w:val="24"/>
          <w:szCs w:val="24"/>
        </w:rPr>
        <w:t>lected in the Minutes.</w:t>
      </w:r>
    </w:p>
    <w:p w14:paraId="23E102BB" w14:textId="0A3295E1" w:rsidR="00716A02" w:rsidRDefault="00716A02" w:rsidP="00C74CBC">
      <w:pPr>
        <w:pStyle w:val="NoSpacing"/>
        <w:rPr>
          <w:rFonts w:ascii="Arial" w:hAnsi="Arial" w:cs="Arial"/>
          <w:sz w:val="24"/>
          <w:szCs w:val="24"/>
        </w:rPr>
      </w:pPr>
    </w:p>
    <w:p w14:paraId="51AC9953" w14:textId="77777777" w:rsidR="00716A02" w:rsidRPr="007F432F" w:rsidRDefault="00716A02" w:rsidP="00C74CBC">
      <w:pPr>
        <w:pStyle w:val="NoSpacing"/>
        <w:rPr>
          <w:rFonts w:ascii="Arial" w:hAnsi="Arial" w:cs="Arial"/>
          <w:sz w:val="24"/>
          <w:szCs w:val="24"/>
        </w:rPr>
      </w:pPr>
    </w:p>
    <w:p w14:paraId="14DCC495" w14:textId="77777777" w:rsidR="00A0068C" w:rsidRDefault="00A0068C" w:rsidP="00C74CBC">
      <w:pPr>
        <w:pStyle w:val="NoSpacing"/>
        <w:rPr>
          <w:rFonts w:ascii="Arial" w:hAnsi="Arial" w:cs="Arial"/>
          <w:b/>
          <w:bCs/>
          <w:sz w:val="24"/>
          <w:szCs w:val="24"/>
        </w:rPr>
      </w:pPr>
    </w:p>
    <w:p w14:paraId="01688293" w14:textId="30777F42" w:rsidR="00F445D6" w:rsidRDefault="00FF53CE" w:rsidP="00C74CBC">
      <w:pPr>
        <w:pStyle w:val="NoSpacing"/>
        <w:rPr>
          <w:rFonts w:ascii="Arial" w:hAnsi="Arial" w:cs="Arial"/>
          <w:b/>
          <w:bCs/>
          <w:sz w:val="24"/>
          <w:szCs w:val="24"/>
        </w:rPr>
      </w:pPr>
      <w:r>
        <w:rPr>
          <w:rFonts w:ascii="Arial" w:hAnsi="Arial" w:cs="Arial"/>
          <w:b/>
          <w:bCs/>
          <w:sz w:val="24"/>
          <w:szCs w:val="24"/>
        </w:rPr>
        <w:lastRenderedPageBreak/>
        <w:t>1</w:t>
      </w:r>
      <w:r w:rsidR="00776A1B">
        <w:rPr>
          <w:rFonts w:ascii="Arial" w:hAnsi="Arial" w:cs="Arial"/>
          <w:b/>
          <w:bCs/>
          <w:sz w:val="24"/>
          <w:szCs w:val="24"/>
        </w:rPr>
        <w:t>46</w:t>
      </w:r>
      <w:r w:rsidR="00F445D6">
        <w:rPr>
          <w:rFonts w:ascii="Arial" w:hAnsi="Arial" w:cs="Arial"/>
          <w:b/>
          <w:bCs/>
          <w:sz w:val="24"/>
          <w:szCs w:val="24"/>
        </w:rPr>
        <w:t xml:space="preserve">.1 </w:t>
      </w:r>
      <w:r w:rsidR="00D449F6">
        <w:rPr>
          <w:rFonts w:ascii="Arial" w:hAnsi="Arial" w:cs="Arial"/>
          <w:b/>
          <w:bCs/>
          <w:sz w:val="24"/>
          <w:szCs w:val="24"/>
        </w:rPr>
        <w:t>Parishioner Matters</w:t>
      </w:r>
    </w:p>
    <w:p w14:paraId="34AE0104" w14:textId="5A00C184" w:rsidR="002A5D80" w:rsidRDefault="00776A1B" w:rsidP="00C74CBC">
      <w:pPr>
        <w:pStyle w:val="NoSpacing"/>
        <w:rPr>
          <w:rFonts w:ascii="Arial" w:hAnsi="Arial" w:cs="Arial"/>
          <w:sz w:val="24"/>
          <w:szCs w:val="24"/>
        </w:rPr>
      </w:pPr>
      <w:r>
        <w:rPr>
          <w:rFonts w:ascii="Arial" w:hAnsi="Arial" w:cs="Arial"/>
          <w:sz w:val="24"/>
          <w:szCs w:val="24"/>
        </w:rPr>
        <w:t>None</w:t>
      </w:r>
    </w:p>
    <w:p w14:paraId="6A0CBC9E" w14:textId="77777777" w:rsidR="00776A1B" w:rsidRDefault="00776A1B" w:rsidP="00C74CBC">
      <w:pPr>
        <w:pStyle w:val="NoSpacing"/>
        <w:rPr>
          <w:rFonts w:ascii="Arial" w:hAnsi="Arial" w:cs="Arial"/>
          <w:sz w:val="24"/>
          <w:szCs w:val="24"/>
        </w:rPr>
      </w:pPr>
    </w:p>
    <w:p w14:paraId="223F7884" w14:textId="18A6EBEC" w:rsidR="00D62124" w:rsidRDefault="00FF53CE" w:rsidP="00C74CBC">
      <w:pPr>
        <w:pStyle w:val="NoSpacing"/>
        <w:rPr>
          <w:rFonts w:ascii="Arial" w:hAnsi="Arial" w:cs="Arial"/>
          <w:b/>
          <w:bCs/>
          <w:sz w:val="24"/>
          <w:szCs w:val="24"/>
        </w:rPr>
      </w:pPr>
      <w:r>
        <w:rPr>
          <w:rFonts w:ascii="Arial" w:hAnsi="Arial" w:cs="Arial"/>
          <w:b/>
          <w:bCs/>
          <w:sz w:val="24"/>
          <w:szCs w:val="24"/>
        </w:rPr>
        <w:t>1</w:t>
      </w:r>
      <w:r w:rsidR="00776A1B">
        <w:rPr>
          <w:rFonts w:ascii="Arial" w:hAnsi="Arial" w:cs="Arial"/>
          <w:b/>
          <w:bCs/>
          <w:sz w:val="24"/>
          <w:szCs w:val="24"/>
        </w:rPr>
        <w:t>46</w:t>
      </w:r>
      <w:r w:rsidR="00D62124">
        <w:rPr>
          <w:rFonts w:ascii="Arial" w:hAnsi="Arial" w:cs="Arial"/>
          <w:b/>
          <w:bCs/>
          <w:sz w:val="24"/>
          <w:szCs w:val="24"/>
        </w:rPr>
        <w:t>.2 Police Matters</w:t>
      </w:r>
    </w:p>
    <w:p w14:paraId="58CCF1DB" w14:textId="580F3C87" w:rsidR="00983351" w:rsidRDefault="00776A1B" w:rsidP="00C74CBC">
      <w:pPr>
        <w:pStyle w:val="NoSpacing"/>
        <w:rPr>
          <w:rFonts w:ascii="Arial" w:hAnsi="Arial" w:cs="Arial"/>
          <w:sz w:val="24"/>
          <w:szCs w:val="24"/>
        </w:rPr>
      </w:pPr>
      <w:r>
        <w:rPr>
          <w:rFonts w:ascii="Arial" w:hAnsi="Arial" w:cs="Arial"/>
          <w:sz w:val="24"/>
          <w:szCs w:val="24"/>
        </w:rPr>
        <w:t>None</w:t>
      </w:r>
    </w:p>
    <w:p w14:paraId="74E78C89" w14:textId="77777777" w:rsidR="00C67B7C" w:rsidRDefault="00C67B7C" w:rsidP="00C74CBC">
      <w:pPr>
        <w:pStyle w:val="NoSpacing"/>
        <w:rPr>
          <w:rFonts w:ascii="Arial" w:hAnsi="Arial" w:cs="Arial"/>
          <w:sz w:val="24"/>
          <w:szCs w:val="24"/>
        </w:rPr>
      </w:pPr>
    </w:p>
    <w:p w14:paraId="07526DB2" w14:textId="58BF6C23" w:rsidR="00CE78F7" w:rsidRDefault="00FF53CE" w:rsidP="00C74CBC">
      <w:pPr>
        <w:pStyle w:val="NoSpacing"/>
        <w:rPr>
          <w:rFonts w:ascii="Arial" w:hAnsi="Arial" w:cs="Arial"/>
          <w:b/>
          <w:bCs/>
          <w:sz w:val="24"/>
          <w:szCs w:val="24"/>
        </w:rPr>
      </w:pPr>
      <w:r>
        <w:rPr>
          <w:rFonts w:ascii="Arial" w:hAnsi="Arial" w:cs="Arial"/>
          <w:b/>
          <w:bCs/>
          <w:sz w:val="24"/>
          <w:szCs w:val="24"/>
        </w:rPr>
        <w:t>1</w:t>
      </w:r>
      <w:r w:rsidR="00776A1B">
        <w:rPr>
          <w:rFonts w:ascii="Arial" w:hAnsi="Arial" w:cs="Arial"/>
          <w:b/>
          <w:bCs/>
          <w:sz w:val="24"/>
          <w:szCs w:val="24"/>
        </w:rPr>
        <w:t>46</w:t>
      </w:r>
      <w:r w:rsidR="00CE78F7">
        <w:rPr>
          <w:rFonts w:ascii="Arial" w:hAnsi="Arial" w:cs="Arial"/>
          <w:b/>
          <w:bCs/>
          <w:sz w:val="24"/>
          <w:szCs w:val="24"/>
        </w:rPr>
        <w:t xml:space="preserve">.3 </w:t>
      </w:r>
      <w:r w:rsidR="00590DE7">
        <w:rPr>
          <w:rFonts w:ascii="Arial" w:hAnsi="Arial" w:cs="Arial"/>
          <w:b/>
          <w:bCs/>
          <w:sz w:val="24"/>
          <w:szCs w:val="24"/>
        </w:rPr>
        <w:t xml:space="preserve">Reports from Council Representatives on </w:t>
      </w:r>
      <w:r w:rsidR="000445C0">
        <w:rPr>
          <w:rFonts w:ascii="Arial" w:hAnsi="Arial" w:cs="Arial"/>
          <w:b/>
          <w:bCs/>
          <w:sz w:val="24"/>
          <w:szCs w:val="24"/>
        </w:rPr>
        <w:t>Outside Bodies.</w:t>
      </w:r>
    </w:p>
    <w:p w14:paraId="5D6ECA6E" w14:textId="670B2326" w:rsidR="005A0EB2" w:rsidRDefault="00494D30" w:rsidP="00FF53CE">
      <w:pPr>
        <w:pStyle w:val="NoSpacing"/>
        <w:rPr>
          <w:rFonts w:ascii="Arial" w:hAnsi="Arial" w:cs="Arial"/>
          <w:sz w:val="24"/>
          <w:szCs w:val="24"/>
        </w:rPr>
      </w:pPr>
      <w:r>
        <w:rPr>
          <w:rFonts w:ascii="Arial" w:hAnsi="Arial" w:cs="Arial"/>
          <w:sz w:val="24"/>
          <w:szCs w:val="24"/>
        </w:rPr>
        <w:t>Nothing to report</w:t>
      </w:r>
      <w:r w:rsidR="00B219E5">
        <w:rPr>
          <w:rFonts w:ascii="Arial" w:hAnsi="Arial" w:cs="Arial"/>
          <w:sz w:val="24"/>
          <w:szCs w:val="24"/>
        </w:rPr>
        <w:t>.</w:t>
      </w:r>
    </w:p>
    <w:p w14:paraId="40CAF26E" w14:textId="77777777" w:rsidR="00A43838" w:rsidRPr="00A43838" w:rsidRDefault="00A43838" w:rsidP="00C74CBC">
      <w:pPr>
        <w:pStyle w:val="NoSpacing"/>
        <w:rPr>
          <w:rFonts w:ascii="Arial" w:hAnsi="Arial" w:cs="Arial"/>
          <w:sz w:val="24"/>
          <w:szCs w:val="24"/>
        </w:rPr>
      </w:pPr>
    </w:p>
    <w:p w14:paraId="4E9642BD" w14:textId="5E0CFE6D" w:rsidR="00DD3167" w:rsidRDefault="00953478" w:rsidP="00C74CBC">
      <w:pPr>
        <w:pStyle w:val="NoSpacing"/>
        <w:rPr>
          <w:rFonts w:ascii="Arial" w:hAnsi="Arial" w:cs="Arial"/>
          <w:b/>
          <w:bCs/>
          <w:sz w:val="24"/>
          <w:szCs w:val="24"/>
        </w:rPr>
      </w:pPr>
      <w:r>
        <w:rPr>
          <w:rFonts w:ascii="Arial" w:hAnsi="Arial" w:cs="Arial"/>
          <w:b/>
          <w:bCs/>
          <w:sz w:val="24"/>
          <w:szCs w:val="24"/>
        </w:rPr>
        <w:t>1</w:t>
      </w:r>
      <w:r w:rsidR="00B25A42">
        <w:rPr>
          <w:rFonts w:ascii="Arial" w:hAnsi="Arial" w:cs="Arial"/>
          <w:b/>
          <w:bCs/>
          <w:sz w:val="24"/>
          <w:szCs w:val="24"/>
        </w:rPr>
        <w:t>46</w:t>
      </w:r>
      <w:r w:rsidR="00E835A9">
        <w:rPr>
          <w:rFonts w:ascii="Arial" w:hAnsi="Arial" w:cs="Arial"/>
          <w:b/>
          <w:bCs/>
          <w:sz w:val="24"/>
          <w:szCs w:val="24"/>
        </w:rPr>
        <w:t xml:space="preserve">.4 </w:t>
      </w:r>
      <w:r w:rsidR="000C1C55">
        <w:rPr>
          <w:rFonts w:ascii="Arial" w:hAnsi="Arial" w:cs="Arial"/>
          <w:b/>
          <w:bCs/>
          <w:sz w:val="24"/>
          <w:szCs w:val="24"/>
        </w:rPr>
        <w:t>Reports from District</w:t>
      </w:r>
      <w:r w:rsidR="00DA5766">
        <w:rPr>
          <w:rFonts w:ascii="Arial" w:hAnsi="Arial" w:cs="Arial"/>
          <w:b/>
          <w:bCs/>
          <w:sz w:val="24"/>
          <w:szCs w:val="24"/>
        </w:rPr>
        <w:t xml:space="preserve"> &amp; County</w:t>
      </w:r>
      <w:r w:rsidR="000C1C55">
        <w:rPr>
          <w:rFonts w:ascii="Arial" w:hAnsi="Arial" w:cs="Arial"/>
          <w:b/>
          <w:bCs/>
          <w:sz w:val="24"/>
          <w:szCs w:val="24"/>
        </w:rPr>
        <w:t xml:space="preserve"> Councillor</w:t>
      </w:r>
      <w:r w:rsidR="00DA5766">
        <w:rPr>
          <w:rFonts w:ascii="Arial" w:hAnsi="Arial" w:cs="Arial"/>
          <w:b/>
          <w:bCs/>
          <w:sz w:val="24"/>
          <w:szCs w:val="24"/>
        </w:rPr>
        <w:t xml:space="preserve"> Representatives on matters of direct relevance </w:t>
      </w:r>
      <w:r w:rsidR="00193998">
        <w:rPr>
          <w:rFonts w:ascii="Arial" w:hAnsi="Arial" w:cs="Arial"/>
          <w:b/>
          <w:bCs/>
          <w:sz w:val="24"/>
          <w:szCs w:val="24"/>
        </w:rPr>
        <w:t>to Pinxton Parishioners.</w:t>
      </w:r>
    </w:p>
    <w:p w14:paraId="1B4C0C94" w14:textId="5135FBCB" w:rsidR="00650529" w:rsidRDefault="00193998" w:rsidP="00B25A42">
      <w:pPr>
        <w:pStyle w:val="NoSpacing"/>
        <w:rPr>
          <w:rFonts w:ascii="Arial" w:hAnsi="Arial" w:cs="Arial"/>
          <w:sz w:val="24"/>
          <w:szCs w:val="24"/>
        </w:rPr>
      </w:pPr>
      <w:r>
        <w:rPr>
          <w:rFonts w:ascii="Arial" w:hAnsi="Arial" w:cs="Arial"/>
          <w:sz w:val="24"/>
          <w:szCs w:val="24"/>
        </w:rPr>
        <w:t>Cllr.</w:t>
      </w:r>
      <w:r w:rsidR="0079182B">
        <w:rPr>
          <w:rFonts w:ascii="Arial" w:hAnsi="Arial" w:cs="Arial"/>
          <w:sz w:val="24"/>
          <w:szCs w:val="24"/>
        </w:rPr>
        <w:t xml:space="preserve"> </w:t>
      </w:r>
      <w:r w:rsidR="00B219E5">
        <w:rPr>
          <w:rFonts w:ascii="Arial" w:hAnsi="Arial" w:cs="Arial"/>
          <w:sz w:val="24"/>
          <w:szCs w:val="24"/>
        </w:rPr>
        <w:t xml:space="preserve">Dooley reported on </w:t>
      </w:r>
      <w:r w:rsidR="00B25A42">
        <w:rPr>
          <w:rFonts w:ascii="Arial" w:hAnsi="Arial" w:cs="Arial"/>
          <w:sz w:val="24"/>
          <w:szCs w:val="24"/>
        </w:rPr>
        <w:t>the fact a homeless person had been living in the woods at Pinxton and had been helped by BDC to find accommodation in Alfreton</w:t>
      </w:r>
      <w:r w:rsidR="00480FC7">
        <w:rPr>
          <w:rFonts w:ascii="Arial" w:hAnsi="Arial" w:cs="Arial"/>
          <w:sz w:val="24"/>
          <w:szCs w:val="24"/>
        </w:rPr>
        <w:t>.</w:t>
      </w:r>
    </w:p>
    <w:p w14:paraId="1F097916" w14:textId="2340478B" w:rsidR="00480FC7" w:rsidRDefault="00480FC7" w:rsidP="00B25A42">
      <w:pPr>
        <w:pStyle w:val="NoSpacing"/>
        <w:rPr>
          <w:rFonts w:ascii="Arial" w:hAnsi="Arial" w:cs="Arial"/>
          <w:sz w:val="24"/>
          <w:szCs w:val="24"/>
        </w:rPr>
      </w:pPr>
      <w:r>
        <w:rPr>
          <w:rFonts w:ascii="Arial" w:hAnsi="Arial" w:cs="Arial"/>
          <w:sz w:val="24"/>
          <w:szCs w:val="24"/>
        </w:rPr>
        <w:t xml:space="preserve">Cllr. Dooley referred to a meeting between the new MP Mark Fletcher and the Leader of </w:t>
      </w:r>
      <w:r w:rsidR="006F4189">
        <w:rPr>
          <w:rFonts w:ascii="Arial" w:hAnsi="Arial" w:cs="Arial"/>
          <w:sz w:val="24"/>
          <w:szCs w:val="24"/>
        </w:rPr>
        <w:t>BDC concerning the railway station at Pinxton. Further details would be forthcoming.</w:t>
      </w:r>
    </w:p>
    <w:p w14:paraId="74056EC4" w14:textId="34DE74E7" w:rsidR="00D020E2" w:rsidRDefault="00D020E2" w:rsidP="00B25A42">
      <w:pPr>
        <w:pStyle w:val="NoSpacing"/>
        <w:rPr>
          <w:rFonts w:ascii="Arial" w:hAnsi="Arial" w:cs="Arial"/>
          <w:sz w:val="24"/>
          <w:szCs w:val="24"/>
        </w:rPr>
      </w:pPr>
      <w:r>
        <w:rPr>
          <w:rFonts w:ascii="Arial" w:hAnsi="Arial" w:cs="Arial"/>
          <w:sz w:val="24"/>
          <w:szCs w:val="24"/>
        </w:rPr>
        <w:t>Cllr. Dooley said a couple of people were doing deliveries in the village and this had been organised through the Church at Shirebrook and Amanda Pell</w:t>
      </w:r>
      <w:r w:rsidR="00D209E7">
        <w:rPr>
          <w:rFonts w:ascii="Arial" w:hAnsi="Arial" w:cs="Arial"/>
          <w:sz w:val="24"/>
          <w:szCs w:val="24"/>
        </w:rPr>
        <w:t>.</w:t>
      </w:r>
    </w:p>
    <w:p w14:paraId="553796D0" w14:textId="70FA8261" w:rsidR="00D209E7" w:rsidRDefault="00D209E7" w:rsidP="00B25A42">
      <w:pPr>
        <w:pStyle w:val="NoSpacing"/>
        <w:rPr>
          <w:rFonts w:ascii="Arial" w:hAnsi="Arial" w:cs="Arial"/>
          <w:sz w:val="24"/>
          <w:szCs w:val="24"/>
        </w:rPr>
      </w:pPr>
      <w:r>
        <w:rPr>
          <w:rFonts w:ascii="Arial" w:hAnsi="Arial" w:cs="Arial"/>
          <w:sz w:val="24"/>
          <w:szCs w:val="24"/>
        </w:rPr>
        <w:t xml:space="preserve">Cllr. Watson referred to his 2019/2020 report on his </w:t>
      </w:r>
      <w:r w:rsidR="00305208">
        <w:rPr>
          <w:rFonts w:ascii="Arial" w:hAnsi="Arial" w:cs="Arial"/>
          <w:sz w:val="24"/>
          <w:szCs w:val="24"/>
        </w:rPr>
        <w:t>Facebook</w:t>
      </w:r>
      <w:r>
        <w:rPr>
          <w:rFonts w:ascii="Arial" w:hAnsi="Arial" w:cs="Arial"/>
          <w:sz w:val="24"/>
          <w:szCs w:val="24"/>
        </w:rPr>
        <w:t xml:space="preserve"> page</w:t>
      </w:r>
      <w:r w:rsidR="00305208">
        <w:rPr>
          <w:rFonts w:ascii="Arial" w:hAnsi="Arial" w:cs="Arial"/>
          <w:sz w:val="24"/>
          <w:szCs w:val="24"/>
        </w:rPr>
        <w:t xml:space="preserve"> and reported he had given some of his allowance from BDC to various groups in Pinxton.</w:t>
      </w:r>
    </w:p>
    <w:p w14:paraId="5568B67A" w14:textId="42EF1730" w:rsidR="00F66135" w:rsidRDefault="00F66135" w:rsidP="00B25A42">
      <w:pPr>
        <w:pStyle w:val="NoSpacing"/>
        <w:rPr>
          <w:rFonts w:ascii="Arial" w:hAnsi="Arial" w:cs="Arial"/>
          <w:sz w:val="24"/>
          <w:szCs w:val="24"/>
        </w:rPr>
      </w:pPr>
      <w:r>
        <w:rPr>
          <w:rFonts w:ascii="Arial" w:hAnsi="Arial" w:cs="Arial"/>
          <w:sz w:val="24"/>
          <w:szCs w:val="24"/>
        </w:rPr>
        <w:t>Cllr. Coyle reported of an impending road closure on Victoria Road Pinxton</w:t>
      </w:r>
      <w:r w:rsidR="007355C2">
        <w:rPr>
          <w:rFonts w:ascii="Arial" w:hAnsi="Arial" w:cs="Arial"/>
          <w:sz w:val="24"/>
          <w:szCs w:val="24"/>
        </w:rPr>
        <w:t>.</w:t>
      </w:r>
    </w:p>
    <w:p w14:paraId="5F7C3CDB" w14:textId="77777777" w:rsidR="00A43838" w:rsidRDefault="00A43838" w:rsidP="00A959E9">
      <w:pPr>
        <w:pStyle w:val="NoSpacing"/>
        <w:rPr>
          <w:rFonts w:ascii="Arial" w:hAnsi="Arial" w:cs="Arial"/>
          <w:sz w:val="24"/>
          <w:szCs w:val="24"/>
        </w:rPr>
      </w:pPr>
    </w:p>
    <w:p w14:paraId="051B4161" w14:textId="6FE22463" w:rsidR="007828E3" w:rsidRDefault="00860D6E" w:rsidP="00C74CBC">
      <w:pPr>
        <w:pStyle w:val="NoSpacing"/>
        <w:rPr>
          <w:rFonts w:ascii="Arial" w:hAnsi="Arial" w:cs="Arial"/>
          <w:b/>
          <w:bCs/>
          <w:sz w:val="24"/>
          <w:szCs w:val="24"/>
        </w:rPr>
      </w:pPr>
      <w:r>
        <w:rPr>
          <w:rFonts w:ascii="Arial" w:hAnsi="Arial" w:cs="Arial"/>
          <w:b/>
          <w:bCs/>
          <w:sz w:val="24"/>
          <w:szCs w:val="24"/>
        </w:rPr>
        <w:t>19/</w:t>
      </w:r>
      <w:r w:rsidR="00C860B4">
        <w:rPr>
          <w:rFonts w:ascii="Arial" w:hAnsi="Arial" w:cs="Arial"/>
          <w:b/>
          <w:bCs/>
          <w:sz w:val="24"/>
          <w:szCs w:val="24"/>
        </w:rPr>
        <w:t>1</w:t>
      </w:r>
      <w:r w:rsidR="007355C2">
        <w:rPr>
          <w:rFonts w:ascii="Arial" w:hAnsi="Arial" w:cs="Arial"/>
          <w:b/>
          <w:bCs/>
          <w:sz w:val="24"/>
          <w:szCs w:val="24"/>
        </w:rPr>
        <w:t>47</w:t>
      </w:r>
      <w:r w:rsidR="003A6550">
        <w:rPr>
          <w:rFonts w:ascii="Arial" w:hAnsi="Arial" w:cs="Arial"/>
          <w:b/>
          <w:bCs/>
          <w:sz w:val="24"/>
          <w:szCs w:val="24"/>
        </w:rPr>
        <w:t xml:space="preserve"> Planning Applications </w:t>
      </w:r>
    </w:p>
    <w:p w14:paraId="35CEC325" w14:textId="0DA1C4B3" w:rsidR="00634508" w:rsidRDefault="00AC7793" w:rsidP="00C74CBC">
      <w:pPr>
        <w:pStyle w:val="NoSpacing"/>
        <w:rPr>
          <w:rFonts w:ascii="Arial" w:hAnsi="Arial" w:cs="Arial"/>
          <w:b/>
          <w:bCs/>
          <w:sz w:val="24"/>
          <w:szCs w:val="24"/>
        </w:rPr>
      </w:pPr>
      <w:r>
        <w:rPr>
          <w:rFonts w:ascii="Arial" w:hAnsi="Arial" w:cs="Arial"/>
          <w:b/>
          <w:bCs/>
          <w:sz w:val="24"/>
          <w:szCs w:val="24"/>
        </w:rPr>
        <w:t xml:space="preserve">Cllr. Watson </w:t>
      </w:r>
      <w:r w:rsidR="00B76932">
        <w:rPr>
          <w:rFonts w:ascii="Arial" w:hAnsi="Arial" w:cs="Arial"/>
          <w:b/>
          <w:bCs/>
          <w:sz w:val="24"/>
          <w:szCs w:val="24"/>
        </w:rPr>
        <w:t>took no part in the</w:t>
      </w:r>
      <w:r w:rsidR="00DE2EEC">
        <w:rPr>
          <w:rFonts w:ascii="Arial" w:hAnsi="Arial" w:cs="Arial"/>
          <w:b/>
          <w:bCs/>
          <w:sz w:val="24"/>
          <w:szCs w:val="24"/>
        </w:rPr>
        <w:t xml:space="preserve"> meeting whilst the </w:t>
      </w:r>
      <w:r w:rsidR="00D55493">
        <w:rPr>
          <w:rFonts w:ascii="Arial" w:hAnsi="Arial" w:cs="Arial"/>
          <w:b/>
          <w:bCs/>
          <w:sz w:val="24"/>
          <w:szCs w:val="24"/>
        </w:rPr>
        <w:t>planning matters were discussed.</w:t>
      </w:r>
    </w:p>
    <w:p w14:paraId="2D286D84" w14:textId="74E39D52" w:rsidR="00C860B4" w:rsidRDefault="0003720C" w:rsidP="00781AD6">
      <w:pPr>
        <w:pStyle w:val="NoSpacing"/>
        <w:rPr>
          <w:rFonts w:ascii="Arial" w:hAnsi="Arial" w:cs="Arial"/>
          <w:sz w:val="24"/>
          <w:szCs w:val="24"/>
        </w:rPr>
      </w:pPr>
      <w:r>
        <w:rPr>
          <w:rFonts w:ascii="Arial" w:hAnsi="Arial" w:cs="Arial"/>
          <w:sz w:val="24"/>
          <w:szCs w:val="24"/>
        </w:rPr>
        <w:t>Planning matters were noted with no comments on the applications</w:t>
      </w:r>
      <w:r w:rsidR="00397A4A">
        <w:rPr>
          <w:rFonts w:ascii="Arial" w:hAnsi="Arial" w:cs="Arial"/>
          <w:sz w:val="24"/>
          <w:szCs w:val="24"/>
        </w:rPr>
        <w:t xml:space="preserve"> or on the permissions granted.</w:t>
      </w:r>
    </w:p>
    <w:p w14:paraId="7592FEEE" w14:textId="1CD4265C" w:rsidR="0003720C" w:rsidRPr="0003720C" w:rsidRDefault="00397A4A" w:rsidP="00781AD6">
      <w:pPr>
        <w:pStyle w:val="NoSpacing"/>
        <w:rPr>
          <w:rFonts w:ascii="Arial" w:hAnsi="Arial" w:cs="Arial"/>
          <w:sz w:val="24"/>
          <w:szCs w:val="24"/>
        </w:rPr>
      </w:pPr>
      <w:r>
        <w:rPr>
          <w:rFonts w:ascii="Arial" w:hAnsi="Arial" w:cs="Arial"/>
          <w:sz w:val="24"/>
          <w:szCs w:val="24"/>
        </w:rPr>
        <w:t xml:space="preserve">There </w:t>
      </w:r>
      <w:r w:rsidR="00B9352F">
        <w:rPr>
          <w:rFonts w:ascii="Arial" w:hAnsi="Arial" w:cs="Arial"/>
          <w:sz w:val="24"/>
          <w:szCs w:val="24"/>
        </w:rPr>
        <w:t>were</w:t>
      </w:r>
      <w:r>
        <w:rPr>
          <w:rFonts w:ascii="Arial" w:hAnsi="Arial" w:cs="Arial"/>
          <w:sz w:val="24"/>
          <w:szCs w:val="24"/>
        </w:rPr>
        <w:t xml:space="preserve"> no PP refusals</w:t>
      </w:r>
      <w:r w:rsidR="00B9352F">
        <w:rPr>
          <w:rFonts w:ascii="Arial" w:hAnsi="Arial" w:cs="Arial"/>
          <w:sz w:val="24"/>
          <w:szCs w:val="24"/>
        </w:rPr>
        <w:t xml:space="preserve"> to report</w:t>
      </w:r>
    </w:p>
    <w:p w14:paraId="77899FF4" w14:textId="77777777" w:rsidR="006C6B4F" w:rsidRDefault="006C6B4F" w:rsidP="00C74CBC">
      <w:pPr>
        <w:pStyle w:val="NoSpacing"/>
        <w:rPr>
          <w:rFonts w:ascii="Arial" w:hAnsi="Arial" w:cs="Arial"/>
          <w:sz w:val="24"/>
          <w:szCs w:val="24"/>
        </w:rPr>
      </w:pPr>
    </w:p>
    <w:p w14:paraId="274BD837" w14:textId="1C8114D7" w:rsidR="00A14FE4" w:rsidRDefault="0044365E" w:rsidP="00EA48E4">
      <w:pPr>
        <w:pStyle w:val="NoSpacing"/>
        <w:rPr>
          <w:rFonts w:ascii="Arial" w:hAnsi="Arial" w:cs="Arial"/>
          <w:b/>
          <w:bCs/>
          <w:sz w:val="24"/>
          <w:szCs w:val="24"/>
        </w:rPr>
      </w:pPr>
      <w:r>
        <w:rPr>
          <w:rFonts w:ascii="Arial" w:hAnsi="Arial" w:cs="Arial"/>
          <w:b/>
          <w:bCs/>
          <w:sz w:val="24"/>
          <w:szCs w:val="24"/>
        </w:rPr>
        <w:t>19/</w:t>
      </w:r>
      <w:r w:rsidR="00C860B4">
        <w:rPr>
          <w:rFonts w:ascii="Arial" w:hAnsi="Arial" w:cs="Arial"/>
          <w:b/>
          <w:bCs/>
          <w:sz w:val="24"/>
          <w:szCs w:val="24"/>
        </w:rPr>
        <w:t>1</w:t>
      </w:r>
      <w:r w:rsidR="00F74BDC">
        <w:rPr>
          <w:rFonts w:ascii="Arial" w:hAnsi="Arial" w:cs="Arial"/>
          <w:b/>
          <w:bCs/>
          <w:sz w:val="24"/>
          <w:szCs w:val="24"/>
        </w:rPr>
        <w:t>48</w:t>
      </w:r>
      <w:r>
        <w:rPr>
          <w:rFonts w:ascii="Arial" w:hAnsi="Arial" w:cs="Arial"/>
          <w:b/>
          <w:bCs/>
          <w:sz w:val="24"/>
          <w:szCs w:val="24"/>
        </w:rPr>
        <w:t xml:space="preserve"> Parish Council – Items for Decision.</w:t>
      </w:r>
    </w:p>
    <w:p w14:paraId="1F092F22" w14:textId="77777777" w:rsidR="00D06828" w:rsidRPr="000341DE" w:rsidRDefault="00D06828" w:rsidP="00EA48E4">
      <w:pPr>
        <w:pStyle w:val="NoSpacing"/>
        <w:rPr>
          <w:rFonts w:ascii="Arial" w:hAnsi="Arial" w:cs="Arial"/>
          <w:b/>
          <w:bCs/>
          <w:sz w:val="24"/>
          <w:szCs w:val="24"/>
        </w:rPr>
      </w:pPr>
    </w:p>
    <w:p w14:paraId="77F56757" w14:textId="46997765" w:rsidR="00F74BDC" w:rsidRDefault="000341DE" w:rsidP="00EA48E4">
      <w:pPr>
        <w:pStyle w:val="NoSpacing"/>
        <w:rPr>
          <w:rFonts w:ascii="Arial" w:hAnsi="Arial" w:cs="Arial"/>
          <w:sz w:val="24"/>
          <w:szCs w:val="24"/>
        </w:rPr>
      </w:pPr>
      <w:r w:rsidRPr="000341DE">
        <w:rPr>
          <w:rFonts w:ascii="Arial" w:hAnsi="Arial" w:cs="Arial"/>
          <w:b/>
          <w:bCs/>
          <w:sz w:val="24"/>
          <w:szCs w:val="24"/>
        </w:rPr>
        <w:t>148.1</w:t>
      </w:r>
      <w:r>
        <w:rPr>
          <w:rFonts w:ascii="Arial" w:hAnsi="Arial" w:cs="Arial"/>
          <w:sz w:val="24"/>
          <w:szCs w:val="24"/>
        </w:rPr>
        <w:t xml:space="preserve"> </w:t>
      </w:r>
      <w:r w:rsidR="00F74BDC">
        <w:rPr>
          <w:rFonts w:ascii="Arial" w:hAnsi="Arial" w:cs="Arial"/>
          <w:sz w:val="24"/>
          <w:szCs w:val="24"/>
        </w:rPr>
        <w:t xml:space="preserve">The clerk explained </w:t>
      </w:r>
      <w:r w:rsidR="00BA4179">
        <w:rPr>
          <w:rFonts w:ascii="Arial" w:hAnsi="Arial" w:cs="Arial"/>
          <w:sz w:val="24"/>
          <w:szCs w:val="24"/>
        </w:rPr>
        <w:t>about alterations to Standing Orders pending the current emergency and remote meetings</w:t>
      </w:r>
      <w:r w:rsidR="00992F43">
        <w:rPr>
          <w:rFonts w:ascii="Arial" w:hAnsi="Arial" w:cs="Arial"/>
          <w:sz w:val="24"/>
          <w:szCs w:val="24"/>
        </w:rPr>
        <w:t>, which needed a decision.</w:t>
      </w:r>
    </w:p>
    <w:p w14:paraId="669A98F1" w14:textId="58FAF65B" w:rsidR="00992F43" w:rsidRDefault="00992F43" w:rsidP="00EA48E4">
      <w:pPr>
        <w:pStyle w:val="NoSpacing"/>
        <w:rPr>
          <w:rFonts w:ascii="Arial" w:hAnsi="Arial" w:cs="Arial"/>
          <w:sz w:val="24"/>
          <w:szCs w:val="24"/>
        </w:rPr>
      </w:pPr>
      <w:r>
        <w:rPr>
          <w:rFonts w:ascii="Arial" w:hAnsi="Arial" w:cs="Arial"/>
          <w:sz w:val="24"/>
          <w:szCs w:val="24"/>
        </w:rPr>
        <w:t xml:space="preserve">Cllr. Watson said he would move the alterations but asked for the Annual Meeting to be held, which must be in </w:t>
      </w:r>
      <w:r w:rsidR="00747E91">
        <w:rPr>
          <w:rFonts w:ascii="Arial" w:hAnsi="Arial" w:cs="Arial"/>
          <w:sz w:val="24"/>
          <w:szCs w:val="24"/>
        </w:rPr>
        <w:t>May, so there was still time.</w:t>
      </w:r>
    </w:p>
    <w:p w14:paraId="4CD3D72D" w14:textId="2A70DF09" w:rsidR="00747E91" w:rsidRDefault="00747E91" w:rsidP="00EA48E4">
      <w:pPr>
        <w:pStyle w:val="NoSpacing"/>
        <w:rPr>
          <w:rFonts w:ascii="Arial" w:hAnsi="Arial" w:cs="Arial"/>
          <w:sz w:val="24"/>
          <w:szCs w:val="24"/>
        </w:rPr>
      </w:pPr>
      <w:r>
        <w:rPr>
          <w:rFonts w:ascii="Arial" w:hAnsi="Arial" w:cs="Arial"/>
          <w:sz w:val="24"/>
          <w:szCs w:val="24"/>
        </w:rPr>
        <w:t xml:space="preserve">Cllr. Coyle said the current regulations </w:t>
      </w:r>
      <w:r w:rsidR="00407498">
        <w:rPr>
          <w:rFonts w:ascii="Arial" w:hAnsi="Arial" w:cs="Arial"/>
          <w:sz w:val="24"/>
          <w:szCs w:val="24"/>
        </w:rPr>
        <w:t xml:space="preserve">allowed for the Annual meeting not to take place this year with the Chair and Vice Chair in place until May 2021 and he </w:t>
      </w:r>
      <w:r w:rsidR="002A2E54">
        <w:rPr>
          <w:rFonts w:ascii="Arial" w:hAnsi="Arial" w:cs="Arial"/>
          <w:sz w:val="24"/>
          <w:szCs w:val="24"/>
        </w:rPr>
        <w:t>thought that would suffice.</w:t>
      </w:r>
    </w:p>
    <w:p w14:paraId="47292FF7" w14:textId="6A0C7592" w:rsidR="002A2E54" w:rsidRDefault="002A2E54" w:rsidP="00EA48E4">
      <w:pPr>
        <w:pStyle w:val="NoSpacing"/>
        <w:rPr>
          <w:rFonts w:ascii="Arial" w:hAnsi="Arial" w:cs="Arial"/>
          <w:b/>
          <w:bCs/>
          <w:sz w:val="24"/>
          <w:szCs w:val="24"/>
        </w:rPr>
      </w:pPr>
      <w:r>
        <w:rPr>
          <w:rFonts w:ascii="Arial" w:hAnsi="Arial" w:cs="Arial"/>
          <w:b/>
          <w:bCs/>
          <w:sz w:val="24"/>
          <w:szCs w:val="24"/>
        </w:rPr>
        <w:t xml:space="preserve">It was moved by </w:t>
      </w:r>
      <w:r w:rsidR="00F6697D">
        <w:rPr>
          <w:rFonts w:ascii="Arial" w:hAnsi="Arial" w:cs="Arial"/>
          <w:b/>
          <w:bCs/>
          <w:sz w:val="24"/>
          <w:szCs w:val="24"/>
        </w:rPr>
        <w:t>Cllr</w:t>
      </w:r>
      <w:r>
        <w:rPr>
          <w:rFonts w:ascii="Arial" w:hAnsi="Arial" w:cs="Arial"/>
          <w:b/>
          <w:bCs/>
          <w:sz w:val="24"/>
          <w:szCs w:val="24"/>
        </w:rPr>
        <w:t xml:space="preserve">. Coyle and seconded by Cllr. Dooley </w:t>
      </w:r>
      <w:r w:rsidR="00F6697D">
        <w:rPr>
          <w:rFonts w:ascii="Arial" w:hAnsi="Arial" w:cs="Arial"/>
          <w:b/>
          <w:bCs/>
          <w:sz w:val="24"/>
          <w:szCs w:val="24"/>
        </w:rPr>
        <w:t xml:space="preserve">that the </w:t>
      </w:r>
      <w:r w:rsidR="005B27E1">
        <w:rPr>
          <w:rFonts w:ascii="Arial" w:hAnsi="Arial" w:cs="Arial"/>
          <w:b/>
          <w:bCs/>
          <w:sz w:val="24"/>
          <w:szCs w:val="24"/>
        </w:rPr>
        <w:t>alteration to S.O. be accepted and the Annual meeting is not held.</w:t>
      </w:r>
    </w:p>
    <w:p w14:paraId="7B074F6E" w14:textId="72880B61" w:rsidR="005B27E1" w:rsidRDefault="005B27E1" w:rsidP="00EA48E4">
      <w:pPr>
        <w:pStyle w:val="NoSpacing"/>
        <w:rPr>
          <w:rFonts w:ascii="Arial" w:hAnsi="Arial" w:cs="Arial"/>
          <w:b/>
          <w:bCs/>
          <w:sz w:val="24"/>
          <w:szCs w:val="24"/>
        </w:rPr>
      </w:pPr>
      <w:r>
        <w:rPr>
          <w:rFonts w:ascii="Arial" w:hAnsi="Arial" w:cs="Arial"/>
          <w:b/>
          <w:bCs/>
          <w:sz w:val="24"/>
          <w:szCs w:val="24"/>
        </w:rPr>
        <w:t>Agr</w:t>
      </w:r>
      <w:r w:rsidR="00DB75E3">
        <w:rPr>
          <w:rFonts w:ascii="Arial" w:hAnsi="Arial" w:cs="Arial"/>
          <w:b/>
          <w:bCs/>
          <w:sz w:val="24"/>
          <w:szCs w:val="24"/>
        </w:rPr>
        <w:t>eed by all except Cllr. Watson and Cllr. Drake-Brockman who both abstained from the vote.</w:t>
      </w:r>
    </w:p>
    <w:p w14:paraId="626B5A8C" w14:textId="0976954E" w:rsidR="00F74BDC" w:rsidRDefault="00F74BDC" w:rsidP="00EA48E4">
      <w:pPr>
        <w:pStyle w:val="NoSpacing"/>
        <w:rPr>
          <w:rFonts w:ascii="Arial" w:hAnsi="Arial" w:cs="Arial"/>
          <w:b/>
          <w:bCs/>
          <w:sz w:val="24"/>
          <w:szCs w:val="24"/>
        </w:rPr>
      </w:pPr>
    </w:p>
    <w:p w14:paraId="66C79677" w14:textId="7BA9E753" w:rsidR="00C25BE9" w:rsidRPr="00C43949" w:rsidRDefault="000E31D2" w:rsidP="00C25BE9">
      <w:pPr>
        <w:pStyle w:val="NoSpacing"/>
        <w:rPr>
          <w:rStyle w:val="Strong"/>
          <w:rFonts w:ascii="Arial" w:hAnsi="Arial" w:cs="Arial"/>
          <w:sz w:val="24"/>
          <w:szCs w:val="24"/>
        </w:rPr>
      </w:pPr>
      <w:r w:rsidRPr="00C43949">
        <w:rPr>
          <w:rFonts w:ascii="Arial" w:hAnsi="Arial" w:cs="Arial"/>
          <w:b/>
          <w:bCs/>
          <w:sz w:val="24"/>
          <w:szCs w:val="24"/>
        </w:rPr>
        <w:t>148.2</w:t>
      </w:r>
      <w:r w:rsidR="00C43949">
        <w:rPr>
          <w:rFonts w:ascii="Arial" w:hAnsi="Arial" w:cs="Arial"/>
          <w:b/>
          <w:bCs/>
          <w:sz w:val="24"/>
          <w:szCs w:val="24"/>
        </w:rPr>
        <w:t xml:space="preserve"> </w:t>
      </w:r>
      <w:r w:rsidR="006159B0" w:rsidRPr="00733443">
        <w:rPr>
          <w:rStyle w:val="Strong"/>
          <w:rFonts w:ascii="Arial" w:hAnsi="Arial" w:cs="Arial"/>
          <w:b w:val="0"/>
          <w:bCs w:val="0"/>
          <w:sz w:val="24"/>
          <w:szCs w:val="24"/>
        </w:rPr>
        <w:t>The Clerk wishes to report that the Auditors have sent out the letter outlining their decisions on the 2017/2018 accounts, which were challenged by Cllr. Watson. You have all received a copy of the letter and to tie all the loose ends up we need to</w:t>
      </w:r>
    </w:p>
    <w:p w14:paraId="403AA6A3" w14:textId="1A204CDC" w:rsidR="00C25BE9" w:rsidRPr="00733443" w:rsidRDefault="006159B0" w:rsidP="00C25BE9">
      <w:pPr>
        <w:pStyle w:val="NoSpacing"/>
        <w:rPr>
          <w:rStyle w:val="Strong"/>
          <w:rFonts w:ascii="Arial" w:hAnsi="Arial" w:cs="Arial"/>
          <w:b w:val="0"/>
          <w:bCs w:val="0"/>
          <w:sz w:val="24"/>
          <w:szCs w:val="24"/>
        </w:rPr>
      </w:pPr>
      <w:r w:rsidRPr="0029669A">
        <w:rPr>
          <w:rStyle w:val="Strong"/>
          <w:rFonts w:ascii="Arial" w:hAnsi="Arial" w:cs="Arial"/>
          <w:sz w:val="24"/>
          <w:szCs w:val="24"/>
        </w:rPr>
        <w:t xml:space="preserve"> 148.</w:t>
      </w:r>
      <w:r w:rsidR="00C25BE9" w:rsidRPr="0029669A">
        <w:rPr>
          <w:rStyle w:val="Strong"/>
          <w:rFonts w:ascii="Arial" w:hAnsi="Arial" w:cs="Arial"/>
          <w:sz w:val="24"/>
          <w:szCs w:val="24"/>
        </w:rPr>
        <w:t>2</w:t>
      </w:r>
      <w:r w:rsidRPr="0029669A">
        <w:rPr>
          <w:rStyle w:val="Strong"/>
          <w:rFonts w:ascii="Arial" w:hAnsi="Arial" w:cs="Arial"/>
          <w:sz w:val="24"/>
          <w:szCs w:val="24"/>
        </w:rPr>
        <w:t>.i</w:t>
      </w:r>
      <w:r w:rsidRPr="00733443">
        <w:rPr>
          <w:rStyle w:val="Strong"/>
          <w:rFonts w:ascii="Arial" w:hAnsi="Arial" w:cs="Arial"/>
          <w:b w:val="0"/>
          <w:bCs w:val="0"/>
          <w:sz w:val="24"/>
          <w:szCs w:val="24"/>
        </w:rPr>
        <w:t xml:space="preserve"> note the recommendation to ratify the Precept set at the meeting on 20/12/17. This was </w:t>
      </w:r>
      <w:r w:rsidR="00C43949" w:rsidRPr="00733443">
        <w:rPr>
          <w:rStyle w:val="Strong"/>
          <w:rFonts w:ascii="Arial" w:hAnsi="Arial" w:cs="Arial"/>
          <w:b w:val="0"/>
          <w:bCs w:val="0"/>
          <w:sz w:val="24"/>
          <w:szCs w:val="24"/>
        </w:rPr>
        <w:t>done</w:t>
      </w:r>
      <w:r w:rsidRPr="00733443">
        <w:rPr>
          <w:rStyle w:val="Strong"/>
          <w:rFonts w:ascii="Arial" w:hAnsi="Arial" w:cs="Arial"/>
          <w:b w:val="0"/>
          <w:bCs w:val="0"/>
          <w:sz w:val="24"/>
          <w:szCs w:val="24"/>
        </w:rPr>
        <w:t xml:space="preserve"> in the Parish Council meeting which followed the Precept meeting on the same night at 271.6, but just for closure of the matte</w:t>
      </w:r>
      <w:r w:rsidR="00C25BE9" w:rsidRPr="00733443">
        <w:rPr>
          <w:rStyle w:val="Strong"/>
          <w:rFonts w:ascii="Arial" w:hAnsi="Arial" w:cs="Arial"/>
          <w:b w:val="0"/>
          <w:bCs w:val="0"/>
          <w:sz w:val="24"/>
          <w:szCs w:val="24"/>
        </w:rPr>
        <w:t>r.</w:t>
      </w:r>
    </w:p>
    <w:p w14:paraId="1CB2E3E1" w14:textId="4F40830B" w:rsidR="00C25BE9" w:rsidRPr="00733443" w:rsidRDefault="006159B0" w:rsidP="00C25BE9">
      <w:pPr>
        <w:pStyle w:val="NoSpacing"/>
        <w:rPr>
          <w:rStyle w:val="Strong"/>
          <w:rFonts w:ascii="Arial" w:hAnsi="Arial" w:cs="Arial"/>
          <w:b w:val="0"/>
          <w:bCs w:val="0"/>
          <w:sz w:val="24"/>
          <w:szCs w:val="24"/>
        </w:rPr>
      </w:pPr>
      <w:r w:rsidRPr="0029669A">
        <w:rPr>
          <w:rStyle w:val="Strong"/>
          <w:rFonts w:ascii="Arial" w:hAnsi="Arial" w:cs="Arial"/>
          <w:sz w:val="24"/>
          <w:szCs w:val="24"/>
        </w:rPr>
        <w:lastRenderedPageBreak/>
        <w:t>148.</w:t>
      </w:r>
      <w:r w:rsidR="0029669A" w:rsidRPr="0029669A">
        <w:rPr>
          <w:rStyle w:val="Strong"/>
          <w:rFonts w:ascii="Arial" w:hAnsi="Arial" w:cs="Arial"/>
          <w:sz w:val="24"/>
          <w:szCs w:val="24"/>
        </w:rPr>
        <w:t>2</w:t>
      </w:r>
      <w:r w:rsidRPr="0029669A">
        <w:rPr>
          <w:rStyle w:val="Strong"/>
          <w:rFonts w:ascii="Arial" w:hAnsi="Arial" w:cs="Arial"/>
          <w:sz w:val="24"/>
          <w:szCs w:val="24"/>
        </w:rPr>
        <w:t>.ii</w:t>
      </w:r>
      <w:r w:rsidRPr="00733443">
        <w:rPr>
          <w:rStyle w:val="Strong"/>
          <w:rFonts w:ascii="Arial" w:hAnsi="Arial" w:cs="Arial"/>
          <w:b w:val="0"/>
          <w:bCs w:val="0"/>
          <w:sz w:val="24"/>
          <w:szCs w:val="24"/>
        </w:rPr>
        <w:t xml:space="preserve"> ratify the recommendation made to remove the hedge from the side of the football pitch on the 20/12/17 at 270.4 which was added to the agenda at the time</w:t>
      </w:r>
    </w:p>
    <w:p w14:paraId="4FB4914B" w14:textId="2EDF5373" w:rsidR="00733443" w:rsidRPr="00733443" w:rsidRDefault="006159B0" w:rsidP="00733443">
      <w:pPr>
        <w:pStyle w:val="NoSpacing"/>
        <w:rPr>
          <w:rStyle w:val="Strong"/>
          <w:rFonts w:ascii="Arial" w:hAnsi="Arial" w:cs="Arial"/>
          <w:b w:val="0"/>
          <w:bCs w:val="0"/>
          <w:sz w:val="24"/>
          <w:szCs w:val="24"/>
        </w:rPr>
      </w:pPr>
      <w:r w:rsidRPr="0029669A">
        <w:rPr>
          <w:rStyle w:val="Strong"/>
          <w:rFonts w:ascii="Arial" w:hAnsi="Arial" w:cs="Arial"/>
          <w:sz w:val="24"/>
          <w:szCs w:val="24"/>
        </w:rPr>
        <w:t>148.</w:t>
      </w:r>
      <w:r w:rsidR="0029669A" w:rsidRPr="0029669A">
        <w:rPr>
          <w:rStyle w:val="Strong"/>
          <w:rFonts w:ascii="Arial" w:hAnsi="Arial" w:cs="Arial"/>
          <w:sz w:val="24"/>
          <w:szCs w:val="24"/>
        </w:rPr>
        <w:t>2</w:t>
      </w:r>
      <w:r w:rsidRPr="0029669A">
        <w:rPr>
          <w:rStyle w:val="Strong"/>
          <w:rFonts w:ascii="Arial" w:hAnsi="Arial" w:cs="Arial"/>
          <w:sz w:val="24"/>
          <w:szCs w:val="24"/>
        </w:rPr>
        <w:t>.iii</w:t>
      </w:r>
      <w:r w:rsidRPr="00733443">
        <w:rPr>
          <w:rStyle w:val="Strong"/>
          <w:rFonts w:ascii="Arial" w:hAnsi="Arial" w:cs="Arial"/>
          <w:b w:val="0"/>
          <w:bCs w:val="0"/>
          <w:sz w:val="24"/>
          <w:szCs w:val="24"/>
        </w:rPr>
        <w:t xml:space="preserve"> ratify the approval for purchasing a flat deck mower which was purchased in 2017 and added to the agenda as an urgent item at the time</w:t>
      </w:r>
    </w:p>
    <w:p w14:paraId="7BFAF092" w14:textId="034E736D" w:rsidR="00733443" w:rsidRPr="00733443" w:rsidRDefault="006159B0" w:rsidP="00733443">
      <w:pPr>
        <w:pStyle w:val="NoSpacing"/>
        <w:rPr>
          <w:rStyle w:val="Strong"/>
          <w:rFonts w:ascii="Arial" w:hAnsi="Arial" w:cs="Arial"/>
          <w:b w:val="0"/>
          <w:bCs w:val="0"/>
          <w:sz w:val="24"/>
          <w:szCs w:val="24"/>
        </w:rPr>
      </w:pPr>
      <w:r w:rsidRPr="0029669A">
        <w:rPr>
          <w:rStyle w:val="Strong"/>
          <w:rFonts w:ascii="Arial" w:hAnsi="Arial" w:cs="Arial"/>
          <w:sz w:val="24"/>
          <w:szCs w:val="24"/>
        </w:rPr>
        <w:t xml:space="preserve"> 148.</w:t>
      </w:r>
      <w:r w:rsidR="0029669A" w:rsidRPr="0029669A">
        <w:rPr>
          <w:rStyle w:val="Strong"/>
          <w:rFonts w:ascii="Arial" w:hAnsi="Arial" w:cs="Arial"/>
          <w:sz w:val="24"/>
          <w:szCs w:val="24"/>
        </w:rPr>
        <w:t>2</w:t>
      </w:r>
      <w:r w:rsidRPr="0029669A">
        <w:rPr>
          <w:rStyle w:val="Strong"/>
          <w:rFonts w:ascii="Arial" w:hAnsi="Arial" w:cs="Arial"/>
          <w:sz w:val="24"/>
          <w:szCs w:val="24"/>
        </w:rPr>
        <w:t>.iv</w:t>
      </w:r>
      <w:r w:rsidRPr="00733443">
        <w:rPr>
          <w:rStyle w:val="Strong"/>
          <w:rFonts w:ascii="Arial" w:hAnsi="Arial" w:cs="Arial"/>
          <w:b w:val="0"/>
          <w:bCs w:val="0"/>
          <w:sz w:val="24"/>
          <w:szCs w:val="24"/>
        </w:rPr>
        <w:t xml:space="preserve"> ratify the decision to alter the wall for safe access to the defibrillator on the VH wall which was added as an urgent item at the February 2018 meetin</w:t>
      </w:r>
      <w:r w:rsidR="00733443" w:rsidRPr="00733443">
        <w:rPr>
          <w:rStyle w:val="Strong"/>
          <w:rFonts w:ascii="Arial" w:hAnsi="Arial" w:cs="Arial"/>
          <w:b w:val="0"/>
          <w:bCs w:val="0"/>
          <w:sz w:val="24"/>
          <w:szCs w:val="24"/>
        </w:rPr>
        <w:t>g</w:t>
      </w:r>
    </w:p>
    <w:p w14:paraId="616B9B01" w14:textId="11971B6E" w:rsidR="006159B0" w:rsidRPr="00733443" w:rsidRDefault="006159B0" w:rsidP="00733443">
      <w:pPr>
        <w:pStyle w:val="NoSpacing"/>
        <w:rPr>
          <w:rStyle w:val="Strong"/>
          <w:rFonts w:ascii="Arial" w:hAnsi="Arial" w:cs="Arial"/>
          <w:b w:val="0"/>
          <w:bCs w:val="0"/>
          <w:sz w:val="24"/>
          <w:szCs w:val="24"/>
        </w:rPr>
      </w:pPr>
      <w:r w:rsidRPr="00733443">
        <w:rPr>
          <w:rStyle w:val="Strong"/>
          <w:rFonts w:ascii="Arial" w:hAnsi="Arial" w:cs="Arial"/>
          <w:b w:val="0"/>
          <w:bCs w:val="0"/>
          <w:sz w:val="24"/>
          <w:szCs w:val="24"/>
        </w:rPr>
        <w:t xml:space="preserve"> </w:t>
      </w:r>
      <w:r w:rsidRPr="0029669A">
        <w:rPr>
          <w:rStyle w:val="Strong"/>
          <w:rFonts w:ascii="Arial" w:hAnsi="Arial" w:cs="Arial"/>
          <w:sz w:val="24"/>
          <w:szCs w:val="24"/>
        </w:rPr>
        <w:t>148.</w:t>
      </w:r>
      <w:r w:rsidR="0029669A" w:rsidRPr="0029669A">
        <w:rPr>
          <w:rStyle w:val="Strong"/>
          <w:rFonts w:ascii="Arial" w:hAnsi="Arial" w:cs="Arial"/>
          <w:sz w:val="24"/>
          <w:szCs w:val="24"/>
        </w:rPr>
        <w:t>2</w:t>
      </w:r>
      <w:r w:rsidRPr="0029669A">
        <w:rPr>
          <w:rStyle w:val="Strong"/>
          <w:rFonts w:ascii="Arial" w:hAnsi="Arial" w:cs="Arial"/>
          <w:sz w:val="24"/>
          <w:szCs w:val="24"/>
        </w:rPr>
        <w:t>.v</w:t>
      </w:r>
      <w:r w:rsidRPr="00733443">
        <w:rPr>
          <w:rStyle w:val="Strong"/>
          <w:rFonts w:ascii="Arial" w:hAnsi="Arial" w:cs="Arial"/>
          <w:b w:val="0"/>
          <w:bCs w:val="0"/>
          <w:sz w:val="24"/>
          <w:szCs w:val="24"/>
        </w:rPr>
        <w:t xml:space="preserve"> make sure going forward we state what legislation we are using when dealing with the defib fund. S111 of the L.G. Act allows the PPC to have the power to do anything… which is calculated to facilitate, or is conclusive or incidental to, discharge of any of their functions, and S137 allows it to spend its “Free Resource”</w:t>
      </w:r>
    </w:p>
    <w:p w14:paraId="4720E9CC" w14:textId="5DA611E1" w:rsidR="002F46CC" w:rsidRDefault="006D7836" w:rsidP="00C74CBC">
      <w:pPr>
        <w:pStyle w:val="NoSpacing"/>
        <w:rPr>
          <w:rFonts w:ascii="Arial" w:hAnsi="Arial" w:cs="Arial"/>
          <w:b/>
          <w:bCs/>
          <w:sz w:val="24"/>
          <w:szCs w:val="24"/>
        </w:rPr>
      </w:pPr>
      <w:r>
        <w:rPr>
          <w:rFonts w:ascii="Arial" w:hAnsi="Arial" w:cs="Arial"/>
          <w:b/>
          <w:bCs/>
          <w:sz w:val="24"/>
          <w:szCs w:val="24"/>
        </w:rPr>
        <w:t xml:space="preserve">Moved by Cllr. Fox and seconded by Cllr. Dooley that </w:t>
      </w:r>
      <w:r w:rsidR="007428C4">
        <w:rPr>
          <w:rFonts w:ascii="Arial" w:hAnsi="Arial" w:cs="Arial"/>
          <w:b/>
          <w:bCs/>
          <w:sz w:val="24"/>
          <w:szCs w:val="24"/>
        </w:rPr>
        <w:t>the PC note the above items. All in favour except Cllr. Watson who voted against</w:t>
      </w:r>
      <w:r w:rsidR="00577150">
        <w:rPr>
          <w:rFonts w:ascii="Arial" w:hAnsi="Arial" w:cs="Arial"/>
          <w:b/>
          <w:bCs/>
          <w:sz w:val="24"/>
          <w:szCs w:val="24"/>
        </w:rPr>
        <w:t>.</w:t>
      </w:r>
    </w:p>
    <w:p w14:paraId="69951659" w14:textId="77777777" w:rsidR="002F46CC" w:rsidRDefault="002F46CC" w:rsidP="00C74CBC">
      <w:pPr>
        <w:pStyle w:val="NoSpacing"/>
        <w:rPr>
          <w:rFonts w:ascii="Arial" w:hAnsi="Arial" w:cs="Arial"/>
          <w:b/>
          <w:bCs/>
          <w:sz w:val="24"/>
          <w:szCs w:val="24"/>
        </w:rPr>
      </w:pPr>
    </w:p>
    <w:p w14:paraId="6D0DE71D" w14:textId="52D31C77" w:rsidR="001F5E0E" w:rsidRPr="000341DE" w:rsidRDefault="00894811" w:rsidP="00C74CBC">
      <w:pPr>
        <w:pStyle w:val="NoSpacing"/>
        <w:rPr>
          <w:rFonts w:ascii="Arial" w:hAnsi="Arial" w:cs="Arial"/>
          <w:b/>
          <w:bCs/>
          <w:sz w:val="24"/>
          <w:szCs w:val="24"/>
        </w:rPr>
      </w:pPr>
      <w:r w:rsidRPr="000341DE">
        <w:rPr>
          <w:rFonts w:ascii="Arial" w:hAnsi="Arial" w:cs="Arial"/>
          <w:b/>
          <w:bCs/>
          <w:sz w:val="24"/>
          <w:szCs w:val="24"/>
        </w:rPr>
        <w:t>1</w:t>
      </w:r>
      <w:r w:rsidR="0055777E" w:rsidRPr="000341DE">
        <w:rPr>
          <w:rFonts w:ascii="Arial" w:hAnsi="Arial" w:cs="Arial"/>
          <w:b/>
          <w:bCs/>
          <w:sz w:val="24"/>
          <w:szCs w:val="24"/>
        </w:rPr>
        <w:t>48.3</w:t>
      </w:r>
    </w:p>
    <w:p w14:paraId="07F7E39D" w14:textId="60966670" w:rsidR="0055777E" w:rsidRDefault="0055777E" w:rsidP="00C74CBC">
      <w:pPr>
        <w:pStyle w:val="NoSpacing"/>
        <w:rPr>
          <w:rFonts w:ascii="Arial" w:hAnsi="Arial" w:cs="Arial"/>
          <w:sz w:val="24"/>
          <w:szCs w:val="24"/>
        </w:rPr>
      </w:pPr>
      <w:r>
        <w:rPr>
          <w:rFonts w:ascii="Arial" w:hAnsi="Arial" w:cs="Arial"/>
          <w:sz w:val="24"/>
          <w:szCs w:val="24"/>
        </w:rPr>
        <w:t>The clerk had previously circulated the Financial Regulations</w:t>
      </w:r>
      <w:r w:rsidR="001F4267">
        <w:rPr>
          <w:rFonts w:ascii="Arial" w:hAnsi="Arial" w:cs="Arial"/>
          <w:sz w:val="24"/>
          <w:szCs w:val="24"/>
        </w:rPr>
        <w:t xml:space="preserve">, Standing Orders and the Internal audit Review which must be assessed annually. The </w:t>
      </w:r>
      <w:r w:rsidR="009E7E32">
        <w:rPr>
          <w:rFonts w:ascii="Arial" w:hAnsi="Arial" w:cs="Arial"/>
          <w:sz w:val="24"/>
          <w:szCs w:val="24"/>
        </w:rPr>
        <w:t xml:space="preserve">Internal auditor said as they were on the March agenda and sent out in plenty of time by email before the March meeting, it would count </w:t>
      </w:r>
      <w:r w:rsidR="007C1F2D">
        <w:rPr>
          <w:rFonts w:ascii="Arial" w:hAnsi="Arial" w:cs="Arial"/>
          <w:sz w:val="24"/>
          <w:szCs w:val="24"/>
        </w:rPr>
        <w:t>for audit purposes even though March meeting was lost to due to the emergency.</w:t>
      </w:r>
      <w:r w:rsidR="00B05480">
        <w:rPr>
          <w:rFonts w:ascii="Arial" w:hAnsi="Arial" w:cs="Arial"/>
          <w:sz w:val="24"/>
          <w:szCs w:val="24"/>
        </w:rPr>
        <w:t xml:space="preserve"> </w:t>
      </w:r>
    </w:p>
    <w:p w14:paraId="04E4BBD8" w14:textId="726C2EE4" w:rsidR="00B05480" w:rsidRPr="00B05480" w:rsidRDefault="00B05480" w:rsidP="00C74CBC">
      <w:pPr>
        <w:pStyle w:val="NoSpacing"/>
        <w:rPr>
          <w:rFonts w:ascii="Arial" w:hAnsi="Arial" w:cs="Arial"/>
          <w:b/>
          <w:bCs/>
          <w:sz w:val="24"/>
          <w:szCs w:val="24"/>
        </w:rPr>
      </w:pPr>
      <w:r>
        <w:rPr>
          <w:rFonts w:ascii="Arial" w:hAnsi="Arial" w:cs="Arial"/>
          <w:b/>
          <w:bCs/>
          <w:sz w:val="24"/>
          <w:szCs w:val="24"/>
        </w:rPr>
        <w:t>Moved by Cllr. Fox and seconded by Cllr</w:t>
      </w:r>
      <w:r w:rsidR="00C636D5">
        <w:rPr>
          <w:rFonts w:ascii="Arial" w:hAnsi="Arial" w:cs="Arial"/>
          <w:b/>
          <w:bCs/>
          <w:sz w:val="24"/>
          <w:szCs w:val="24"/>
        </w:rPr>
        <w:t xml:space="preserve">. Dooley </w:t>
      </w:r>
      <w:r w:rsidR="00C46FB6">
        <w:rPr>
          <w:rFonts w:ascii="Arial" w:hAnsi="Arial" w:cs="Arial"/>
          <w:b/>
          <w:bCs/>
          <w:sz w:val="24"/>
          <w:szCs w:val="24"/>
        </w:rPr>
        <w:t>that we accept the Financial Reg’s. S.O.’s and Internal audit review</w:t>
      </w:r>
      <w:r w:rsidR="0017156C">
        <w:rPr>
          <w:rFonts w:ascii="Arial" w:hAnsi="Arial" w:cs="Arial"/>
          <w:b/>
          <w:bCs/>
          <w:sz w:val="24"/>
          <w:szCs w:val="24"/>
        </w:rPr>
        <w:t>.</w:t>
      </w:r>
    </w:p>
    <w:p w14:paraId="1995C6BB" w14:textId="77777777" w:rsidR="00974AA0" w:rsidRDefault="00330937" w:rsidP="00D87E9E">
      <w:pPr>
        <w:pStyle w:val="NoSpacing"/>
        <w:rPr>
          <w:rFonts w:ascii="Arial" w:hAnsi="Arial" w:cs="Arial"/>
          <w:b/>
          <w:bCs/>
          <w:sz w:val="24"/>
          <w:szCs w:val="24"/>
        </w:rPr>
      </w:pPr>
      <w:r>
        <w:rPr>
          <w:rFonts w:ascii="Arial" w:hAnsi="Arial" w:cs="Arial"/>
          <w:b/>
          <w:bCs/>
          <w:sz w:val="24"/>
          <w:szCs w:val="24"/>
        </w:rPr>
        <w:t>All in favour</w:t>
      </w:r>
      <w:r w:rsidR="0017156C">
        <w:rPr>
          <w:rFonts w:ascii="Arial" w:hAnsi="Arial" w:cs="Arial"/>
          <w:b/>
          <w:bCs/>
          <w:sz w:val="24"/>
          <w:szCs w:val="24"/>
        </w:rPr>
        <w:t xml:space="preserve"> except Cllr. Watson who abstained.</w:t>
      </w:r>
    </w:p>
    <w:p w14:paraId="6B9F50B9" w14:textId="77777777" w:rsidR="00974AA0" w:rsidRDefault="00974AA0" w:rsidP="00D87E9E">
      <w:pPr>
        <w:pStyle w:val="NoSpacing"/>
        <w:rPr>
          <w:rFonts w:ascii="Arial" w:hAnsi="Arial" w:cs="Arial"/>
          <w:b/>
          <w:bCs/>
          <w:sz w:val="24"/>
          <w:szCs w:val="24"/>
        </w:rPr>
      </w:pPr>
    </w:p>
    <w:p w14:paraId="6702FFC0" w14:textId="77777777" w:rsidR="00A44131" w:rsidRPr="007D6FD0" w:rsidRDefault="00D87E9E" w:rsidP="00A44131">
      <w:pPr>
        <w:pStyle w:val="NoSpacing"/>
        <w:rPr>
          <w:rStyle w:val="Strong"/>
          <w:rFonts w:ascii="Arial" w:hAnsi="Arial" w:cs="Arial"/>
          <w:b w:val="0"/>
          <w:bCs w:val="0"/>
          <w:sz w:val="24"/>
          <w:szCs w:val="24"/>
        </w:rPr>
      </w:pPr>
      <w:r w:rsidRPr="000341DE">
        <w:rPr>
          <w:rStyle w:val="Strong"/>
          <w:rFonts w:ascii="Arial" w:hAnsi="Arial" w:cs="Arial"/>
          <w:sz w:val="24"/>
          <w:szCs w:val="24"/>
        </w:rPr>
        <w:t>148.4</w:t>
      </w:r>
      <w:r w:rsidRPr="007D6FD0">
        <w:rPr>
          <w:rStyle w:val="Strong"/>
          <w:rFonts w:ascii="Arial" w:hAnsi="Arial" w:cs="Arial"/>
          <w:b w:val="0"/>
          <w:bCs w:val="0"/>
          <w:sz w:val="24"/>
          <w:szCs w:val="24"/>
        </w:rPr>
        <w:t xml:space="preserve"> Requirement to complete the Annual Governance Statement for 2019/2020. Once completed, it needs uploading to the External Auditors</w:t>
      </w:r>
    </w:p>
    <w:p w14:paraId="4822BB61" w14:textId="0C4ADCB5" w:rsidR="00A64258" w:rsidRDefault="00D87E9E" w:rsidP="00A64258">
      <w:pPr>
        <w:pStyle w:val="NoSpacing"/>
        <w:rPr>
          <w:rStyle w:val="Strong"/>
          <w:rFonts w:ascii="Arial" w:hAnsi="Arial" w:cs="Arial"/>
          <w:sz w:val="24"/>
          <w:szCs w:val="24"/>
        </w:rPr>
      </w:pPr>
      <w:r w:rsidRPr="007D6FD0">
        <w:rPr>
          <w:rStyle w:val="Strong"/>
          <w:rFonts w:ascii="Arial" w:hAnsi="Arial" w:cs="Arial"/>
        </w:rPr>
        <w:t xml:space="preserve"> </w:t>
      </w:r>
      <w:r w:rsidRPr="007D6FD0">
        <w:rPr>
          <w:rStyle w:val="Strong"/>
          <w:rFonts w:ascii="Arial" w:hAnsi="Arial" w:cs="Arial"/>
          <w:sz w:val="24"/>
          <w:szCs w:val="24"/>
        </w:rPr>
        <w:t>M</w:t>
      </w:r>
      <w:r w:rsidR="008B66D2">
        <w:rPr>
          <w:rStyle w:val="Strong"/>
          <w:rFonts w:ascii="Arial" w:hAnsi="Arial" w:cs="Arial"/>
          <w:sz w:val="24"/>
          <w:szCs w:val="24"/>
        </w:rPr>
        <w:t xml:space="preserve">oved by Cllr. Coyle seconded by Cllr. Dooley All in favour except </w:t>
      </w:r>
      <w:r w:rsidR="007F6C6D">
        <w:rPr>
          <w:rStyle w:val="Strong"/>
          <w:rFonts w:ascii="Arial" w:hAnsi="Arial" w:cs="Arial"/>
          <w:sz w:val="24"/>
          <w:szCs w:val="24"/>
        </w:rPr>
        <w:t>Cllr</w:t>
      </w:r>
      <w:r w:rsidR="008B66D2">
        <w:rPr>
          <w:rStyle w:val="Strong"/>
          <w:rFonts w:ascii="Arial" w:hAnsi="Arial" w:cs="Arial"/>
          <w:sz w:val="24"/>
          <w:szCs w:val="24"/>
        </w:rPr>
        <w:t xml:space="preserve">. Watson who </w:t>
      </w:r>
      <w:r w:rsidR="004A39FC">
        <w:rPr>
          <w:rStyle w:val="Strong"/>
          <w:rFonts w:ascii="Arial" w:hAnsi="Arial" w:cs="Arial"/>
          <w:sz w:val="24"/>
          <w:szCs w:val="24"/>
        </w:rPr>
        <w:t>voted against.</w:t>
      </w:r>
    </w:p>
    <w:p w14:paraId="50BDDE4D" w14:textId="77777777" w:rsidR="00A64258" w:rsidRDefault="00A64258" w:rsidP="00A64258">
      <w:pPr>
        <w:pStyle w:val="NoSpacing"/>
        <w:rPr>
          <w:rStyle w:val="Strong"/>
          <w:rFonts w:ascii="Arial" w:hAnsi="Arial" w:cs="Arial"/>
          <w:sz w:val="24"/>
          <w:szCs w:val="24"/>
        </w:rPr>
      </w:pPr>
    </w:p>
    <w:p w14:paraId="0B58E3C2" w14:textId="77777777" w:rsidR="00A64258" w:rsidRDefault="00D87E9E" w:rsidP="00A64258">
      <w:pPr>
        <w:pStyle w:val="NoSpacing"/>
        <w:rPr>
          <w:rStyle w:val="Strong"/>
          <w:rFonts w:ascii="Arial" w:hAnsi="Arial" w:cs="Arial"/>
          <w:b w:val="0"/>
          <w:bCs w:val="0"/>
          <w:sz w:val="24"/>
          <w:szCs w:val="24"/>
        </w:rPr>
      </w:pPr>
      <w:r w:rsidRPr="000341DE">
        <w:rPr>
          <w:rStyle w:val="Strong"/>
          <w:rFonts w:ascii="Arial" w:hAnsi="Arial" w:cs="Arial"/>
          <w:sz w:val="24"/>
          <w:szCs w:val="24"/>
        </w:rPr>
        <w:t>148.5</w:t>
      </w:r>
      <w:r w:rsidRPr="007D6FD0">
        <w:rPr>
          <w:rStyle w:val="Strong"/>
          <w:rFonts w:ascii="Arial" w:hAnsi="Arial" w:cs="Arial"/>
          <w:b w:val="0"/>
          <w:bCs w:val="0"/>
          <w:sz w:val="24"/>
          <w:szCs w:val="24"/>
        </w:rPr>
        <w:t xml:space="preserve"> Requirement to approve the accounting statement for 2019/2020. This document is required by the external auditors</w:t>
      </w:r>
    </w:p>
    <w:p w14:paraId="214A5CDA" w14:textId="62C1F3DB" w:rsidR="005150DC" w:rsidRDefault="00D87E9E" w:rsidP="005150DC">
      <w:pPr>
        <w:pStyle w:val="NoSpacing"/>
        <w:rPr>
          <w:rStyle w:val="Strong"/>
          <w:rFonts w:ascii="Arial" w:hAnsi="Arial" w:cs="Arial"/>
          <w:b w:val="0"/>
          <w:bCs w:val="0"/>
          <w:sz w:val="24"/>
          <w:szCs w:val="24"/>
        </w:rPr>
      </w:pPr>
      <w:r w:rsidRPr="00A64258">
        <w:rPr>
          <w:rStyle w:val="Strong"/>
          <w:rFonts w:ascii="Arial" w:hAnsi="Arial" w:cs="Arial"/>
          <w:sz w:val="24"/>
          <w:szCs w:val="24"/>
        </w:rPr>
        <w:t xml:space="preserve"> M</w:t>
      </w:r>
      <w:r w:rsidR="007F6C6D">
        <w:rPr>
          <w:rStyle w:val="Strong"/>
          <w:rFonts w:ascii="Arial" w:hAnsi="Arial" w:cs="Arial"/>
          <w:sz w:val="24"/>
          <w:szCs w:val="24"/>
        </w:rPr>
        <w:t xml:space="preserve">oved by Cllr. Dooley seconded by Cllr. Coyle All in Favour except Cllr. Watson who </w:t>
      </w:r>
      <w:r w:rsidR="004A39FC">
        <w:rPr>
          <w:rStyle w:val="Strong"/>
          <w:rFonts w:ascii="Arial" w:hAnsi="Arial" w:cs="Arial"/>
          <w:sz w:val="24"/>
          <w:szCs w:val="24"/>
        </w:rPr>
        <w:t>abstained from voting</w:t>
      </w:r>
      <w:r w:rsidRPr="007D6FD0">
        <w:rPr>
          <w:rStyle w:val="Strong"/>
          <w:rFonts w:ascii="Arial" w:hAnsi="Arial" w:cs="Arial"/>
          <w:b w:val="0"/>
          <w:bCs w:val="0"/>
          <w:sz w:val="24"/>
          <w:szCs w:val="24"/>
        </w:rPr>
        <w:t>.</w:t>
      </w:r>
    </w:p>
    <w:p w14:paraId="64C43011" w14:textId="77777777" w:rsidR="005150DC" w:rsidRDefault="005150DC" w:rsidP="005150DC">
      <w:pPr>
        <w:pStyle w:val="NoSpacing"/>
        <w:rPr>
          <w:rStyle w:val="Strong"/>
          <w:rFonts w:ascii="Arial" w:hAnsi="Arial" w:cs="Arial"/>
          <w:b w:val="0"/>
          <w:bCs w:val="0"/>
          <w:sz w:val="24"/>
          <w:szCs w:val="24"/>
        </w:rPr>
      </w:pPr>
    </w:p>
    <w:p w14:paraId="30DDEAB8" w14:textId="77777777" w:rsidR="005150DC" w:rsidRDefault="00D87E9E" w:rsidP="005150DC">
      <w:pPr>
        <w:pStyle w:val="NoSpacing"/>
        <w:rPr>
          <w:rStyle w:val="Strong"/>
          <w:rFonts w:ascii="Arial" w:hAnsi="Arial" w:cs="Arial"/>
          <w:b w:val="0"/>
          <w:bCs w:val="0"/>
          <w:sz w:val="24"/>
          <w:szCs w:val="24"/>
        </w:rPr>
      </w:pPr>
      <w:r w:rsidRPr="000341DE">
        <w:rPr>
          <w:rStyle w:val="Strong"/>
          <w:rFonts w:ascii="Arial" w:hAnsi="Arial" w:cs="Arial"/>
          <w:sz w:val="24"/>
          <w:szCs w:val="24"/>
        </w:rPr>
        <w:t>148.6</w:t>
      </w:r>
      <w:r w:rsidRPr="007D6FD0">
        <w:rPr>
          <w:rStyle w:val="Strong"/>
          <w:rFonts w:ascii="Arial" w:hAnsi="Arial" w:cs="Arial"/>
          <w:b w:val="0"/>
          <w:bCs w:val="0"/>
          <w:sz w:val="24"/>
          <w:szCs w:val="24"/>
        </w:rPr>
        <w:t xml:space="preserve"> To receive the income/expenditure account and balance sheet 2019/2020. This document is required by the external auditors</w:t>
      </w:r>
    </w:p>
    <w:p w14:paraId="2977BD30" w14:textId="6046E4AE" w:rsidR="005150DC" w:rsidRDefault="00D87E9E" w:rsidP="005150DC">
      <w:pPr>
        <w:pStyle w:val="NoSpacing"/>
        <w:rPr>
          <w:rStyle w:val="Strong"/>
          <w:rFonts w:ascii="Arial" w:hAnsi="Arial" w:cs="Arial"/>
          <w:b w:val="0"/>
          <w:bCs w:val="0"/>
          <w:sz w:val="24"/>
          <w:szCs w:val="24"/>
        </w:rPr>
      </w:pPr>
      <w:r w:rsidRPr="007D6FD0">
        <w:rPr>
          <w:rStyle w:val="Strong"/>
          <w:rFonts w:ascii="Arial" w:hAnsi="Arial" w:cs="Arial"/>
          <w:b w:val="0"/>
          <w:bCs w:val="0"/>
          <w:sz w:val="24"/>
          <w:szCs w:val="24"/>
        </w:rPr>
        <w:t xml:space="preserve"> </w:t>
      </w:r>
      <w:r w:rsidRPr="005150DC">
        <w:rPr>
          <w:rStyle w:val="Strong"/>
          <w:rFonts w:ascii="Arial" w:hAnsi="Arial" w:cs="Arial"/>
          <w:sz w:val="24"/>
          <w:szCs w:val="24"/>
        </w:rPr>
        <w:t>M</w:t>
      </w:r>
      <w:r w:rsidR="004A39FC">
        <w:rPr>
          <w:rStyle w:val="Strong"/>
          <w:rFonts w:ascii="Arial" w:hAnsi="Arial" w:cs="Arial"/>
          <w:sz w:val="24"/>
          <w:szCs w:val="24"/>
        </w:rPr>
        <w:t xml:space="preserve">oved by </w:t>
      </w:r>
      <w:r w:rsidR="002C0105">
        <w:rPr>
          <w:rStyle w:val="Strong"/>
          <w:rFonts w:ascii="Arial" w:hAnsi="Arial" w:cs="Arial"/>
          <w:sz w:val="24"/>
          <w:szCs w:val="24"/>
        </w:rPr>
        <w:t xml:space="preserve">Cllr. Dooley seconded by Cllr. Drake-Brockman All in </w:t>
      </w:r>
      <w:r w:rsidR="006116E6">
        <w:rPr>
          <w:rStyle w:val="Strong"/>
          <w:rFonts w:ascii="Arial" w:hAnsi="Arial" w:cs="Arial"/>
          <w:sz w:val="24"/>
          <w:szCs w:val="24"/>
        </w:rPr>
        <w:t>favour</w:t>
      </w:r>
      <w:r w:rsidR="002C0105">
        <w:rPr>
          <w:rStyle w:val="Strong"/>
          <w:rFonts w:ascii="Arial" w:hAnsi="Arial" w:cs="Arial"/>
          <w:sz w:val="24"/>
          <w:szCs w:val="24"/>
        </w:rPr>
        <w:t xml:space="preserve"> except Cllr. Watson </w:t>
      </w:r>
      <w:r w:rsidR="006116E6">
        <w:rPr>
          <w:rStyle w:val="Strong"/>
          <w:rFonts w:ascii="Arial" w:hAnsi="Arial" w:cs="Arial"/>
          <w:sz w:val="24"/>
          <w:szCs w:val="24"/>
        </w:rPr>
        <w:t>who abstained.</w:t>
      </w:r>
    </w:p>
    <w:p w14:paraId="63C47701" w14:textId="77777777" w:rsidR="005150DC" w:rsidRDefault="005150DC" w:rsidP="005150DC">
      <w:pPr>
        <w:pStyle w:val="NoSpacing"/>
        <w:rPr>
          <w:rStyle w:val="Strong"/>
          <w:rFonts w:ascii="Arial" w:hAnsi="Arial" w:cs="Arial"/>
          <w:b w:val="0"/>
          <w:bCs w:val="0"/>
          <w:sz w:val="24"/>
          <w:szCs w:val="24"/>
        </w:rPr>
      </w:pPr>
    </w:p>
    <w:p w14:paraId="3B7BD679" w14:textId="77777777" w:rsidR="005150DC" w:rsidRDefault="00D87E9E" w:rsidP="005150DC">
      <w:pPr>
        <w:pStyle w:val="NoSpacing"/>
        <w:rPr>
          <w:rStyle w:val="Strong"/>
          <w:rFonts w:ascii="Arial" w:hAnsi="Arial" w:cs="Arial"/>
          <w:b w:val="0"/>
          <w:bCs w:val="0"/>
          <w:sz w:val="24"/>
          <w:szCs w:val="24"/>
        </w:rPr>
      </w:pPr>
      <w:r w:rsidRPr="000341DE">
        <w:rPr>
          <w:rStyle w:val="Strong"/>
          <w:rFonts w:ascii="Arial" w:hAnsi="Arial" w:cs="Arial"/>
          <w:sz w:val="24"/>
          <w:szCs w:val="24"/>
        </w:rPr>
        <w:t>148.7</w:t>
      </w:r>
      <w:r w:rsidRPr="007D6FD0">
        <w:rPr>
          <w:rStyle w:val="Strong"/>
          <w:rFonts w:ascii="Arial" w:hAnsi="Arial" w:cs="Arial"/>
          <w:b w:val="0"/>
          <w:bCs w:val="0"/>
          <w:sz w:val="24"/>
          <w:szCs w:val="24"/>
        </w:rPr>
        <w:t xml:space="preserve"> To receive the year end supporting notes for 2019/2020. This document is required by the external auditors</w:t>
      </w:r>
    </w:p>
    <w:p w14:paraId="1AB7AAB2" w14:textId="15E0CA3D" w:rsidR="005150DC" w:rsidRDefault="00D87E9E" w:rsidP="005150DC">
      <w:pPr>
        <w:pStyle w:val="NoSpacing"/>
        <w:rPr>
          <w:rStyle w:val="Strong"/>
          <w:rFonts w:ascii="Arial" w:hAnsi="Arial" w:cs="Arial"/>
          <w:sz w:val="24"/>
          <w:szCs w:val="24"/>
        </w:rPr>
      </w:pPr>
      <w:r w:rsidRPr="005150DC">
        <w:rPr>
          <w:rStyle w:val="Strong"/>
          <w:rFonts w:ascii="Arial" w:hAnsi="Arial" w:cs="Arial"/>
          <w:sz w:val="24"/>
          <w:szCs w:val="24"/>
        </w:rPr>
        <w:t>M</w:t>
      </w:r>
      <w:r w:rsidR="0054641D">
        <w:rPr>
          <w:rStyle w:val="Strong"/>
          <w:rFonts w:ascii="Arial" w:hAnsi="Arial" w:cs="Arial"/>
          <w:sz w:val="24"/>
          <w:szCs w:val="24"/>
        </w:rPr>
        <w:t xml:space="preserve">oved by Cllr. Coyle seconded by Cllr. Dooley All in favour except </w:t>
      </w:r>
      <w:r w:rsidR="00BE09C7">
        <w:rPr>
          <w:rStyle w:val="Strong"/>
          <w:rFonts w:ascii="Arial" w:hAnsi="Arial" w:cs="Arial"/>
          <w:sz w:val="24"/>
          <w:szCs w:val="24"/>
        </w:rPr>
        <w:t>Cllr. Watson who abstained</w:t>
      </w:r>
      <w:r w:rsidRPr="005150DC">
        <w:rPr>
          <w:rStyle w:val="Strong"/>
          <w:rFonts w:ascii="Arial" w:hAnsi="Arial" w:cs="Arial"/>
          <w:sz w:val="24"/>
          <w:szCs w:val="24"/>
        </w:rPr>
        <w:t xml:space="preserve"> </w:t>
      </w:r>
    </w:p>
    <w:p w14:paraId="3A0BBF9B" w14:textId="77777777" w:rsidR="005150DC" w:rsidRDefault="005150DC" w:rsidP="005150DC">
      <w:pPr>
        <w:pStyle w:val="NoSpacing"/>
        <w:rPr>
          <w:rStyle w:val="Strong"/>
          <w:rFonts w:ascii="Arial" w:hAnsi="Arial" w:cs="Arial"/>
          <w:sz w:val="24"/>
          <w:szCs w:val="24"/>
        </w:rPr>
      </w:pPr>
    </w:p>
    <w:p w14:paraId="54DB071C" w14:textId="4872A66D" w:rsidR="00D87E9E" w:rsidRDefault="00D87E9E" w:rsidP="005150DC">
      <w:pPr>
        <w:pStyle w:val="NoSpacing"/>
        <w:rPr>
          <w:rStyle w:val="Strong"/>
          <w:rFonts w:ascii="Arial" w:hAnsi="Arial" w:cs="Arial"/>
          <w:sz w:val="24"/>
          <w:szCs w:val="24"/>
        </w:rPr>
      </w:pPr>
      <w:r w:rsidRPr="000341DE">
        <w:rPr>
          <w:rStyle w:val="Strong"/>
          <w:rFonts w:ascii="Arial" w:hAnsi="Arial" w:cs="Arial"/>
          <w:sz w:val="24"/>
          <w:szCs w:val="24"/>
        </w:rPr>
        <w:t>148.8</w:t>
      </w:r>
      <w:r w:rsidRPr="007D6FD0">
        <w:rPr>
          <w:rStyle w:val="Strong"/>
          <w:rFonts w:ascii="Arial" w:hAnsi="Arial" w:cs="Arial"/>
          <w:b w:val="0"/>
          <w:bCs w:val="0"/>
          <w:sz w:val="24"/>
          <w:szCs w:val="24"/>
        </w:rPr>
        <w:t xml:space="preserve"> To receive the Internal Audit Report and letter 2019/2020. Members need to accept this report and letter, and again it is required by the external auditors </w:t>
      </w:r>
    </w:p>
    <w:p w14:paraId="600A334E" w14:textId="77777777" w:rsidR="009F39D1" w:rsidRDefault="00477222" w:rsidP="009F39D1">
      <w:pPr>
        <w:pStyle w:val="NoSpacing"/>
        <w:rPr>
          <w:rStyle w:val="Strong"/>
          <w:rFonts w:ascii="Arial" w:hAnsi="Arial" w:cs="Arial"/>
          <w:sz w:val="24"/>
          <w:szCs w:val="24"/>
        </w:rPr>
      </w:pPr>
      <w:r>
        <w:rPr>
          <w:rStyle w:val="Strong"/>
          <w:rFonts w:ascii="Arial" w:hAnsi="Arial" w:cs="Arial"/>
          <w:sz w:val="24"/>
          <w:szCs w:val="24"/>
        </w:rPr>
        <w:t xml:space="preserve">Moved by Cllr. Dooley seconded by </w:t>
      </w:r>
      <w:r w:rsidR="008956B5">
        <w:rPr>
          <w:rStyle w:val="Strong"/>
          <w:rFonts w:ascii="Arial" w:hAnsi="Arial" w:cs="Arial"/>
          <w:sz w:val="24"/>
          <w:szCs w:val="24"/>
        </w:rPr>
        <w:t xml:space="preserve">Cllr. Coyle All in favour except Cllr. Watson who </w:t>
      </w:r>
      <w:r w:rsidR="00D47CF3">
        <w:rPr>
          <w:rStyle w:val="Strong"/>
          <w:rFonts w:ascii="Arial" w:hAnsi="Arial" w:cs="Arial"/>
          <w:sz w:val="24"/>
          <w:szCs w:val="24"/>
        </w:rPr>
        <w:t>abstained.</w:t>
      </w:r>
      <w:r w:rsidR="008956B5">
        <w:rPr>
          <w:rStyle w:val="Strong"/>
          <w:rFonts w:ascii="Arial" w:hAnsi="Arial" w:cs="Arial"/>
          <w:sz w:val="24"/>
          <w:szCs w:val="24"/>
        </w:rPr>
        <w:t xml:space="preserve"> </w:t>
      </w:r>
    </w:p>
    <w:p w14:paraId="15450FF6" w14:textId="77777777" w:rsidR="009F39D1" w:rsidRDefault="009F39D1" w:rsidP="009F39D1">
      <w:pPr>
        <w:pStyle w:val="NoSpacing"/>
        <w:rPr>
          <w:rStyle w:val="Strong"/>
          <w:rFonts w:ascii="Arial" w:hAnsi="Arial" w:cs="Arial"/>
          <w:sz w:val="24"/>
          <w:szCs w:val="24"/>
        </w:rPr>
      </w:pPr>
    </w:p>
    <w:p w14:paraId="485B49A6" w14:textId="77777777" w:rsidR="009F39D1" w:rsidRDefault="009F39D1" w:rsidP="009F39D1">
      <w:pPr>
        <w:pStyle w:val="NoSpacing"/>
        <w:rPr>
          <w:rStyle w:val="Strong"/>
          <w:rFonts w:ascii="Arial" w:hAnsi="Arial" w:cs="Arial"/>
          <w:b w:val="0"/>
          <w:bCs w:val="0"/>
          <w:sz w:val="24"/>
          <w:szCs w:val="24"/>
        </w:rPr>
      </w:pPr>
    </w:p>
    <w:p w14:paraId="3D9AF89D" w14:textId="77777777" w:rsidR="009F39D1" w:rsidRDefault="009F39D1" w:rsidP="009F39D1">
      <w:pPr>
        <w:pStyle w:val="NoSpacing"/>
        <w:rPr>
          <w:rStyle w:val="Strong"/>
          <w:rFonts w:ascii="Arial" w:hAnsi="Arial" w:cs="Arial"/>
          <w:b w:val="0"/>
          <w:bCs w:val="0"/>
          <w:sz w:val="24"/>
          <w:szCs w:val="24"/>
        </w:rPr>
      </w:pPr>
    </w:p>
    <w:p w14:paraId="18DC6361" w14:textId="0EE9DED1" w:rsidR="00D87E9E" w:rsidRDefault="00D87E9E" w:rsidP="009F39D1">
      <w:pPr>
        <w:pStyle w:val="NoSpacing"/>
        <w:rPr>
          <w:rStyle w:val="Strong"/>
          <w:rFonts w:ascii="Arial" w:hAnsi="Arial" w:cs="Arial"/>
          <w:b w:val="0"/>
          <w:bCs w:val="0"/>
          <w:sz w:val="24"/>
          <w:szCs w:val="24"/>
        </w:rPr>
      </w:pPr>
      <w:r w:rsidRPr="00952C38">
        <w:rPr>
          <w:rStyle w:val="Strong"/>
          <w:rFonts w:ascii="Arial" w:hAnsi="Arial" w:cs="Arial"/>
          <w:sz w:val="24"/>
          <w:szCs w:val="24"/>
        </w:rPr>
        <w:lastRenderedPageBreak/>
        <w:t>148.9</w:t>
      </w:r>
      <w:r w:rsidRPr="007D6FD0">
        <w:rPr>
          <w:rStyle w:val="Strong"/>
          <w:rFonts w:ascii="Arial" w:hAnsi="Arial" w:cs="Arial"/>
          <w:b w:val="0"/>
          <w:bCs w:val="0"/>
          <w:sz w:val="24"/>
          <w:szCs w:val="24"/>
        </w:rPr>
        <w:t xml:space="preserve"> The cooker in the VH is broken and needs replacing. The top of the cooker is coming away from the frame of the cooker. Members are requested to consider a</w:t>
      </w:r>
      <w:r w:rsidR="009F39D1">
        <w:rPr>
          <w:rStyle w:val="Strong"/>
          <w:rFonts w:ascii="Arial" w:hAnsi="Arial" w:cs="Arial"/>
          <w:b w:val="0"/>
          <w:bCs w:val="0"/>
          <w:sz w:val="24"/>
          <w:szCs w:val="24"/>
        </w:rPr>
        <w:t xml:space="preserve"> </w:t>
      </w:r>
      <w:r w:rsidRPr="007D6FD0">
        <w:rPr>
          <w:rStyle w:val="Strong"/>
          <w:rFonts w:ascii="Arial" w:hAnsi="Arial" w:cs="Arial"/>
          <w:b w:val="0"/>
          <w:bCs w:val="0"/>
          <w:sz w:val="24"/>
          <w:szCs w:val="24"/>
        </w:rPr>
        <w:t>gas cooker as it appears easier to keep the hob clean. The cost would be about £1,000 -£1,200. Views are sought on replacing the cooker and whether to have electric or gas if Members are minded replacing the existing cooker. Electric cookers are about the same price</w:t>
      </w:r>
    </w:p>
    <w:p w14:paraId="2DEED988" w14:textId="77777777" w:rsidR="007622DB" w:rsidRDefault="00976424" w:rsidP="007622DB">
      <w:pPr>
        <w:pStyle w:val="NoSpacing"/>
        <w:rPr>
          <w:rStyle w:val="Strong"/>
          <w:rFonts w:ascii="Arial" w:hAnsi="Arial" w:cs="Arial"/>
          <w:sz w:val="24"/>
          <w:szCs w:val="24"/>
        </w:rPr>
      </w:pPr>
      <w:r>
        <w:rPr>
          <w:rStyle w:val="Strong"/>
          <w:rFonts w:ascii="Arial" w:hAnsi="Arial" w:cs="Arial"/>
          <w:sz w:val="24"/>
          <w:szCs w:val="24"/>
        </w:rPr>
        <w:t xml:space="preserve">This item was deferred to a future meeting as the VH will not be open </w:t>
      </w:r>
      <w:r w:rsidR="00F24665">
        <w:rPr>
          <w:rStyle w:val="Strong"/>
          <w:rFonts w:ascii="Arial" w:hAnsi="Arial" w:cs="Arial"/>
          <w:sz w:val="24"/>
          <w:szCs w:val="24"/>
        </w:rPr>
        <w:t xml:space="preserve">for some time. Moved by Cllr. Fox and seconded by Cllr. Coyle </w:t>
      </w:r>
      <w:r w:rsidR="007622DB">
        <w:rPr>
          <w:rStyle w:val="Strong"/>
          <w:rFonts w:ascii="Arial" w:hAnsi="Arial" w:cs="Arial"/>
          <w:sz w:val="24"/>
          <w:szCs w:val="24"/>
        </w:rPr>
        <w:t>All agreed</w:t>
      </w:r>
    </w:p>
    <w:p w14:paraId="32157928" w14:textId="77777777" w:rsidR="007622DB" w:rsidRDefault="007622DB" w:rsidP="007622DB">
      <w:pPr>
        <w:pStyle w:val="NoSpacing"/>
        <w:rPr>
          <w:rStyle w:val="Strong"/>
          <w:rFonts w:ascii="Arial" w:hAnsi="Arial" w:cs="Arial"/>
          <w:sz w:val="24"/>
          <w:szCs w:val="24"/>
        </w:rPr>
      </w:pPr>
    </w:p>
    <w:p w14:paraId="138B232B" w14:textId="3A2DFCED" w:rsidR="00D87E9E" w:rsidRDefault="00D87E9E" w:rsidP="00D611B9">
      <w:pPr>
        <w:pStyle w:val="NoSpacing"/>
        <w:rPr>
          <w:rStyle w:val="Strong"/>
          <w:rFonts w:ascii="Arial" w:hAnsi="Arial" w:cs="Arial"/>
          <w:b w:val="0"/>
          <w:bCs w:val="0"/>
          <w:sz w:val="24"/>
          <w:szCs w:val="24"/>
        </w:rPr>
      </w:pPr>
      <w:r w:rsidRPr="00952C38">
        <w:rPr>
          <w:rStyle w:val="Strong"/>
          <w:rFonts w:ascii="Arial" w:hAnsi="Arial" w:cs="Arial"/>
          <w:sz w:val="24"/>
          <w:szCs w:val="24"/>
        </w:rPr>
        <w:t>148.10</w:t>
      </w:r>
      <w:r w:rsidRPr="007622DB">
        <w:rPr>
          <w:rStyle w:val="Strong"/>
          <w:rFonts w:ascii="Arial" w:hAnsi="Arial" w:cs="Arial"/>
          <w:b w:val="0"/>
          <w:bCs w:val="0"/>
          <w:sz w:val="24"/>
          <w:szCs w:val="24"/>
        </w:rPr>
        <w:t xml:space="preserve"> The Clerk has received a letter from the Graeme Murray requesting use of the Tops this coming football season. Brian Wheatcroft has also applied for his Sunday side, and is also requesting the Council consider a Saturday side on the Tops for teenagers who have requested he run a side for them</w:t>
      </w:r>
    </w:p>
    <w:p w14:paraId="114CE49F" w14:textId="4DEB570A" w:rsidR="00D611B9" w:rsidRDefault="00D611B9" w:rsidP="00D611B9">
      <w:pPr>
        <w:pStyle w:val="NoSpacing"/>
        <w:rPr>
          <w:rStyle w:val="Strong"/>
          <w:rFonts w:ascii="Arial" w:hAnsi="Arial" w:cs="Arial"/>
          <w:b w:val="0"/>
          <w:bCs w:val="0"/>
          <w:sz w:val="24"/>
          <w:szCs w:val="24"/>
        </w:rPr>
      </w:pPr>
    </w:p>
    <w:p w14:paraId="58770C13" w14:textId="2C417C0B" w:rsidR="00D611B9" w:rsidRDefault="00D611B9" w:rsidP="00D611B9">
      <w:pPr>
        <w:pStyle w:val="NoSpacing"/>
        <w:rPr>
          <w:rStyle w:val="Strong"/>
          <w:rFonts w:ascii="Arial" w:hAnsi="Arial" w:cs="Arial"/>
          <w:b w:val="0"/>
          <w:bCs w:val="0"/>
          <w:sz w:val="24"/>
          <w:szCs w:val="24"/>
        </w:rPr>
      </w:pPr>
      <w:r>
        <w:rPr>
          <w:rStyle w:val="Strong"/>
          <w:rFonts w:ascii="Arial" w:hAnsi="Arial" w:cs="Arial"/>
          <w:b w:val="0"/>
          <w:bCs w:val="0"/>
          <w:sz w:val="24"/>
          <w:szCs w:val="24"/>
        </w:rPr>
        <w:t>Cllr.</w:t>
      </w:r>
      <w:r w:rsidR="00535450">
        <w:rPr>
          <w:rStyle w:val="Strong"/>
          <w:rFonts w:ascii="Arial" w:hAnsi="Arial" w:cs="Arial"/>
          <w:b w:val="0"/>
          <w:bCs w:val="0"/>
          <w:sz w:val="24"/>
          <w:szCs w:val="24"/>
        </w:rPr>
        <w:t xml:space="preserve"> Coyle</w:t>
      </w:r>
      <w:r>
        <w:rPr>
          <w:rStyle w:val="Strong"/>
          <w:rFonts w:ascii="Arial" w:hAnsi="Arial" w:cs="Arial"/>
          <w:b w:val="0"/>
          <w:bCs w:val="0"/>
          <w:sz w:val="24"/>
          <w:szCs w:val="24"/>
        </w:rPr>
        <w:t xml:space="preserve"> </w:t>
      </w:r>
      <w:r w:rsidR="00535450">
        <w:rPr>
          <w:rStyle w:val="Strong"/>
          <w:rFonts w:ascii="Arial" w:hAnsi="Arial" w:cs="Arial"/>
          <w:b w:val="0"/>
          <w:bCs w:val="0"/>
          <w:sz w:val="24"/>
          <w:szCs w:val="24"/>
        </w:rPr>
        <w:t>s</w:t>
      </w:r>
      <w:r w:rsidR="00FC63E7">
        <w:rPr>
          <w:rStyle w:val="Strong"/>
          <w:rFonts w:ascii="Arial" w:hAnsi="Arial" w:cs="Arial"/>
          <w:b w:val="0"/>
          <w:bCs w:val="0"/>
          <w:sz w:val="24"/>
          <w:szCs w:val="24"/>
        </w:rPr>
        <w:t xml:space="preserve">aid he </w:t>
      </w:r>
      <w:r w:rsidR="001565A2">
        <w:rPr>
          <w:rStyle w:val="Strong"/>
          <w:rFonts w:ascii="Arial" w:hAnsi="Arial" w:cs="Arial"/>
          <w:b w:val="0"/>
          <w:bCs w:val="0"/>
          <w:sz w:val="24"/>
          <w:szCs w:val="24"/>
        </w:rPr>
        <w:t>did not</w:t>
      </w:r>
      <w:r w:rsidR="00FC63E7">
        <w:rPr>
          <w:rStyle w:val="Strong"/>
          <w:rFonts w:ascii="Arial" w:hAnsi="Arial" w:cs="Arial"/>
          <w:b w:val="0"/>
          <w:bCs w:val="0"/>
          <w:sz w:val="24"/>
          <w:szCs w:val="24"/>
        </w:rPr>
        <w:t xml:space="preserve"> think three teams over a weekend was too many and if the leagues sorted out the fixtures </w:t>
      </w:r>
      <w:r w:rsidR="001565A2">
        <w:rPr>
          <w:rStyle w:val="Strong"/>
          <w:rFonts w:ascii="Arial" w:hAnsi="Arial" w:cs="Arial"/>
          <w:b w:val="0"/>
          <w:bCs w:val="0"/>
          <w:sz w:val="24"/>
          <w:szCs w:val="24"/>
        </w:rPr>
        <w:t xml:space="preserve">it should be ok. Cllr. Street said last season </w:t>
      </w:r>
      <w:r w:rsidR="00765E95">
        <w:rPr>
          <w:rStyle w:val="Strong"/>
          <w:rFonts w:ascii="Arial" w:hAnsi="Arial" w:cs="Arial"/>
          <w:b w:val="0"/>
          <w:bCs w:val="0"/>
          <w:sz w:val="24"/>
          <w:szCs w:val="24"/>
        </w:rPr>
        <w:t xml:space="preserve">Mr. </w:t>
      </w:r>
      <w:r w:rsidR="00346372">
        <w:rPr>
          <w:rStyle w:val="Strong"/>
          <w:rFonts w:ascii="Arial" w:hAnsi="Arial" w:cs="Arial"/>
          <w:b w:val="0"/>
          <w:bCs w:val="0"/>
          <w:sz w:val="24"/>
          <w:szCs w:val="24"/>
        </w:rPr>
        <w:t>W</w:t>
      </w:r>
      <w:r w:rsidR="00765E95">
        <w:rPr>
          <w:rStyle w:val="Strong"/>
          <w:rFonts w:ascii="Arial" w:hAnsi="Arial" w:cs="Arial"/>
          <w:b w:val="0"/>
          <w:bCs w:val="0"/>
          <w:sz w:val="24"/>
          <w:szCs w:val="24"/>
        </w:rPr>
        <w:t>heatcroft was arguing two teams were more than enough and now wanted a Saturday side</w:t>
      </w:r>
      <w:r w:rsidR="009A0E27">
        <w:rPr>
          <w:rStyle w:val="Strong"/>
          <w:rFonts w:ascii="Arial" w:hAnsi="Arial" w:cs="Arial"/>
          <w:b w:val="0"/>
          <w:bCs w:val="0"/>
          <w:sz w:val="24"/>
          <w:szCs w:val="24"/>
        </w:rPr>
        <w:t>.</w:t>
      </w:r>
    </w:p>
    <w:p w14:paraId="34A6BEEC" w14:textId="6EFBB96F" w:rsidR="009A0E27" w:rsidRDefault="009A0E27" w:rsidP="00D611B9">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Cllr. Watson said an allocation of 16 Sundays each should prevent any problems, so long as the leagues worked with both teams to </w:t>
      </w:r>
      <w:r w:rsidR="00CA3F89">
        <w:rPr>
          <w:rStyle w:val="Strong"/>
          <w:rFonts w:ascii="Arial" w:hAnsi="Arial" w:cs="Arial"/>
          <w:b w:val="0"/>
          <w:bCs w:val="0"/>
          <w:sz w:val="24"/>
          <w:szCs w:val="24"/>
        </w:rPr>
        <w:t>know which Sunday was which.</w:t>
      </w:r>
    </w:p>
    <w:p w14:paraId="4A05D5F4" w14:textId="15BAB27A" w:rsidR="00CA3F89" w:rsidRDefault="00CA3F89" w:rsidP="00D611B9">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Clerk said it would be better without cup games on a Sunday </w:t>
      </w:r>
      <w:r w:rsidR="00573609">
        <w:rPr>
          <w:rStyle w:val="Strong"/>
          <w:rFonts w:ascii="Arial" w:hAnsi="Arial" w:cs="Arial"/>
          <w:b w:val="0"/>
          <w:bCs w:val="0"/>
          <w:sz w:val="24"/>
          <w:szCs w:val="24"/>
        </w:rPr>
        <w:t>so that there were no problems with adhoc home draws in the cup or replays.</w:t>
      </w:r>
    </w:p>
    <w:p w14:paraId="365DA78E" w14:textId="1CF3F6B6" w:rsidR="00573609" w:rsidRDefault="00DD5F1D" w:rsidP="00D611B9">
      <w:pPr>
        <w:pStyle w:val="NoSpacing"/>
        <w:rPr>
          <w:rStyle w:val="Strong"/>
          <w:rFonts w:ascii="Arial" w:hAnsi="Arial" w:cs="Arial"/>
          <w:sz w:val="24"/>
          <w:szCs w:val="24"/>
        </w:rPr>
      </w:pPr>
      <w:r>
        <w:rPr>
          <w:rStyle w:val="Strong"/>
          <w:rFonts w:ascii="Arial" w:hAnsi="Arial" w:cs="Arial"/>
          <w:sz w:val="24"/>
          <w:szCs w:val="24"/>
        </w:rPr>
        <w:t xml:space="preserve">Moved by </w:t>
      </w:r>
      <w:r w:rsidR="009976C3">
        <w:rPr>
          <w:rStyle w:val="Strong"/>
          <w:rFonts w:ascii="Arial" w:hAnsi="Arial" w:cs="Arial"/>
          <w:sz w:val="24"/>
          <w:szCs w:val="24"/>
        </w:rPr>
        <w:t xml:space="preserve">Cllr. Coyle and seconded by Cllr. Drake-Brockman that one Saturday side is </w:t>
      </w:r>
      <w:r w:rsidR="00F51265">
        <w:rPr>
          <w:rStyle w:val="Strong"/>
          <w:rFonts w:ascii="Arial" w:hAnsi="Arial" w:cs="Arial"/>
          <w:sz w:val="24"/>
          <w:szCs w:val="24"/>
        </w:rPr>
        <w:t>allowed,</w:t>
      </w:r>
      <w:r w:rsidR="009976C3">
        <w:rPr>
          <w:rStyle w:val="Strong"/>
          <w:rFonts w:ascii="Arial" w:hAnsi="Arial" w:cs="Arial"/>
          <w:sz w:val="24"/>
          <w:szCs w:val="24"/>
        </w:rPr>
        <w:t xml:space="preserve"> and two Sunday sides are allowed on the Tops </w:t>
      </w:r>
      <w:r w:rsidR="008E0208">
        <w:rPr>
          <w:rStyle w:val="Strong"/>
          <w:rFonts w:ascii="Arial" w:hAnsi="Arial" w:cs="Arial"/>
          <w:sz w:val="24"/>
          <w:szCs w:val="24"/>
        </w:rPr>
        <w:t xml:space="preserve">subject to the leagues working together </w:t>
      </w:r>
      <w:r w:rsidR="007C31FC">
        <w:rPr>
          <w:rStyle w:val="Strong"/>
          <w:rFonts w:ascii="Arial" w:hAnsi="Arial" w:cs="Arial"/>
          <w:sz w:val="24"/>
          <w:szCs w:val="24"/>
        </w:rPr>
        <w:t xml:space="preserve">to avoid fixture clashes on the Sundays. </w:t>
      </w:r>
      <w:r w:rsidR="00F51265">
        <w:rPr>
          <w:rStyle w:val="Strong"/>
          <w:rFonts w:ascii="Arial" w:hAnsi="Arial" w:cs="Arial"/>
          <w:sz w:val="24"/>
          <w:szCs w:val="24"/>
        </w:rPr>
        <w:t>Furthermore,</w:t>
      </w:r>
      <w:r w:rsidR="007C31FC">
        <w:rPr>
          <w:rStyle w:val="Strong"/>
          <w:rFonts w:ascii="Arial" w:hAnsi="Arial" w:cs="Arial"/>
          <w:sz w:val="24"/>
          <w:szCs w:val="24"/>
        </w:rPr>
        <w:t xml:space="preserve"> cup fixtures should not be played on the Tops on a </w:t>
      </w:r>
      <w:r w:rsidR="00F51265">
        <w:rPr>
          <w:rStyle w:val="Strong"/>
          <w:rFonts w:ascii="Arial" w:hAnsi="Arial" w:cs="Arial"/>
          <w:sz w:val="24"/>
          <w:szCs w:val="24"/>
        </w:rPr>
        <w:t xml:space="preserve">Sunday either by clubs not entering the competitions or finding alternative grounds. This should give each Sunday team 16 Sundays </w:t>
      </w:r>
      <w:r w:rsidR="00E46303">
        <w:rPr>
          <w:rStyle w:val="Strong"/>
          <w:rFonts w:ascii="Arial" w:hAnsi="Arial" w:cs="Arial"/>
          <w:sz w:val="24"/>
          <w:szCs w:val="24"/>
        </w:rPr>
        <w:t>for their league games.</w:t>
      </w:r>
    </w:p>
    <w:p w14:paraId="453EC40E" w14:textId="77777777" w:rsidR="00086B33" w:rsidRDefault="00E46303" w:rsidP="00086B33">
      <w:pPr>
        <w:pStyle w:val="NoSpacing"/>
        <w:rPr>
          <w:rStyle w:val="Strong"/>
          <w:rFonts w:ascii="Arial" w:hAnsi="Arial" w:cs="Arial"/>
          <w:sz w:val="24"/>
          <w:szCs w:val="24"/>
        </w:rPr>
      </w:pPr>
      <w:r>
        <w:rPr>
          <w:rStyle w:val="Strong"/>
          <w:rFonts w:ascii="Arial" w:hAnsi="Arial" w:cs="Arial"/>
          <w:sz w:val="24"/>
          <w:szCs w:val="24"/>
        </w:rPr>
        <w:t>All in favour.</w:t>
      </w:r>
    </w:p>
    <w:p w14:paraId="18AE61F6" w14:textId="77777777" w:rsidR="00086B33" w:rsidRDefault="00086B33" w:rsidP="00086B33">
      <w:pPr>
        <w:pStyle w:val="NoSpacing"/>
        <w:rPr>
          <w:rStyle w:val="Strong"/>
          <w:rFonts w:ascii="Arial" w:hAnsi="Arial" w:cs="Arial"/>
          <w:sz w:val="24"/>
          <w:szCs w:val="24"/>
        </w:rPr>
      </w:pPr>
    </w:p>
    <w:p w14:paraId="1A7861FA" w14:textId="77777777" w:rsidR="00086B33" w:rsidRPr="00183013" w:rsidRDefault="00D87E9E" w:rsidP="00086B33">
      <w:pPr>
        <w:pStyle w:val="NoSpacing"/>
        <w:rPr>
          <w:rStyle w:val="Strong"/>
          <w:rFonts w:ascii="Arial" w:hAnsi="Arial" w:cs="Arial"/>
          <w:b w:val="0"/>
          <w:bCs w:val="0"/>
          <w:sz w:val="24"/>
          <w:szCs w:val="24"/>
        </w:rPr>
      </w:pPr>
      <w:r w:rsidRPr="00CB62E9">
        <w:rPr>
          <w:rStyle w:val="Strong"/>
          <w:rFonts w:ascii="Arial" w:hAnsi="Arial" w:cs="Arial"/>
        </w:rPr>
        <w:t xml:space="preserve"> </w:t>
      </w:r>
      <w:r w:rsidRPr="00CB62E9">
        <w:rPr>
          <w:rStyle w:val="Strong"/>
          <w:rFonts w:ascii="Arial" w:hAnsi="Arial" w:cs="Arial"/>
          <w:sz w:val="24"/>
          <w:szCs w:val="24"/>
        </w:rPr>
        <w:t>148.11</w:t>
      </w:r>
      <w:r w:rsidRPr="00183013">
        <w:rPr>
          <w:rStyle w:val="Strong"/>
          <w:rFonts w:ascii="Arial" w:hAnsi="Arial" w:cs="Arial"/>
          <w:b w:val="0"/>
          <w:bCs w:val="0"/>
          <w:sz w:val="24"/>
          <w:szCs w:val="24"/>
        </w:rPr>
        <w:t xml:space="preserve"> The Clerk wishes to bring to Members attention that the MP has been approached concerning the Precept for 2020/2021. The Clerk has written back to the MP, and the letter is enclosed with the papers and background information on the budget as agreed at the Precept meeting in December 2019</w:t>
      </w:r>
    </w:p>
    <w:p w14:paraId="48AE5A57" w14:textId="77777777" w:rsidR="00183013" w:rsidRPr="00183013" w:rsidRDefault="00D87E9E" w:rsidP="00183013">
      <w:pPr>
        <w:pStyle w:val="NoSpacing"/>
        <w:rPr>
          <w:rStyle w:val="Strong"/>
          <w:rFonts w:ascii="Arial" w:hAnsi="Arial" w:cs="Arial"/>
          <w:b w:val="0"/>
          <w:bCs w:val="0"/>
          <w:sz w:val="24"/>
          <w:szCs w:val="24"/>
        </w:rPr>
      </w:pPr>
      <w:r w:rsidRPr="00183013">
        <w:rPr>
          <w:rStyle w:val="Strong"/>
          <w:rFonts w:ascii="Arial" w:hAnsi="Arial" w:cs="Arial"/>
          <w:b w:val="0"/>
          <w:bCs w:val="0"/>
          <w:sz w:val="24"/>
          <w:szCs w:val="24"/>
        </w:rPr>
        <w:t xml:space="preserve"> The precept increase is 69p per week on a band A property and £1.06p per week on a band D property. The Precept is set to fall £60,000 next year as part of the three-year budget setting and the following year.</w:t>
      </w:r>
    </w:p>
    <w:p w14:paraId="01E4C52D" w14:textId="0A9CEDD3" w:rsidR="00183013" w:rsidRDefault="00D87E9E" w:rsidP="00183013">
      <w:pPr>
        <w:pStyle w:val="NoSpacing"/>
        <w:rPr>
          <w:rStyle w:val="Strong"/>
          <w:rFonts w:ascii="Arial" w:hAnsi="Arial" w:cs="Arial"/>
          <w:b w:val="0"/>
          <w:bCs w:val="0"/>
          <w:sz w:val="24"/>
          <w:szCs w:val="24"/>
        </w:rPr>
      </w:pPr>
      <w:r w:rsidRPr="00183013">
        <w:rPr>
          <w:rStyle w:val="Strong"/>
          <w:rFonts w:ascii="Arial" w:hAnsi="Arial" w:cs="Arial"/>
          <w:b w:val="0"/>
          <w:bCs w:val="0"/>
          <w:sz w:val="24"/>
          <w:szCs w:val="24"/>
        </w:rPr>
        <w:t xml:space="preserve"> The Clerk is aware that the Minutes of the Precept meeting have not been moved as the Precept meeting is an annual meeting, but the budget has been approved at the Council meeting in December, and each subsequent meeting in the financial considerations. It may be useful to tie up the matters at this meeting with an endorsement of the budget which those at the Precept meeting agreed for 2020/2021 and also for those at the Precept meeting to agree the Minutes rather than wait until next December</w:t>
      </w:r>
    </w:p>
    <w:p w14:paraId="415C6CDA" w14:textId="77777777" w:rsidR="00A5385D" w:rsidRDefault="00A5385D" w:rsidP="00183013">
      <w:pPr>
        <w:pStyle w:val="NoSpacing"/>
        <w:rPr>
          <w:rStyle w:val="Strong"/>
          <w:rFonts w:ascii="Arial" w:hAnsi="Arial" w:cs="Arial"/>
          <w:b w:val="0"/>
          <w:bCs w:val="0"/>
          <w:sz w:val="24"/>
          <w:szCs w:val="24"/>
        </w:rPr>
      </w:pPr>
    </w:p>
    <w:p w14:paraId="01718D24" w14:textId="48CA71B2" w:rsidR="002D4D5B" w:rsidRDefault="001E680D" w:rsidP="00183013">
      <w:pPr>
        <w:pStyle w:val="NoSpacing"/>
        <w:rPr>
          <w:rStyle w:val="Strong"/>
          <w:rFonts w:ascii="Arial" w:hAnsi="Arial" w:cs="Arial"/>
          <w:b w:val="0"/>
          <w:bCs w:val="0"/>
          <w:sz w:val="24"/>
          <w:szCs w:val="24"/>
        </w:rPr>
      </w:pPr>
      <w:r>
        <w:rPr>
          <w:rStyle w:val="Strong"/>
          <w:rFonts w:ascii="Arial" w:hAnsi="Arial" w:cs="Arial"/>
          <w:b w:val="0"/>
          <w:bCs w:val="0"/>
          <w:sz w:val="24"/>
          <w:szCs w:val="24"/>
        </w:rPr>
        <w:t>Cllr. Coyle said the Precept meeting was a good meeting with everything debated and looked at before a decision was made and he</w:t>
      </w:r>
      <w:r w:rsidR="00FF0D82">
        <w:rPr>
          <w:rStyle w:val="Strong"/>
          <w:rFonts w:ascii="Arial" w:hAnsi="Arial" w:cs="Arial"/>
          <w:b w:val="0"/>
          <w:bCs w:val="0"/>
          <w:sz w:val="24"/>
          <w:szCs w:val="24"/>
        </w:rPr>
        <w:t xml:space="preserve"> was happy with the budget as were the parishioners who questioned him about the increase, once they </w:t>
      </w:r>
      <w:r w:rsidR="00BA50F4">
        <w:rPr>
          <w:rStyle w:val="Strong"/>
          <w:rFonts w:ascii="Arial" w:hAnsi="Arial" w:cs="Arial"/>
          <w:b w:val="0"/>
          <w:bCs w:val="0"/>
          <w:sz w:val="24"/>
          <w:szCs w:val="24"/>
        </w:rPr>
        <w:t>had received comprehensive replies.</w:t>
      </w:r>
    </w:p>
    <w:p w14:paraId="19788798" w14:textId="3FF68219" w:rsidR="00BA50F4" w:rsidRDefault="00BA50F4" w:rsidP="00183013">
      <w:pPr>
        <w:pStyle w:val="NoSpacing"/>
        <w:rPr>
          <w:rStyle w:val="Strong"/>
          <w:rFonts w:ascii="Arial" w:hAnsi="Arial" w:cs="Arial"/>
          <w:b w:val="0"/>
          <w:bCs w:val="0"/>
          <w:sz w:val="24"/>
          <w:szCs w:val="24"/>
        </w:rPr>
      </w:pPr>
    </w:p>
    <w:p w14:paraId="6EE9D58A" w14:textId="43173C3A" w:rsidR="00BA50F4" w:rsidRPr="00183013" w:rsidRDefault="00BA50F4" w:rsidP="00183013">
      <w:pPr>
        <w:pStyle w:val="NoSpacing"/>
        <w:rPr>
          <w:rStyle w:val="Strong"/>
          <w:rFonts w:ascii="Arial" w:hAnsi="Arial" w:cs="Arial"/>
          <w:b w:val="0"/>
          <w:bCs w:val="0"/>
          <w:sz w:val="24"/>
          <w:szCs w:val="24"/>
        </w:rPr>
      </w:pPr>
      <w:r>
        <w:rPr>
          <w:rStyle w:val="Strong"/>
          <w:rFonts w:ascii="Arial" w:hAnsi="Arial" w:cs="Arial"/>
          <w:b w:val="0"/>
          <w:bCs w:val="0"/>
          <w:sz w:val="24"/>
          <w:szCs w:val="24"/>
        </w:rPr>
        <w:lastRenderedPageBreak/>
        <w:t xml:space="preserve">Cllr. Watson said he was against the </w:t>
      </w:r>
      <w:r w:rsidR="007D1B17">
        <w:rPr>
          <w:rStyle w:val="Strong"/>
          <w:rFonts w:ascii="Arial" w:hAnsi="Arial" w:cs="Arial"/>
          <w:b w:val="0"/>
          <w:bCs w:val="0"/>
          <w:sz w:val="24"/>
          <w:szCs w:val="24"/>
        </w:rPr>
        <w:t>budget set for 2020/2021 from the Precept meeting in the strongest possible t</w:t>
      </w:r>
      <w:r w:rsidR="00CA3F21">
        <w:rPr>
          <w:rStyle w:val="Strong"/>
          <w:rFonts w:ascii="Arial" w:hAnsi="Arial" w:cs="Arial"/>
          <w:b w:val="0"/>
          <w:bCs w:val="0"/>
          <w:sz w:val="24"/>
          <w:szCs w:val="24"/>
        </w:rPr>
        <w:t>erms as he thought 48% increase far too high</w:t>
      </w:r>
      <w:r w:rsidR="00952C38">
        <w:rPr>
          <w:rStyle w:val="Strong"/>
          <w:rFonts w:ascii="Arial" w:hAnsi="Arial" w:cs="Arial"/>
          <w:b w:val="0"/>
          <w:bCs w:val="0"/>
          <w:sz w:val="24"/>
          <w:szCs w:val="24"/>
        </w:rPr>
        <w:t>.</w:t>
      </w:r>
      <w:r w:rsidR="00CA3F21">
        <w:rPr>
          <w:rStyle w:val="Strong"/>
          <w:rFonts w:ascii="Arial" w:hAnsi="Arial" w:cs="Arial"/>
          <w:b w:val="0"/>
          <w:bCs w:val="0"/>
          <w:sz w:val="24"/>
          <w:szCs w:val="24"/>
        </w:rPr>
        <w:t xml:space="preserve"> </w:t>
      </w:r>
      <w:r w:rsidR="007D1B17">
        <w:rPr>
          <w:rStyle w:val="Strong"/>
          <w:rFonts w:ascii="Arial" w:hAnsi="Arial" w:cs="Arial"/>
          <w:b w:val="0"/>
          <w:bCs w:val="0"/>
          <w:sz w:val="24"/>
          <w:szCs w:val="24"/>
        </w:rPr>
        <w:t xml:space="preserve"> </w:t>
      </w:r>
    </w:p>
    <w:p w14:paraId="1EED2A2D" w14:textId="77777777" w:rsidR="0081546F" w:rsidRDefault="00D87E9E" w:rsidP="0081546F">
      <w:pPr>
        <w:pStyle w:val="NoSpacing"/>
        <w:rPr>
          <w:rStyle w:val="Strong"/>
          <w:rFonts w:ascii="Arial" w:hAnsi="Arial" w:cs="Arial"/>
          <w:sz w:val="24"/>
          <w:szCs w:val="24"/>
        </w:rPr>
      </w:pPr>
      <w:r w:rsidRPr="00183013">
        <w:rPr>
          <w:rStyle w:val="Strong"/>
          <w:rFonts w:ascii="Arial" w:hAnsi="Arial" w:cs="Arial"/>
          <w:b w:val="0"/>
          <w:bCs w:val="0"/>
          <w:sz w:val="24"/>
          <w:szCs w:val="24"/>
        </w:rPr>
        <w:t xml:space="preserve"> </w:t>
      </w:r>
      <w:r w:rsidR="00672B84">
        <w:rPr>
          <w:rStyle w:val="Strong"/>
          <w:rFonts w:ascii="Arial" w:hAnsi="Arial" w:cs="Arial"/>
          <w:sz w:val="24"/>
          <w:szCs w:val="24"/>
        </w:rPr>
        <w:t xml:space="preserve">Moved by Cllr. </w:t>
      </w:r>
      <w:r w:rsidR="002B5F5A">
        <w:rPr>
          <w:rStyle w:val="Strong"/>
          <w:rFonts w:ascii="Arial" w:hAnsi="Arial" w:cs="Arial"/>
          <w:sz w:val="24"/>
          <w:szCs w:val="24"/>
        </w:rPr>
        <w:t>Coyle</w:t>
      </w:r>
      <w:r w:rsidR="00672B84">
        <w:rPr>
          <w:rStyle w:val="Strong"/>
          <w:rFonts w:ascii="Arial" w:hAnsi="Arial" w:cs="Arial"/>
          <w:sz w:val="24"/>
          <w:szCs w:val="24"/>
        </w:rPr>
        <w:t xml:space="preserve"> and seconded by </w:t>
      </w:r>
      <w:r w:rsidR="002B5F5A">
        <w:rPr>
          <w:rStyle w:val="Strong"/>
          <w:rFonts w:ascii="Arial" w:hAnsi="Arial" w:cs="Arial"/>
          <w:sz w:val="24"/>
          <w:szCs w:val="24"/>
        </w:rPr>
        <w:t xml:space="preserve">Cllr. Fox that the </w:t>
      </w:r>
      <w:r w:rsidR="004C21C9">
        <w:rPr>
          <w:rStyle w:val="Strong"/>
          <w:rFonts w:ascii="Arial" w:hAnsi="Arial" w:cs="Arial"/>
          <w:sz w:val="24"/>
          <w:szCs w:val="24"/>
        </w:rPr>
        <w:t>information passed to the MP be endorsed and the Precept Minutes be accepted. All in Favour except Cllr. Watson</w:t>
      </w:r>
      <w:r w:rsidR="001F41BD">
        <w:rPr>
          <w:rStyle w:val="Strong"/>
          <w:rFonts w:ascii="Arial" w:hAnsi="Arial" w:cs="Arial"/>
          <w:sz w:val="24"/>
          <w:szCs w:val="24"/>
        </w:rPr>
        <w:t xml:space="preserve"> who voted against</w:t>
      </w:r>
    </w:p>
    <w:p w14:paraId="0A687542" w14:textId="77777777" w:rsidR="0081546F" w:rsidRDefault="0081546F" w:rsidP="0081546F">
      <w:pPr>
        <w:pStyle w:val="NoSpacing"/>
        <w:rPr>
          <w:rStyle w:val="Strong"/>
          <w:rFonts w:ascii="Arial" w:hAnsi="Arial" w:cs="Arial"/>
          <w:sz w:val="24"/>
          <w:szCs w:val="24"/>
        </w:rPr>
      </w:pPr>
    </w:p>
    <w:p w14:paraId="4B03929C" w14:textId="12D8F95F" w:rsidR="00D87E9E" w:rsidRDefault="00D87E9E" w:rsidP="00BF4B43">
      <w:pPr>
        <w:pStyle w:val="NoSpacing"/>
        <w:rPr>
          <w:rStyle w:val="Strong"/>
          <w:rFonts w:ascii="Arial" w:hAnsi="Arial" w:cs="Arial"/>
          <w:b w:val="0"/>
          <w:bCs w:val="0"/>
          <w:sz w:val="24"/>
          <w:szCs w:val="24"/>
        </w:rPr>
      </w:pPr>
      <w:r w:rsidRPr="00CB62E9">
        <w:rPr>
          <w:rStyle w:val="Strong"/>
          <w:rFonts w:ascii="Arial" w:hAnsi="Arial" w:cs="Arial"/>
          <w:sz w:val="24"/>
          <w:szCs w:val="24"/>
        </w:rPr>
        <w:t>148.12</w:t>
      </w:r>
      <w:r w:rsidRPr="00BF4B43">
        <w:rPr>
          <w:rStyle w:val="Strong"/>
          <w:rFonts w:ascii="Arial" w:hAnsi="Arial" w:cs="Arial"/>
          <w:b w:val="0"/>
          <w:bCs w:val="0"/>
          <w:sz w:val="24"/>
          <w:szCs w:val="24"/>
        </w:rPr>
        <w:t xml:space="preserve"> The Clerk has received a letter back from CISWO, which seems at odds with the Lease agreement the PC has with CISWO and is contradictory within the four points it makes. The letter has been circulated and I am not sure where the PC stands now on the Welfare Drive issue.</w:t>
      </w:r>
    </w:p>
    <w:p w14:paraId="28E36464" w14:textId="368F109E" w:rsidR="00BF4B43" w:rsidRDefault="00BF4B43" w:rsidP="00BF4B43">
      <w:pPr>
        <w:pStyle w:val="NoSpacing"/>
        <w:rPr>
          <w:rStyle w:val="Strong"/>
          <w:rFonts w:ascii="Arial" w:hAnsi="Arial" w:cs="Arial"/>
          <w:b w:val="0"/>
          <w:bCs w:val="0"/>
          <w:sz w:val="24"/>
          <w:szCs w:val="24"/>
        </w:rPr>
      </w:pPr>
    </w:p>
    <w:p w14:paraId="297D5165" w14:textId="07FA574C" w:rsidR="00BF4B43" w:rsidRDefault="00BF4B43" w:rsidP="00BF4B43">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Cllr. Watson said from what the Clerk was saying the Freehold of the Welfare Drive lay with the Welfare </w:t>
      </w:r>
      <w:r w:rsidR="00D04EEC">
        <w:rPr>
          <w:rStyle w:val="Strong"/>
          <w:rFonts w:ascii="Arial" w:hAnsi="Arial" w:cs="Arial"/>
          <w:b w:val="0"/>
          <w:bCs w:val="0"/>
          <w:sz w:val="24"/>
          <w:szCs w:val="24"/>
        </w:rPr>
        <w:t>whilst we had a lease with CISWO, and Cllr. Coyle said he had read this the same way</w:t>
      </w:r>
      <w:r w:rsidR="00FE795F">
        <w:rPr>
          <w:rStyle w:val="Strong"/>
          <w:rFonts w:ascii="Arial" w:hAnsi="Arial" w:cs="Arial"/>
          <w:b w:val="0"/>
          <w:bCs w:val="0"/>
          <w:sz w:val="24"/>
          <w:szCs w:val="24"/>
        </w:rPr>
        <w:t xml:space="preserve">. The </w:t>
      </w:r>
      <w:r w:rsidR="00B767A6">
        <w:rPr>
          <w:rStyle w:val="Strong"/>
          <w:rFonts w:ascii="Arial" w:hAnsi="Arial" w:cs="Arial"/>
          <w:b w:val="0"/>
          <w:bCs w:val="0"/>
          <w:sz w:val="24"/>
          <w:szCs w:val="24"/>
        </w:rPr>
        <w:t>C</w:t>
      </w:r>
      <w:r w:rsidR="00FE795F">
        <w:rPr>
          <w:rStyle w:val="Strong"/>
          <w:rFonts w:ascii="Arial" w:hAnsi="Arial" w:cs="Arial"/>
          <w:b w:val="0"/>
          <w:bCs w:val="0"/>
          <w:sz w:val="24"/>
          <w:szCs w:val="24"/>
        </w:rPr>
        <w:t xml:space="preserve">lerk explained there was </w:t>
      </w:r>
      <w:r w:rsidR="001C3AAA">
        <w:rPr>
          <w:rStyle w:val="Strong"/>
          <w:rFonts w:ascii="Arial" w:hAnsi="Arial" w:cs="Arial"/>
          <w:b w:val="0"/>
          <w:bCs w:val="0"/>
          <w:sz w:val="24"/>
          <w:szCs w:val="24"/>
        </w:rPr>
        <w:t>a</w:t>
      </w:r>
      <w:r w:rsidR="00FE795F">
        <w:rPr>
          <w:rStyle w:val="Strong"/>
          <w:rFonts w:ascii="Arial" w:hAnsi="Arial" w:cs="Arial"/>
          <w:b w:val="0"/>
          <w:bCs w:val="0"/>
          <w:sz w:val="24"/>
          <w:szCs w:val="24"/>
        </w:rPr>
        <w:t xml:space="preserve"> Lease with CISWO dating back to 1997 as they </w:t>
      </w:r>
      <w:r w:rsidR="00706002">
        <w:rPr>
          <w:rStyle w:val="Strong"/>
          <w:rFonts w:ascii="Arial" w:hAnsi="Arial" w:cs="Arial"/>
          <w:b w:val="0"/>
          <w:bCs w:val="0"/>
          <w:sz w:val="24"/>
          <w:szCs w:val="24"/>
        </w:rPr>
        <w:t>took over from the Coal Board which led to the new Lease.</w:t>
      </w:r>
    </w:p>
    <w:p w14:paraId="5E11E8EC" w14:textId="77777777" w:rsidR="00FB7A51" w:rsidRPr="00F52A31" w:rsidRDefault="001C3AAA" w:rsidP="00FB7A51">
      <w:pPr>
        <w:pStyle w:val="NoSpacing"/>
        <w:rPr>
          <w:rStyle w:val="Strong"/>
          <w:rFonts w:ascii="Arial" w:hAnsi="Arial" w:cs="Arial"/>
          <w:sz w:val="24"/>
          <w:szCs w:val="24"/>
        </w:rPr>
      </w:pPr>
      <w:r>
        <w:rPr>
          <w:rStyle w:val="Strong"/>
          <w:rFonts w:ascii="Arial" w:hAnsi="Arial" w:cs="Arial"/>
          <w:b w:val="0"/>
          <w:bCs w:val="0"/>
          <w:sz w:val="24"/>
          <w:szCs w:val="24"/>
        </w:rPr>
        <w:t xml:space="preserve">Following further debate </w:t>
      </w:r>
      <w:r w:rsidRPr="00F52A31">
        <w:rPr>
          <w:rStyle w:val="Strong"/>
          <w:rFonts w:ascii="Arial" w:hAnsi="Arial" w:cs="Arial"/>
          <w:sz w:val="24"/>
          <w:szCs w:val="24"/>
        </w:rPr>
        <w:t xml:space="preserve">Cllr. </w:t>
      </w:r>
      <w:r w:rsidR="008D0A73" w:rsidRPr="00F52A31">
        <w:rPr>
          <w:rStyle w:val="Strong"/>
          <w:rFonts w:ascii="Arial" w:hAnsi="Arial" w:cs="Arial"/>
          <w:sz w:val="24"/>
          <w:szCs w:val="24"/>
        </w:rPr>
        <w:t xml:space="preserve">Watson moved the Council consult with our Insurers who would be party to any claim as to their interpretation </w:t>
      </w:r>
      <w:r w:rsidR="00684285" w:rsidRPr="00F52A31">
        <w:rPr>
          <w:rStyle w:val="Strong"/>
          <w:rFonts w:ascii="Arial" w:hAnsi="Arial" w:cs="Arial"/>
          <w:sz w:val="24"/>
          <w:szCs w:val="24"/>
        </w:rPr>
        <w:t>of the situation. This was seconded by Cllr. Brent</w:t>
      </w:r>
      <w:r w:rsidR="00C52C9B" w:rsidRPr="00F52A31">
        <w:rPr>
          <w:rStyle w:val="Strong"/>
          <w:rFonts w:ascii="Arial" w:hAnsi="Arial" w:cs="Arial"/>
          <w:sz w:val="24"/>
          <w:szCs w:val="24"/>
        </w:rPr>
        <w:t xml:space="preserve">nall. All in </w:t>
      </w:r>
      <w:r w:rsidR="00FB7A51" w:rsidRPr="00F52A31">
        <w:rPr>
          <w:rStyle w:val="Strong"/>
          <w:rFonts w:ascii="Arial" w:hAnsi="Arial" w:cs="Arial"/>
          <w:sz w:val="24"/>
          <w:szCs w:val="24"/>
        </w:rPr>
        <w:t>favour</w:t>
      </w:r>
    </w:p>
    <w:p w14:paraId="51BA69F8" w14:textId="77777777" w:rsidR="00FB7A51" w:rsidRDefault="00FB7A51" w:rsidP="00FB7A51">
      <w:pPr>
        <w:pStyle w:val="NoSpacing"/>
        <w:rPr>
          <w:rStyle w:val="Strong"/>
          <w:rFonts w:ascii="Arial" w:hAnsi="Arial" w:cs="Arial"/>
          <w:sz w:val="24"/>
          <w:szCs w:val="24"/>
        </w:rPr>
      </w:pPr>
    </w:p>
    <w:p w14:paraId="6BA1ADE9" w14:textId="77777777" w:rsidR="00FB7A51" w:rsidRPr="00FB7A51" w:rsidRDefault="00D87E9E" w:rsidP="00FB7A51">
      <w:pPr>
        <w:pStyle w:val="NoSpacing"/>
        <w:rPr>
          <w:rStyle w:val="Strong"/>
          <w:rFonts w:ascii="Arial" w:hAnsi="Arial" w:cs="Arial"/>
          <w:b w:val="0"/>
          <w:bCs w:val="0"/>
          <w:sz w:val="24"/>
          <w:szCs w:val="24"/>
        </w:rPr>
      </w:pPr>
      <w:r w:rsidRPr="00CB62E9">
        <w:rPr>
          <w:rStyle w:val="Strong"/>
          <w:rFonts w:ascii="Arial" w:hAnsi="Arial" w:cs="Arial"/>
          <w:sz w:val="24"/>
          <w:szCs w:val="24"/>
        </w:rPr>
        <w:t>148.13</w:t>
      </w:r>
      <w:r w:rsidRPr="00FB7A51">
        <w:rPr>
          <w:rStyle w:val="Strong"/>
          <w:rFonts w:ascii="Arial" w:hAnsi="Arial" w:cs="Arial"/>
          <w:b w:val="0"/>
          <w:bCs w:val="0"/>
          <w:sz w:val="24"/>
          <w:szCs w:val="24"/>
        </w:rPr>
        <w:t xml:space="preserve"> The Clerk wishes to have on record the PPC permission to spend money for the VE 75 Weekend under the S137 “Free Resource” Costs include the street party, piper, artistes, bell ringers etc. (Still required for when the event or similar does take place.</w:t>
      </w:r>
    </w:p>
    <w:p w14:paraId="0367806F" w14:textId="77777777" w:rsidR="00BD59AC" w:rsidRDefault="00D87E9E" w:rsidP="00BD59AC">
      <w:pPr>
        <w:pStyle w:val="NoSpacing"/>
        <w:rPr>
          <w:rStyle w:val="Strong"/>
          <w:rFonts w:ascii="Arial" w:hAnsi="Arial" w:cs="Arial"/>
          <w:sz w:val="24"/>
          <w:szCs w:val="24"/>
        </w:rPr>
      </w:pPr>
      <w:r w:rsidRPr="00FB7A51">
        <w:rPr>
          <w:rStyle w:val="Strong"/>
          <w:rFonts w:ascii="Arial" w:hAnsi="Arial" w:cs="Arial"/>
          <w:b w:val="0"/>
          <w:bCs w:val="0"/>
          <w:sz w:val="24"/>
          <w:szCs w:val="24"/>
        </w:rPr>
        <w:t xml:space="preserve"> </w:t>
      </w:r>
      <w:r w:rsidR="00F93A38">
        <w:rPr>
          <w:rStyle w:val="Strong"/>
          <w:rFonts w:ascii="Arial" w:hAnsi="Arial" w:cs="Arial"/>
          <w:sz w:val="24"/>
          <w:szCs w:val="24"/>
        </w:rPr>
        <w:t>Moved by Cllr. Watson and seconded by Cllr. Dooley that £2,000 be allocated from the Free Resource</w:t>
      </w:r>
      <w:r w:rsidR="003C3017">
        <w:rPr>
          <w:rStyle w:val="Strong"/>
          <w:rFonts w:ascii="Arial" w:hAnsi="Arial" w:cs="Arial"/>
          <w:sz w:val="24"/>
          <w:szCs w:val="24"/>
        </w:rPr>
        <w:t xml:space="preserve"> to include monies already spent, on a party in the village after the end of the lockdown. All in favour</w:t>
      </w:r>
    </w:p>
    <w:p w14:paraId="66F836D7" w14:textId="77777777" w:rsidR="00BD59AC" w:rsidRDefault="00BD59AC" w:rsidP="00BD59AC">
      <w:pPr>
        <w:pStyle w:val="NoSpacing"/>
        <w:rPr>
          <w:rStyle w:val="Strong"/>
          <w:rFonts w:ascii="Arial" w:hAnsi="Arial" w:cs="Arial"/>
          <w:sz w:val="24"/>
          <w:szCs w:val="24"/>
        </w:rPr>
      </w:pPr>
    </w:p>
    <w:p w14:paraId="30D4B7F1" w14:textId="5E6B4395" w:rsidR="00BD59AC" w:rsidRDefault="00D87E9E" w:rsidP="00BD59AC">
      <w:pPr>
        <w:pStyle w:val="NoSpacing"/>
        <w:rPr>
          <w:rStyle w:val="Strong"/>
          <w:rFonts w:ascii="Arial" w:hAnsi="Arial" w:cs="Arial"/>
          <w:b w:val="0"/>
          <w:bCs w:val="0"/>
          <w:sz w:val="24"/>
          <w:szCs w:val="24"/>
        </w:rPr>
      </w:pPr>
      <w:r w:rsidRPr="00CB62E9">
        <w:rPr>
          <w:rStyle w:val="Strong"/>
          <w:rFonts w:ascii="Arial" w:hAnsi="Arial" w:cs="Arial"/>
          <w:sz w:val="24"/>
          <w:szCs w:val="24"/>
        </w:rPr>
        <w:t>148.14</w:t>
      </w:r>
      <w:r w:rsidRPr="00BD59AC">
        <w:rPr>
          <w:rStyle w:val="Strong"/>
          <w:rFonts w:ascii="Arial" w:hAnsi="Arial" w:cs="Arial"/>
          <w:b w:val="0"/>
          <w:bCs w:val="0"/>
          <w:sz w:val="24"/>
          <w:szCs w:val="24"/>
        </w:rPr>
        <w:t xml:space="preserve"> The Derbyshire Unemployed Workers Centre, who in normal times hold surgeries at Pinxton VH have written to the PC seeking a donation to help support the DUWC. The PC have donated annually to this worthy caus</w:t>
      </w:r>
      <w:r w:rsidR="00BD59AC" w:rsidRPr="00BD59AC">
        <w:rPr>
          <w:rStyle w:val="Strong"/>
          <w:rFonts w:ascii="Arial" w:hAnsi="Arial" w:cs="Arial"/>
          <w:b w:val="0"/>
          <w:bCs w:val="0"/>
          <w:sz w:val="24"/>
          <w:szCs w:val="24"/>
        </w:rPr>
        <w:t>e.</w:t>
      </w:r>
    </w:p>
    <w:p w14:paraId="540C88A3" w14:textId="57088155" w:rsidR="00613884" w:rsidRDefault="00613884" w:rsidP="00BD59AC">
      <w:pPr>
        <w:pStyle w:val="NoSpacing"/>
        <w:rPr>
          <w:rStyle w:val="Strong"/>
          <w:rFonts w:ascii="Arial" w:hAnsi="Arial" w:cs="Arial"/>
          <w:b w:val="0"/>
          <w:bCs w:val="0"/>
          <w:sz w:val="24"/>
          <w:szCs w:val="24"/>
        </w:rPr>
      </w:pPr>
      <w:r>
        <w:rPr>
          <w:rStyle w:val="Strong"/>
          <w:rFonts w:ascii="Arial" w:hAnsi="Arial" w:cs="Arial"/>
          <w:b w:val="0"/>
          <w:bCs w:val="0"/>
          <w:sz w:val="24"/>
          <w:szCs w:val="24"/>
        </w:rPr>
        <w:t>It was reported that even though the VH is closed the DUWC have a Notice on the front door advising people to get in touch for remote visits or home visits.</w:t>
      </w:r>
    </w:p>
    <w:p w14:paraId="10CEA23F" w14:textId="55A37F9E" w:rsidR="00B544D4" w:rsidRDefault="00B544D4" w:rsidP="00BD59AC">
      <w:pPr>
        <w:pStyle w:val="NoSpacing"/>
        <w:rPr>
          <w:rStyle w:val="Strong"/>
          <w:rFonts w:ascii="Arial" w:hAnsi="Arial" w:cs="Arial"/>
          <w:b w:val="0"/>
          <w:bCs w:val="0"/>
          <w:sz w:val="24"/>
          <w:szCs w:val="24"/>
        </w:rPr>
      </w:pPr>
      <w:r>
        <w:rPr>
          <w:rStyle w:val="Strong"/>
          <w:rFonts w:ascii="Arial" w:hAnsi="Arial" w:cs="Arial"/>
          <w:b w:val="0"/>
          <w:bCs w:val="0"/>
          <w:sz w:val="24"/>
          <w:szCs w:val="24"/>
        </w:rPr>
        <w:t>Cllr. Coyle thought now more than ever people would need DUWC help and advice.</w:t>
      </w:r>
    </w:p>
    <w:p w14:paraId="7C63AC8F" w14:textId="6D0B433B" w:rsidR="00D667D3" w:rsidRPr="00BD59AC" w:rsidRDefault="00D667D3" w:rsidP="00BD59AC">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Cllr. Dooley said she knew of two residents who received help and advice last week </w:t>
      </w:r>
      <w:r w:rsidR="001320D9">
        <w:rPr>
          <w:rStyle w:val="Strong"/>
          <w:rFonts w:ascii="Arial" w:hAnsi="Arial" w:cs="Arial"/>
          <w:b w:val="0"/>
          <w:bCs w:val="0"/>
          <w:sz w:val="24"/>
          <w:szCs w:val="24"/>
        </w:rPr>
        <w:t>from DUWC</w:t>
      </w:r>
    </w:p>
    <w:p w14:paraId="12E44336" w14:textId="77777777" w:rsidR="009629FA" w:rsidRDefault="001320D9" w:rsidP="009629FA">
      <w:pPr>
        <w:pStyle w:val="NoSpacing"/>
        <w:rPr>
          <w:rStyle w:val="Strong"/>
          <w:rFonts w:ascii="Arial" w:hAnsi="Arial" w:cs="Arial"/>
          <w:sz w:val="24"/>
          <w:szCs w:val="24"/>
        </w:rPr>
      </w:pPr>
      <w:r>
        <w:rPr>
          <w:rStyle w:val="Strong"/>
          <w:rFonts w:ascii="Arial" w:hAnsi="Arial" w:cs="Arial"/>
          <w:sz w:val="24"/>
          <w:szCs w:val="24"/>
        </w:rPr>
        <w:t xml:space="preserve">Moved by Cllr. Drake-Brockman and seconded by </w:t>
      </w:r>
      <w:r w:rsidR="00653C92">
        <w:rPr>
          <w:rStyle w:val="Strong"/>
          <w:rFonts w:ascii="Arial" w:hAnsi="Arial" w:cs="Arial"/>
          <w:sz w:val="24"/>
          <w:szCs w:val="24"/>
        </w:rPr>
        <w:t>Cllr. Dooley that £2,000 be granted to the DUWC for 2020/2021</w:t>
      </w:r>
      <w:r w:rsidR="0092036C">
        <w:rPr>
          <w:rStyle w:val="Strong"/>
          <w:rFonts w:ascii="Arial" w:hAnsi="Arial" w:cs="Arial"/>
          <w:sz w:val="24"/>
          <w:szCs w:val="24"/>
        </w:rPr>
        <w:t xml:space="preserve"> All in favour except Cllr. Watson who abstained</w:t>
      </w:r>
    </w:p>
    <w:p w14:paraId="5E5BD0CE" w14:textId="77777777" w:rsidR="009629FA" w:rsidRDefault="009629FA" w:rsidP="009629FA">
      <w:pPr>
        <w:pStyle w:val="NoSpacing"/>
        <w:rPr>
          <w:rStyle w:val="Strong"/>
          <w:rFonts w:ascii="Arial" w:hAnsi="Arial" w:cs="Arial"/>
          <w:sz w:val="24"/>
          <w:szCs w:val="24"/>
        </w:rPr>
      </w:pPr>
    </w:p>
    <w:p w14:paraId="06229BF9" w14:textId="63C0036A" w:rsidR="00D87E9E" w:rsidRDefault="00D87E9E" w:rsidP="009629FA">
      <w:pPr>
        <w:pStyle w:val="NoSpacing"/>
        <w:rPr>
          <w:rStyle w:val="Strong"/>
          <w:rFonts w:ascii="Arial" w:hAnsi="Arial" w:cs="Arial"/>
          <w:b w:val="0"/>
          <w:bCs w:val="0"/>
          <w:sz w:val="24"/>
          <w:szCs w:val="24"/>
        </w:rPr>
      </w:pPr>
      <w:r w:rsidRPr="005269C9">
        <w:rPr>
          <w:rStyle w:val="Strong"/>
          <w:rFonts w:ascii="Arial" w:hAnsi="Arial" w:cs="Arial"/>
          <w:sz w:val="24"/>
          <w:szCs w:val="24"/>
        </w:rPr>
        <w:t>148.15</w:t>
      </w:r>
      <w:r w:rsidRPr="009629FA">
        <w:rPr>
          <w:rStyle w:val="Strong"/>
          <w:rFonts w:ascii="Arial" w:hAnsi="Arial" w:cs="Arial"/>
          <w:b w:val="0"/>
          <w:bCs w:val="0"/>
          <w:sz w:val="24"/>
          <w:szCs w:val="24"/>
        </w:rPr>
        <w:t xml:space="preserve"> The Clerk has received and distributed the latest DALC Newsletter. An item in the newsletter contains the final offer made by the Employers side on the wage increase for Local Government Employees. The proposed rise is 2.7% plus an additional day’s holiday. Members may remember endorsing the predicted 1% rise for the budget. This will now need to be agreed at 2.7% plus one day additional holiday</w:t>
      </w:r>
    </w:p>
    <w:p w14:paraId="584FF284" w14:textId="0F898B18" w:rsidR="00EA6B66" w:rsidRDefault="00EA6B66" w:rsidP="009629FA">
      <w:pPr>
        <w:pStyle w:val="NoSpacing"/>
        <w:rPr>
          <w:rStyle w:val="Strong"/>
          <w:rFonts w:ascii="Arial" w:hAnsi="Arial" w:cs="Arial"/>
          <w:b w:val="0"/>
          <w:bCs w:val="0"/>
          <w:sz w:val="24"/>
          <w:szCs w:val="24"/>
        </w:rPr>
      </w:pPr>
      <w:r>
        <w:rPr>
          <w:rStyle w:val="Strong"/>
          <w:rFonts w:ascii="Arial" w:hAnsi="Arial" w:cs="Arial"/>
          <w:b w:val="0"/>
          <w:bCs w:val="0"/>
          <w:sz w:val="24"/>
          <w:szCs w:val="24"/>
        </w:rPr>
        <w:t>The Clerk left the room whilst this item was discussed.</w:t>
      </w:r>
    </w:p>
    <w:p w14:paraId="2AA9D756" w14:textId="6610F1B8" w:rsidR="00EA6B66" w:rsidRDefault="00BD26BC" w:rsidP="009629FA">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Cllr. Street said this was a National award and the Council should agree the award when it finally comes in. </w:t>
      </w:r>
      <w:r w:rsidR="00075E81">
        <w:rPr>
          <w:rStyle w:val="Strong"/>
          <w:rFonts w:ascii="Arial" w:hAnsi="Arial" w:cs="Arial"/>
          <w:b w:val="0"/>
          <w:bCs w:val="0"/>
          <w:sz w:val="24"/>
          <w:szCs w:val="24"/>
        </w:rPr>
        <w:t>Individual salaries should not be discussed.</w:t>
      </w:r>
    </w:p>
    <w:p w14:paraId="2DA14904" w14:textId="77777777" w:rsidR="00601144" w:rsidRDefault="00075E81" w:rsidP="00601144">
      <w:pPr>
        <w:pStyle w:val="NoSpacing"/>
        <w:rPr>
          <w:rStyle w:val="Strong"/>
          <w:rFonts w:ascii="Arial" w:hAnsi="Arial" w:cs="Arial"/>
          <w:sz w:val="24"/>
          <w:szCs w:val="24"/>
        </w:rPr>
      </w:pPr>
      <w:r>
        <w:rPr>
          <w:rStyle w:val="Strong"/>
          <w:rFonts w:ascii="Arial" w:hAnsi="Arial" w:cs="Arial"/>
          <w:sz w:val="24"/>
          <w:szCs w:val="24"/>
        </w:rPr>
        <w:lastRenderedPageBreak/>
        <w:t xml:space="preserve">Moved by Cllr. Coyle seconded by </w:t>
      </w:r>
      <w:r w:rsidR="00FA45D7">
        <w:rPr>
          <w:rStyle w:val="Strong"/>
          <w:rFonts w:ascii="Arial" w:hAnsi="Arial" w:cs="Arial"/>
          <w:sz w:val="24"/>
          <w:szCs w:val="24"/>
        </w:rPr>
        <w:t>Cllr. Marshall</w:t>
      </w:r>
      <w:r w:rsidR="000B0500">
        <w:rPr>
          <w:rStyle w:val="Strong"/>
          <w:rFonts w:ascii="Arial" w:hAnsi="Arial" w:cs="Arial"/>
          <w:sz w:val="24"/>
          <w:szCs w:val="24"/>
        </w:rPr>
        <w:t xml:space="preserve"> that the award </w:t>
      </w:r>
      <w:r w:rsidR="00E94BF1">
        <w:rPr>
          <w:rStyle w:val="Strong"/>
          <w:rFonts w:ascii="Arial" w:hAnsi="Arial" w:cs="Arial"/>
          <w:sz w:val="24"/>
          <w:szCs w:val="24"/>
        </w:rPr>
        <w:t xml:space="preserve">be paid to staff as and when it is ratified by Employers and Unions. All in favour except Cllr. Watson </w:t>
      </w:r>
      <w:r w:rsidR="00601144">
        <w:rPr>
          <w:rStyle w:val="Strong"/>
          <w:rFonts w:ascii="Arial" w:hAnsi="Arial" w:cs="Arial"/>
          <w:sz w:val="24"/>
          <w:szCs w:val="24"/>
        </w:rPr>
        <w:t>who voted against.</w:t>
      </w:r>
    </w:p>
    <w:p w14:paraId="4B212C17" w14:textId="77777777" w:rsidR="00601144" w:rsidRDefault="00601144" w:rsidP="00601144">
      <w:pPr>
        <w:pStyle w:val="NoSpacing"/>
        <w:rPr>
          <w:rStyle w:val="Strong"/>
          <w:rFonts w:ascii="Arial" w:hAnsi="Arial" w:cs="Arial"/>
          <w:sz w:val="24"/>
          <w:szCs w:val="24"/>
        </w:rPr>
      </w:pPr>
    </w:p>
    <w:p w14:paraId="21060FD5" w14:textId="67D5BA8D" w:rsidR="00601144" w:rsidRDefault="00D87E9E" w:rsidP="00601144">
      <w:pPr>
        <w:pStyle w:val="NoSpacing"/>
        <w:rPr>
          <w:rStyle w:val="Strong"/>
          <w:rFonts w:ascii="Arial" w:hAnsi="Arial" w:cs="Arial"/>
          <w:b w:val="0"/>
          <w:bCs w:val="0"/>
          <w:sz w:val="24"/>
          <w:szCs w:val="24"/>
        </w:rPr>
      </w:pPr>
      <w:r w:rsidRPr="005269C9">
        <w:rPr>
          <w:rStyle w:val="Strong"/>
          <w:rFonts w:ascii="Arial" w:hAnsi="Arial" w:cs="Arial"/>
          <w:sz w:val="24"/>
          <w:szCs w:val="24"/>
        </w:rPr>
        <w:t>148.16</w:t>
      </w:r>
      <w:r w:rsidRPr="00601144">
        <w:rPr>
          <w:rStyle w:val="Strong"/>
          <w:rFonts w:ascii="Arial" w:hAnsi="Arial" w:cs="Arial"/>
          <w:b w:val="0"/>
          <w:bCs w:val="0"/>
          <w:sz w:val="24"/>
          <w:szCs w:val="24"/>
        </w:rPr>
        <w:t xml:space="preserve"> The Clerk wishes the Council to endorse the decision taken with the Chair to have two skips at the VH in order to help parishioners get rid of their rubbish, rather than dumping it, as the tips are closed and the green bin service suspended</w:t>
      </w:r>
    </w:p>
    <w:p w14:paraId="0D6295AF" w14:textId="78012C88" w:rsidR="00601144" w:rsidRDefault="005311F9" w:rsidP="00601144">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Cllr. Coyle wished it to be put on record the fantastic effort the </w:t>
      </w:r>
      <w:r w:rsidR="001B712A">
        <w:rPr>
          <w:rStyle w:val="Strong"/>
          <w:rFonts w:ascii="Arial" w:hAnsi="Arial" w:cs="Arial"/>
          <w:b w:val="0"/>
          <w:bCs w:val="0"/>
          <w:sz w:val="24"/>
          <w:szCs w:val="24"/>
        </w:rPr>
        <w:t>Chair</w:t>
      </w:r>
      <w:r>
        <w:rPr>
          <w:rStyle w:val="Strong"/>
          <w:rFonts w:ascii="Arial" w:hAnsi="Arial" w:cs="Arial"/>
          <w:b w:val="0"/>
          <w:bCs w:val="0"/>
          <w:sz w:val="24"/>
          <w:szCs w:val="24"/>
        </w:rPr>
        <w:t xml:space="preserve"> had done in </w:t>
      </w:r>
      <w:r w:rsidR="001B712A">
        <w:rPr>
          <w:rStyle w:val="Strong"/>
          <w:rFonts w:ascii="Arial" w:hAnsi="Arial" w:cs="Arial"/>
          <w:b w:val="0"/>
          <w:bCs w:val="0"/>
          <w:sz w:val="24"/>
          <w:szCs w:val="24"/>
        </w:rPr>
        <w:t>organising the skips and monitoring the filling of the skips and cleaning up afterwards.</w:t>
      </w:r>
      <w:r w:rsidR="00D920C1">
        <w:rPr>
          <w:rStyle w:val="Strong"/>
          <w:rFonts w:ascii="Arial" w:hAnsi="Arial" w:cs="Arial"/>
          <w:b w:val="0"/>
          <w:bCs w:val="0"/>
          <w:sz w:val="24"/>
          <w:szCs w:val="24"/>
        </w:rPr>
        <w:t xml:space="preserve"> Cllr. Dooley and Cllr. Watson said they would have liked some notice of the skips, but it was a spur of the moment decision with the Chair and the Clerk</w:t>
      </w:r>
      <w:r w:rsidR="00FE1F29">
        <w:rPr>
          <w:rStyle w:val="Strong"/>
          <w:rFonts w:ascii="Arial" w:hAnsi="Arial" w:cs="Arial"/>
          <w:b w:val="0"/>
          <w:bCs w:val="0"/>
          <w:sz w:val="24"/>
          <w:szCs w:val="24"/>
        </w:rPr>
        <w:t>.</w:t>
      </w:r>
    </w:p>
    <w:p w14:paraId="601662B4" w14:textId="2ADEB44E" w:rsidR="00FE1F29" w:rsidRDefault="00FE1F29" w:rsidP="00601144">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Future skip days would be held with plenty of notice and council </w:t>
      </w:r>
      <w:r w:rsidR="00DC15F6">
        <w:rPr>
          <w:rStyle w:val="Strong"/>
          <w:rFonts w:ascii="Arial" w:hAnsi="Arial" w:cs="Arial"/>
          <w:b w:val="0"/>
          <w:bCs w:val="0"/>
          <w:sz w:val="24"/>
          <w:szCs w:val="24"/>
        </w:rPr>
        <w:t>t</w:t>
      </w:r>
      <w:r>
        <w:rPr>
          <w:rStyle w:val="Strong"/>
          <w:rFonts w:ascii="Arial" w:hAnsi="Arial" w:cs="Arial"/>
          <w:b w:val="0"/>
          <w:bCs w:val="0"/>
          <w:sz w:val="24"/>
          <w:szCs w:val="24"/>
        </w:rPr>
        <w:t xml:space="preserve">ax bills being required </w:t>
      </w:r>
      <w:r w:rsidR="00DC15F6">
        <w:rPr>
          <w:rStyle w:val="Strong"/>
          <w:rFonts w:ascii="Arial" w:hAnsi="Arial" w:cs="Arial"/>
          <w:b w:val="0"/>
          <w:bCs w:val="0"/>
          <w:sz w:val="24"/>
          <w:szCs w:val="24"/>
        </w:rPr>
        <w:t xml:space="preserve">or proof of </w:t>
      </w:r>
      <w:r w:rsidR="00B927FB">
        <w:rPr>
          <w:rStyle w:val="Strong"/>
          <w:rFonts w:ascii="Arial" w:hAnsi="Arial" w:cs="Arial"/>
          <w:b w:val="0"/>
          <w:bCs w:val="0"/>
          <w:sz w:val="24"/>
          <w:szCs w:val="24"/>
        </w:rPr>
        <w:t>address,</w:t>
      </w:r>
      <w:r w:rsidR="00DC15F6">
        <w:rPr>
          <w:rStyle w:val="Strong"/>
          <w:rFonts w:ascii="Arial" w:hAnsi="Arial" w:cs="Arial"/>
          <w:b w:val="0"/>
          <w:bCs w:val="0"/>
          <w:sz w:val="24"/>
          <w:szCs w:val="24"/>
        </w:rPr>
        <w:t xml:space="preserve"> so we did not get people from outside the village </w:t>
      </w:r>
      <w:r w:rsidR="00B927FB">
        <w:rPr>
          <w:rStyle w:val="Strong"/>
          <w:rFonts w:ascii="Arial" w:hAnsi="Arial" w:cs="Arial"/>
          <w:b w:val="0"/>
          <w:bCs w:val="0"/>
          <w:sz w:val="24"/>
          <w:szCs w:val="24"/>
        </w:rPr>
        <w:t>using the skips.</w:t>
      </w:r>
    </w:p>
    <w:p w14:paraId="4D3974A4" w14:textId="77777777" w:rsidR="00A81E21" w:rsidRDefault="00383643" w:rsidP="00A81E21">
      <w:pPr>
        <w:pStyle w:val="NoSpacing"/>
        <w:rPr>
          <w:rStyle w:val="Strong"/>
          <w:rFonts w:ascii="Arial" w:hAnsi="Arial" w:cs="Arial"/>
          <w:sz w:val="24"/>
          <w:szCs w:val="24"/>
        </w:rPr>
      </w:pPr>
      <w:r>
        <w:rPr>
          <w:rStyle w:val="Strong"/>
          <w:rFonts w:ascii="Arial" w:hAnsi="Arial" w:cs="Arial"/>
          <w:sz w:val="24"/>
          <w:szCs w:val="24"/>
        </w:rPr>
        <w:t xml:space="preserve">Moved by </w:t>
      </w:r>
      <w:r w:rsidR="00A81E21">
        <w:rPr>
          <w:rStyle w:val="Strong"/>
          <w:rFonts w:ascii="Arial" w:hAnsi="Arial" w:cs="Arial"/>
          <w:sz w:val="24"/>
          <w:szCs w:val="24"/>
        </w:rPr>
        <w:t>Cllr</w:t>
      </w:r>
      <w:r>
        <w:rPr>
          <w:rStyle w:val="Strong"/>
          <w:rFonts w:ascii="Arial" w:hAnsi="Arial" w:cs="Arial"/>
          <w:sz w:val="24"/>
          <w:szCs w:val="24"/>
        </w:rPr>
        <w:t>. Drake-Brockman and seconded by Cllr. Dooley. All in favour</w:t>
      </w:r>
      <w:r w:rsidR="00A81E21">
        <w:rPr>
          <w:rStyle w:val="Strong"/>
          <w:rFonts w:ascii="Arial" w:hAnsi="Arial" w:cs="Arial"/>
          <w:sz w:val="24"/>
          <w:szCs w:val="24"/>
        </w:rPr>
        <w:t>.</w:t>
      </w:r>
    </w:p>
    <w:p w14:paraId="1CA3DE91" w14:textId="77777777" w:rsidR="00A81E21" w:rsidRDefault="00A81E21" w:rsidP="00A81E21">
      <w:pPr>
        <w:pStyle w:val="NoSpacing"/>
        <w:rPr>
          <w:rStyle w:val="Strong"/>
          <w:rFonts w:ascii="Arial" w:hAnsi="Arial" w:cs="Arial"/>
          <w:sz w:val="24"/>
          <w:szCs w:val="24"/>
        </w:rPr>
      </w:pPr>
    </w:p>
    <w:p w14:paraId="54488044" w14:textId="77777777" w:rsidR="00A81E21" w:rsidRPr="00A81E21" w:rsidRDefault="00D87E9E" w:rsidP="00A81E21">
      <w:pPr>
        <w:pStyle w:val="NoSpacing"/>
        <w:rPr>
          <w:rStyle w:val="Strong"/>
          <w:rFonts w:ascii="Arial" w:hAnsi="Arial" w:cs="Arial"/>
          <w:b w:val="0"/>
          <w:bCs w:val="0"/>
          <w:sz w:val="24"/>
          <w:szCs w:val="24"/>
        </w:rPr>
      </w:pPr>
      <w:r w:rsidRPr="005269C9">
        <w:rPr>
          <w:rStyle w:val="Strong"/>
          <w:rFonts w:ascii="Arial" w:hAnsi="Arial" w:cs="Arial"/>
          <w:sz w:val="24"/>
          <w:szCs w:val="24"/>
        </w:rPr>
        <w:t>148.17</w:t>
      </w:r>
      <w:r w:rsidRPr="00A81E21">
        <w:rPr>
          <w:rStyle w:val="Strong"/>
          <w:rFonts w:ascii="Arial" w:hAnsi="Arial" w:cs="Arial"/>
          <w:b w:val="0"/>
          <w:bCs w:val="0"/>
          <w:sz w:val="24"/>
          <w:szCs w:val="24"/>
        </w:rPr>
        <w:t xml:space="preserve"> The Clerk wishes to inform Members that £10,000 grant has been received from BDC to help with costs during the emergency and the loss of income. Members must accept any grant received and may wish to consider its use</w:t>
      </w:r>
    </w:p>
    <w:p w14:paraId="66E68BB2" w14:textId="6C25CC8E" w:rsidR="00D87E9E" w:rsidRDefault="00D87E9E" w:rsidP="00A81E21">
      <w:pPr>
        <w:pStyle w:val="NoSpacing"/>
        <w:rPr>
          <w:rStyle w:val="Strong"/>
          <w:rFonts w:ascii="Arial" w:hAnsi="Arial" w:cs="Arial"/>
          <w:sz w:val="24"/>
          <w:szCs w:val="24"/>
        </w:rPr>
      </w:pPr>
      <w:r w:rsidRPr="00A81E21">
        <w:rPr>
          <w:rStyle w:val="Strong"/>
          <w:rFonts w:ascii="Arial" w:hAnsi="Arial" w:cs="Arial"/>
          <w:b w:val="0"/>
          <w:bCs w:val="0"/>
          <w:sz w:val="24"/>
          <w:szCs w:val="24"/>
        </w:rPr>
        <w:t xml:space="preserve"> </w:t>
      </w:r>
      <w:r w:rsidR="00C83732">
        <w:rPr>
          <w:rStyle w:val="Strong"/>
          <w:rFonts w:ascii="Arial" w:hAnsi="Arial" w:cs="Arial"/>
          <w:sz w:val="24"/>
          <w:szCs w:val="24"/>
        </w:rPr>
        <w:t>Moved by Cllr Fox and seconded by Cllr</w:t>
      </w:r>
      <w:r w:rsidR="00F6173B">
        <w:rPr>
          <w:rStyle w:val="Strong"/>
          <w:rFonts w:ascii="Arial" w:hAnsi="Arial" w:cs="Arial"/>
          <w:sz w:val="24"/>
          <w:szCs w:val="24"/>
        </w:rPr>
        <w:t xml:space="preserve"> Coyle that the £10,000 be accepted</w:t>
      </w:r>
    </w:p>
    <w:p w14:paraId="4675296E" w14:textId="77777777" w:rsidR="00F8146D" w:rsidRDefault="00F6173B" w:rsidP="00F8146D">
      <w:pPr>
        <w:pStyle w:val="NoSpacing"/>
        <w:rPr>
          <w:rStyle w:val="Strong"/>
          <w:rFonts w:ascii="Arial" w:hAnsi="Arial" w:cs="Arial"/>
          <w:sz w:val="24"/>
          <w:szCs w:val="24"/>
        </w:rPr>
      </w:pPr>
      <w:r>
        <w:rPr>
          <w:rStyle w:val="Strong"/>
          <w:rFonts w:ascii="Arial" w:hAnsi="Arial" w:cs="Arial"/>
          <w:sz w:val="24"/>
          <w:szCs w:val="24"/>
        </w:rPr>
        <w:t xml:space="preserve">All in favour. Cllr. Dooley and Cllr Watson </w:t>
      </w:r>
      <w:r w:rsidR="00995DDC">
        <w:rPr>
          <w:rStyle w:val="Strong"/>
          <w:rFonts w:ascii="Arial" w:hAnsi="Arial" w:cs="Arial"/>
          <w:sz w:val="24"/>
          <w:szCs w:val="24"/>
        </w:rPr>
        <w:t>had declared an interest in this item and took no part.</w:t>
      </w:r>
    </w:p>
    <w:p w14:paraId="3AA79A22" w14:textId="77777777" w:rsidR="00F8146D" w:rsidRDefault="00F8146D" w:rsidP="00F8146D">
      <w:pPr>
        <w:pStyle w:val="NoSpacing"/>
        <w:rPr>
          <w:rStyle w:val="Strong"/>
          <w:rFonts w:ascii="Arial" w:hAnsi="Arial" w:cs="Arial"/>
          <w:sz w:val="24"/>
          <w:szCs w:val="24"/>
        </w:rPr>
      </w:pPr>
    </w:p>
    <w:p w14:paraId="337D1DBA" w14:textId="77777777" w:rsidR="00F8146D" w:rsidRDefault="00D87E9E" w:rsidP="00F8146D">
      <w:pPr>
        <w:pStyle w:val="NoSpacing"/>
        <w:rPr>
          <w:rStyle w:val="Strong"/>
          <w:rFonts w:ascii="Arial" w:hAnsi="Arial" w:cs="Arial"/>
          <w:b w:val="0"/>
          <w:bCs w:val="0"/>
          <w:sz w:val="24"/>
          <w:szCs w:val="24"/>
        </w:rPr>
      </w:pPr>
      <w:r w:rsidRPr="005269C9">
        <w:rPr>
          <w:rStyle w:val="Strong"/>
          <w:rFonts w:ascii="Arial" w:hAnsi="Arial" w:cs="Arial"/>
          <w:sz w:val="24"/>
          <w:szCs w:val="24"/>
        </w:rPr>
        <w:t>148.18</w:t>
      </w:r>
      <w:r w:rsidRPr="00F8146D">
        <w:rPr>
          <w:rStyle w:val="Strong"/>
          <w:rFonts w:ascii="Arial" w:hAnsi="Arial" w:cs="Arial"/>
          <w:b w:val="0"/>
          <w:bCs w:val="0"/>
          <w:sz w:val="24"/>
          <w:szCs w:val="24"/>
        </w:rPr>
        <w:t xml:space="preserve"> The Clerk wishes to point out that whilst the VH has been closed, no rent has been charged on any of the groups who use the VH and no rent has been charged to the bar either. This would seem the fair thing to do but the Clerk would like the Council’s endorsement of those actions</w:t>
      </w:r>
    </w:p>
    <w:p w14:paraId="7E3BD7E6" w14:textId="77777777" w:rsidR="00815D87" w:rsidRDefault="00D87E9E" w:rsidP="00815D87">
      <w:pPr>
        <w:pStyle w:val="NoSpacing"/>
        <w:rPr>
          <w:rStyle w:val="Strong"/>
          <w:rFonts w:ascii="Arial" w:hAnsi="Arial" w:cs="Arial"/>
          <w:sz w:val="24"/>
          <w:szCs w:val="24"/>
        </w:rPr>
      </w:pPr>
      <w:r w:rsidRPr="00F8146D">
        <w:rPr>
          <w:rStyle w:val="Strong"/>
          <w:rFonts w:ascii="Arial" w:hAnsi="Arial" w:cs="Arial"/>
          <w:b w:val="0"/>
          <w:bCs w:val="0"/>
          <w:sz w:val="24"/>
          <w:szCs w:val="24"/>
        </w:rPr>
        <w:t xml:space="preserve"> </w:t>
      </w:r>
      <w:r w:rsidR="008E4243">
        <w:rPr>
          <w:rStyle w:val="Strong"/>
          <w:rFonts w:ascii="Arial" w:hAnsi="Arial" w:cs="Arial"/>
          <w:sz w:val="24"/>
          <w:szCs w:val="24"/>
        </w:rPr>
        <w:t xml:space="preserve">Moved by Cllr. Coyle seconded by </w:t>
      </w:r>
      <w:r w:rsidR="00A5161E">
        <w:rPr>
          <w:rStyle w:val="Strong"/>
          <w:rFonts w:ascii="Arial" w:hAnsi="Arial" w:cs="Arial"/>
          <w:sz w:val="24"/>
          <w:szCs w:val="24"/>
        </w:rPr>
        <w:t xml:space="preserve">Cllr. Marshall that the decision not to charge any of the normal renters of the VH be endorsed. All in favour except Cllr. Watson </w:t>
      </w:r>
      <w:r w:rsidR="0063658F">
        <w:rPr>
          <w:rStyle w:val="Strong"/>
          <w:rFonts w:ascii="Arial" w:hAnsi="Arial" w:cs="Arial"/>
          <w:sz w:val="24"/>
          <w:szCs w:val="24"/>
        </w:rPr>
        <w:t>who abstained</w:t>
      </w:r>
      <w:r w:rsidRPr="00F8146D">
        <w:rPr>
          <w:rStyle w:val="Strong"/>
          <w:rFonts w:ascii="Arial" w:hAnsi="Arial" w:cs="Arial"/>
          <w:b w:val="0"/>
          <w:bCs w:val="0"/>
          <w:sz w:val="24"/>
          <w:szCs w:val="24"/>
        </w:rPr>
        <w:t>.</w:t>
      </w:r>
      <w:r w:rsidR="0063658F">
        <w:rPr>
          <w:rStyle w:val="Strong"/>
          <w:rFonts w:ascii="Arial" w:hAnsi="Arial" w:cs="Arial"/>
          <w:b w:val="0"/>
          <w:bCs w:val="0"/>
          <w:sz w:val="24"/>
          <w:szCs w:val="24"/>
        </w:rPr>
        <w:t xml:space="preserve"> </w:t>
      </w:r>
      <w:r w:rsidR="0063658F">
        <w:rPr>
          <w:rStyle w:val="Strong"/>
          <w:rFonts w:ascii="Arial" w:hAnsi="Arial" w:cs="Arial"/>
          <w:sz w:val="24"/>
          <w:szCs w:val="24"/>
        </w:rPr>
        <w:t xml:space="preserve">Cllr. Hinman as the bar franchisee took no part in the debate or vote and </w:t>
      </w:r>
      <w:r w:rsidR="00A6584B">
        <w:rPr>
          <w:rStyle w:val="Strong"/>
          <w:rFonts w:ascii="Arial" w:hAnsi="Arial" w:cs="Arial"/>
          <w:sz w:val="24"/>
          <w:szCs w:val="24"/>
        </w:rPr>
        <w:t>had declared his interest in this item</w:t>
      </w:r>
    </w:p>
    <w:p w14:paraId="38844859" w14:textId="77777777" w:rsidR="00815D87" w:rsidRDefault="00815D87" w:rsidP="00815D87">
      <w:pPr>
        <w:pStyle w:val="NoSpacing"/>
        <w:rPr>
          <w:rStyle w:val="Strong"/>
          <w:rFonts w:ascii="Arial" w:hAnsi="Arial" w:cs="Arial"/>
          <w:sz w:val="24"/>
          <w:szCs w:val="24"/>
        </w:rPr>
      </w:pPr>
    </w:p>
    <w:p w14:paraId="62402580" w14:textId="7DB8B85A" w:rsidR="00D87E9E" w:rsidRDefault="00D87E9E" w:rsidP="00815D87">
      <w:pPr>
        <w:pStyle w:val="NoSpacing"/>
        <w:rPr>
          <w:rStyle w:val="Strong"/>
          <w:rFonts w:ascii="Arial" w:hAnsi="Arial" w:cs="Arial"/>
          <w:b w:val="0"/>
          <w:bCs w:val="0"/>
          <w:sz w:val="24"/>
          <w:szCs w:val="24"/>
        </w:rPr>
      </w:pPr>
      <w:r w:rsidRPr="005269C9">
        <w:rPr>
          <w:rStyle w:val="Strong"/>
          <w:rFonts w:ascii="Arial" w:hAnsi="Arial" w:cs="Arial"/>
          <w:sz w:val="24"/>
          <w:szCs w:val="24"/>
        </w:rPr>
        <w:t>148.19</w:t>
      </w:r>
      <w:r w:rsidRPr="00815D87">
        <w:rPr>
          <w:rStyle w:val="Strong"/>
          <w:rFonts w:ascii="Arial" w:hAnsi="Arial" w:cs="Arial"/>
          <w:b w:val="0"/>
          <w:bCs w:val="0"/>
          <w:sz w:val="24"/>
          <w:szCs w:val="24"/>
        </w:rPr>
        <w:t xml:space="preserve"> It has been suggested to the Clerk that a professional deep clean is carried out at the VH before it reopens. The suggestion is for three quotes from professional outfits who can reach the ceilings and hard to reach places, etc</w:t>
      </w:r>
    </w:p>
    <w:p w14:paraId="32854DDB" w14:textId="515B2747" w:rsidR="00243B0C" w:rsidRDefault="00243B0C" w:rsidP="00815D87">
      <w:pPr>
        <w:pStyle w:val="NoSpacing"/>
        <w:rPr>
          <w:rStyle w:val="Strong"/>
          <w:rFonts w:ascii="Arial" w:hAnsi="Arial" w:cs="Arial"/>
          <w:b w:val="0"/>
          <w:bCs w:val="0"/>
          <w:sz w:val="24"/>
          <w:szCs w:val="24"/>
        </w:rPr>
      </w:pPr>
      <w:r>
        <w:rPr>
          <w:rStyle w:val="Strong"/>
          <w:rFonts w:ascii="Arial" w:hAnsi="Arial" w:cs="Arial"/>
          <w:b w:val="0"/>
          <w:bCs w:val="0"/>
          <w:sz w:val="24"/>
          <w:szCs w:val="24"/>
        </w:rPr>
        <w:t>A debate ensued about the merits of professional cleaners or our inhouse staff with the right equipment</w:t>
      </w:r>
      <w:r w:rsidR="00FD0655">
        <w:rPr>
          <w:rStyle w:val="Strong"/>
          <w:rFonts w:ascii="Arial" w:hAnsi="Arial" w:cs="Arial"/>
          <w:b w:val="0"/>
          <w:bCs w:val="0"/>
          <w:sz w:val="24"/>
          <w:szCs w:val="24"/>
        </w:rPr>
        <w:t xml:space="preserve">. </w:t>
      </w:r>
      <w:r w:rsidR="00C85A4A">
        <w:rPr>
          <w:rStyle w:val="Strong"/>
          <w:rFonts w:ascii="Arial" w:hAnsi="Arial" w:cs="Arial"/>
          <w:b w:val="0"/>
          <w:bCs w:val="0"/>
          <w:sz w:val="24"/>
          <w:szCs w:val="24"/>
        </w:rPr>
        <w:t xml:space="preserve">The outcome was that we would use our inhouse staff with the necessary equipment and it was </w:t>
      </w:r>
    </w:p>
    <w:p w14:paraId="30FEBB37" w14:textId="78A187F1" w:rsidR="00C85A4A" w:rsidRDefault="00C85A4A" w:rsidP="00815D87">
      <w:pPr>
        <w:pStyle w:val="NoSpacing"/>
        <w:rPr>
          <w:rStyle w:val="Strong"/>
          <w:rFonts w:ascii="Arial" w:hAnsi="Arial" w:cs="Arial"/>
          <w:sz w:val="24"/>
          <w:szCs w:val="24"/>
        </w:rPr>
      </w:pPr>
      <w:r>
        <w:rPr>
          <w:rStyle w:val="Strong"/>
          <w:rFonts w:ascii="Arial" w:hAnsi="Arial" w:cs="Arial"/>
          <w:sz w:val="24"/>
          <w:szCs w:val="24"/>
        </w:rPr>
        <w:t xml:space="preserve">Moved by </w:t>
      </w:r>
      <w:r w:rsidR="009A30BD">
        <w:rPr>
          <w:rStyle w:val="Strong"/>
          <w:rFonts w:ascii="Arial" w:hAnsi="Arial" w:cs="Arial"/>
          <w:sz w:val="24"/>
          <w:szCs w:val="24"/>
        </w:rPr>
        <w:t xml:space="preserve">Cllr. Hinman and seconded by Cllr. Chippington. In favour were also </w:t>
      </w:r>
      <w:r w:rsidR="006A48B1">
        <w:rPr>
          <w:rStyle w:val="Strong"/>
          <w:rFonts w:ascii="Arial" w:hAnsi="Arial" w:cs="Arial"/>
          <w:sz w:val="24"/>
          <w:szCs w:val="24"/>
        </w:rPr>
        <w:t>Cllrs. Street, Brentnall, Drake-Brockman and Cllr. Watson.</w:t>
      </w:r>
    </w:p>
    <w:p w14:paraId="67E92621" w14:textId="207C052A" w:rsidR="006A48B1" w:rsidRDefault="006A48B1" w:rsidP="00815D87">
      <w:pPr>
        <w:pStyle w:val="NoSpacing"/>
        <w:rPr>
          <w:rStyle w:val="Strong"/>
          <w:rFonts w:ascii="Arial" w:hAnsi="Arial" w:cs="Arial"/>
          <w:sz w:val="24"/>
          <w:szCs w:val="24"/>
        </w:rPr>
      </w:pPr>
      <w:r>
        <w:rPr>
          <w:rStyle w:val="Strong"/>
          <w:rFonts w:ascii="Arial" w:hAnsi="Arial" w:cs="Arial"/>
          <w:sz w:val="24"/>
          <w:szCs w:val="24"/>
        </w:rPr>
        <w:t xml:space="preserve">Against and wishing to have their votes recorded against were </w:t>
      </w:r>
      <w:r w:rsidR="004A6E93">
        <w:rPr>
          <w:rStyle w:val="Strong"/>
          <w:rFonts w:ascii="Arial" w:hAnsi="Arial" w:cs="Arial"/>
          <w:sz w:val="24"/>
          <w:szCs w:val="24"/>
        </w:rPr>
        <w:t>Cllrs</w:t>
      </w:r>
      <w:r>
        <w:rPr>
          <w:rStyle w:val="Strong"/>
          <w:rFonts w:ascii="Arial" w:hAnsi="Arial" w:cs="Arial"/>
          <w:sz w:val="24"/>
          <w:szCs w:val="24"/>
        </w:rPr>
        <w:t xml:space="preserve">. Coyle, </w:t>
      </w:r>
      <w:r w:rsidR="004A6E93">
        <w:rPr>
          <w:rStyle w:val="Strong"/>
          <w:rFonts w:ascii="Arial" w:hAnsi="Arial" w:cs="Arial"/>
          <w:sz w:val="24"/>
          <w:szCs w:val="24"/>
        </w:rPr>
        <w:t>Dooley,</w:t>
      </w:r>
      <w:r>
        <w:rPr>
          <w:rStyle w:val="Strong"/>
          <w:rFonts w:ascii="Arial" w:hAnsi="Arial" w:cs="Arial"/>
          <w:sz w:val="24"/>
          <w:szCs w:val="24"/>
        </w:rPr>
        <w:t xml:space="preserve"> and </w:t>
      </w:r>
      <w:r w:rsidR="004A6E93">
        <w:rPr>
          <w:rStyle w:val="Strong"/>
          <w:rFonts w:ascii="Arial" w:hAnsi="Arial" w:cs="Arial"/>
          <w:sz w:val="24"/>
          <w:szCs w:val="24"/>
        </w:rPr>
        <w:t>Fox</w:t>
      </w:r>
    </w:p>
    <w:p w14:paraId="50DEE038" w14:textId="114C9485" w:rsidR="004805C2" w:rsidRDefault="004805C2" w:rsidP="00815D87">
      <w:pPr>
        <w:pStyle w:val="NoSpacing"/>
        <w:rPr>
          <w:rStyle w:val="Strong"/>
          <w:rFonts w:ascii="Arial" w:hAnsi="Arial" w:cs="Arial"/>
          <w:sz w:val="24"/>
          <w:szCs w:val="24"/>
        </w:rPr>
      </w:pPr>
    </w:p>
    <w:p w14:paraId="41EA736E" w14:textId="5A5B16E1" w:rsidR="004805C2" w:rsidRDefault="004805C2" w:rsidP="00815D87">
      <w:pPr>
        <w:pStyle w:val="NoSpacing"/>
        <w:rPr>
          <w:rStyle w:val="Strong"/>
          <w:rFonts w:ascii="Arial" w:hAnsi="Arial" w:cs="Arial"/>
          <w:sz w:val="24"/>
          <w:szCs w:val="24"/>
        </w:rPr>
      </w:pPr>
    </w:p>
    <w:p w14:paraId="7389A05C" w14:textId="01D9D579" w:rsidR="004805C2" w:rsidRDefault="004805C2" w:rsidP="00815D87">
      <w:pPr>
        <w:pStyle w:val="NoSpacing"/>
        <w:rPr>
          <w:rStyle w:val="Strong"/>
          <w:rFonts w:ascii="Arial" w:hAnsi="Arial" w:cs="Arial"/>
          <w:sz w:val="24"/>
          <w:szCs w:val="24"/>
        </w:rPr>
      </w:pPr>
    </w:p>
    <w:p w14:paraId="1CDF33BD" w14:textId="39D096A8" w:rsidR="004805C2" w:rsidRDefault="004805C2" w:rsidP="00815D87">
      <w:pPr>
        <w:pStyle w:val="NoSpacing"/>
        <w:rPr>
          <w:rStyle w:val="Strong"/>
          <w:rFonts w:ascii="Arial" w:hAnsi="Arial" w:cs="Arial"/>
          <w:sz w:val="24"/>
          <w:szCs w:val="24"/>
        </w:rPr>
      </w:pPr>
    </w:p>
    <w:p w14:paraId="12306FF8" w14:textId="674434C3" w:rsidR="004805C2" w:rsidRDefault="004805C2" w:rsidP="00815D87">
      <w:pPr>
        <w:pStyle w:val="NoSpacing"/>
        <w:rPr>
          <w:rStyle w:val="Strong"/>
          <w:rFonts w:ascii="Arial" w:hAnsi="Arial" w:cs="Arial"/>
          <w:sz w:val="24"/>
          <w:szCs w:val="24"/>
        </w:rPr>
      </w:pPr>
    </w:p>
    <w:p w14:paraId="3EA91B78" w14:textId="788FA361" w:rsidR="004805C2" w:rsidRDefault="004805C2" w:rsidP="00815D87">
      <w:pPr>
        <w:pStyle w:val="NoSpacing"/>
        <w:rPr>
          <w:rStyle w:val="Strong"/>
          <w:rFonts w:ascii="Arial" w:hAnsi="Arial" w:cs="Arial"/>
          <w:sz w:val="24"/>
          <w:szCs w:val="24"/>
        </w:rPr>
      </w:pPr>
    </w:p>
    <w:p w14:paraId="397BC9CF" w14:textId="77777777" w:rsidR="004805C2" w:rsidRPr="00C85A4A" w:rsidRDefault="004805C2" w:rsidP="00815D87">
      <w:pPr>
        <w:pStyle w:val="NoSpacing"/>
        <w:rPr>
          <w:rStyle w:val="Strong"/>
          <w:rFonts w:ascii="Arial" w:hAnsi="Arial" w:cs="Arial"/>
          <w:sz w:val="24"/>
          <w:szCs w:val="24"/>
        </w:rPr>
      </w:pPr>
    </w:p>
    <w:p w14:paraId="51EB9D27" w14:textId="77777777" w:rsidR="00D87E9E" w:rsidRPr="00D87E9E" w:rsidRDefault="00D87E9E" w:rsidP="00D87E9E">
      <w:pPr>
        <w:pStyle w:val="ListParagraph"/>
        <w:ind w:left="2127" w:hanging="709"/>
        <w:rPr>
          <w:rStyle w:val="Strong"/>
          <w:rFonts w:ascii="Arial" w:hAnsi="Arial" w:cs="Arial"/>
          <w:b w:val="0"/>
          <w:bCs w:val="0"/>
        </w:rPr>
      </w:pPr>
      <w:r w:rsidRPr="00D87E9E">
        <w:rPr>
          <w:rStyle w:val="Strong"/>
          <w:rFonts w:ascii="Arial" w:hAnsi="Arial" w:cs="Arial"/>
          <w:b w:val="0"/>
          <w:bCs w:val="0"/>
        </w:rPr>
        <w:t xml:space="preserve">      </w:t>
      </w:r>
    </w:p>
    <w:p w14:paraId="56F8D275" w14:textId="77777777" w:rsidR="00D87E9E" w:rsidRPr="00D87E9E" w:rsidRDefault="00D87E9E" w:rsidP="00D87E9E">
      <w:pPr>
        <w:ind w:left="284"/>
        <w:rPr>
          <w:rStyle w:val="Strong"/>
          <w:rFonts w:ascii="Arial" w:hAnsi="Arial" w:cs="Arial"/>
          <w:b w:val="0"/>
          <w:bCs w:val="0"/>
          <w:sz w:val="24"/>
          <w:szCs w:val="24"/>
        </w:rPr>
      </w:pPr>
      <w:r w:rsidRPr="005269C9">
        <w:rPr>
          <w:rStyle w:val="Strong"/>
          <w:rFonts w:ascii="Arial" w:hAnsi="Arial" w:cs="Arial"/>
          <w:sz w:val="24"/>
          <w:szCs w:val="24"/>
        </w:rPr>
        <w:lastRenderedPageBreak/>
        <w:t>19/149.i</w:t>
      </w:r>
      <w:r w:rsidRPr="00D87E9E">
        <w:rPr>
          <w:rStyle w:val="Strong"/>
          <w:rFonts w:ascii="Arial" w:hAnsi="Arial" w:cs="Arial"/>
          <w:b w:val="0"/>
          <w:bCs w:val="0"/>
          <w:sz w:val="24"/>
          <w:szCs w:val="24"/>
        </w:rPr>
        <w:t xml:space="preserve">     Financial Matters (February)</w:t>
      </w:r>
    </w:p>
    <w:p w14:paraId="22AEC4EC" w14:textId="77777777"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149.i.1 Income and Expenditure Details for February 2020</w:t>
      </w:r>
    </w:p>
    <w:p w14:paraId="25C55339" w14:textId="77777777"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149.i 2 Bank reconciliation Statement as at 29</w:t>
      </w:r>
      <w:r w:rsidRPr="00D87E9E">
        <w:rPr>
          <w:rStyle w:val="Strong"/>
          <w:rFonts w:ascii="Arial" w:hAnsi="Arial" w:cs="Arial"/>
          <w:b w:val="0"/>
          <w:bCs w:val="0"/>
          <w:vertAlign w:val="superscript"/>
        </w:rPr>
        <w:t>th</w:t>
      </w:r>
      <w:r w:rsidRPr="00D87E9E">
        <w:rPr>
          <w:rStyle w:val="Strong"/>
          <w:rFonts w:ascii="Arial" w:hAnsi="Arial" w:cs="Arial"/>
          <w:b w:val="0"/>
          <w:bCs w:val="0"/>
        </w:rPr>
        <w:t xml:space="preserve"> February 2020 </w:t>
      </w:r>
    </w:p>
    <w:p w14:paraId="1E16821C" w14:textId="77777777"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w:t>
      </w:r>
      <w:r w:rsidRPr="00D87E9E">
        <w:rPr>
          <w:rStyle w:val="Strong"/>
          <w:rFonts w:ascii="Arial" w:hAnsi="Arial" w:cs="Arial"/>
          <w:b w:val="0"/>
          <w:bCs w:val="0"/>
        </w:rPr>
        <w:tab/>
        <w:t xml:space="preserve"> 149.i 3 Monthly analysis of cash book for February 2020</w:t>
      </w:r>
    </w:p>
    <w:p w14:paraId="608A1BD3" w14:textId="77777777"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149.i 4 Budget to date</w:t>
      </w:r>
    </w:p>
    <w:p w14:paraId="2D5A5B93" w14:textId="77777777" w:rsidR="00D87E9E" w:rsidRPr="00D87E9E" w:rsidRDefault="00D87E9E" w:rsidP="00D87E9E">
      <w:pPr>
        <w:pStyle w:val="ListParagraph"/>
        <w:ind w:left="2223" w:hanging="705"/>
        <w:rPr>
          <w:rStyle w:val="Strong"/>
          <w:rFonts w:ascii="Arial" w:hAnsi="Arial" w:cs="Arial"/>
          <w:b w:val="0"/>
          <w:bCs w:val="0"/>
        </w:rPr>
      </w:pPr>
      <w:r w:rsidRPr="00D87E9E">
        <w:rPr>
          <w:rStyle w:val="Strong"/>
          <w:rFonts w:ascii="Arial" w:hAnsi="Arial" w:cs="Arial"/>
          <w:b w:val="0"/>
          <w:bCs w:val="0"/>
        </w:rPr>
        <w:t>149.i 5 Statement of Parish Council Investment.</w:t>
      </w:r>
    </w:p>
    <w:p w14:paraId="7E77DBC8" w14:textId="77777777" w:rsidR="00D87E9E" w:rsidRPr="00D87E9E" w:rsidRDefault="00D87E9E" w:rsidP="00D87E9E">
      <w:pPr>
        <w:pStyle w:val="ListParagraph"/>
        <w:ind w:left="2223" w:hanging="705"/>
        <w:rPr>
          <w:rStyle w:val="Strong"/>
          <w:rFonts w:ascii="Arial" w:hAnsi="Arial" w:cs="Arial"/>
          <w:b w:val="0"/>
          <w:bCs w:val="0"/>
        </w:rPr>
      </w:pPr>
      <w:r w:rsidRPr="00D87E9E">
        <w:rPr>
          <w:rStyle w:val="Strong"/>
          <w:rFonts w:ascii="Arial" w:hAnsi="Arial" w:cs="Arial"/>
          <w:b w:val="0"/>
          <w:bCs w:val="0"/>
        </w:rPr>
        <w:t>149.i 6 Statement of Invoices for approval to be paid February 2020</w:t>
      </w:r>
    </w:p>
    <w:p w14:paraId="57378F80" w14:textId="77777777" w:rsidR="00D87E9E" w:rsidRPr="00D87E9E" w:rsidRDefault="00D87E9E" w:rsidP="00D87E9E">
      <w:pPr>
        <w:pStyle w:val="ListParagraph"/>
        <w:ind w:left="2223" w:hanging="705"/>
        <w:rPr>
          <w:rStyle w:val="Strong"/>
          <w:rFonts w:ascii="Arial" w:hAnsi="Arial" w:cs="Arial"/>
          <w:b w:val="0"/>
          <w:bCs w:val="0"/>
        </w:rPr>
      </w:pPr>
      <w:r w:rsidRPr="00D87E9E">
        <w:rPr>
          <w:rStyle w:val="Strong"/>
          <w:rFonts w:ascii="Arial" w:hAnsi="Arial" w:cs="Arial"/>
          <w:b w:val="0"/>
          <w:bCs w:val="0"/>
        </w:rPr>
        <w:t>149.i 7 Bank Statement for both accounts.</w:t>
      </w:r>
    </w:p>
    <w:p w14:paraId="0989077B" w14:textId="77777777" w:rsidR="00D87E9E" w:rsidRPr="00D87E9E" w:rsidRDefault="00D87E9E" w:rsidP="00D87E9E">
      <w:pPr>
        <w:pStyle w:val="ListParagraph"/>
        <w:ind w:left="2223" w:hanging="705"/>
        <w:rPr>
          <w:rStyle w:val="Strong"/>
          <w:rFonts w:ascii="Arial" w:hAnsi="Arial" w:cs="Arial"/>
          <w:b w:val="0"/>
          <w:bCs w:val="0"/>
        </w:rPr>
      </w:pPr>
    </w:p>
    <w:p w14:paraId="68F0B553" w14:textId="77777777" w:rsidR="00D87E9E" w:rsidRPr="00D87E9E" w:rsidRDefault="00D87E9E" w:rsidP="00D87E9E">
      <w:pPr>
        <w:rPr>
          <w:rStyle w:val="Strong"/>
          <w:rFonts w:ascii="Arial" w:hAnsi="Arial" w:cs="Arial"/>
          <w:b w:val="0"/>
          <w:bCs w:val="0"/>
          <w:sz w:val="24"/>
          <w:szCs w:val="24"/>
        </w:rPr>
      </w:pPr>
      <w:r w:rsidRPr="005269C9">
        <w:rPr>
          <w:rStyle w:val="Strong"/>
          <w:rFonts w:ascii="Arial" w:hAnsi="Arial" w:cs="Arial"/>
        </w:rPr>
        <w:t xml:space="preserve">     </w:t>
      </w:r>
      <w:r w:rsidRPr="005269C9">
        <w:rPr>
          <w:rStyle w:val="Strong"/>
          <w:rFonts w:ascii="Arial" w:hAnsi="Arial" w:cs="Arial"/>
          <w:sz w:val="24"/>
          <w:szCs w:val="24"/>
        </w:rPr>
        <w:t>19/149.ii</w:t>
      </w:r>
      <w:r w:rsidRPr="00D87E9E">
        <w:rPr>
          <w:rStyle w:val="Strong"/>
          <w:rFonts w:ascii="Arial" w:hAnsi="Arial" w:cs="Arial"/>
          <w:b w:val="0"/>
          <w:bCs w:val="0"/>
          <w:sz w:val="24"/>
          <w:szCs w:val="24"/>
        </w:rPr>
        <w:tab/>
        <w:t>Financial Matters (March)</w:t>
      </w:r>
    </w:p>
    <w:p w14:paraId="75692178" w14:textId="77777777"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149.ii.1 Income and Expenditure Details for March 2020</w:t>
      </w:r>
    </w:p>
    <w:p w14:paraId="5D35DD25" w14:textId="77777777"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149.ii 2 Bank reconciliation Statement as at 31</w:t>
      </w:r>
      <w:r w:rsidRPr="00D87E9E">
        <w:rPr>
          <w:rStyle w:val="Strong"/>
          <w:rFonts w:ascii="Arial" w:hAnsi="Arial" w:cs="Arial"/>
          <w:b w:val="0"/>
          <w:bCs w:val="0"/>
          <w:vertAlign w:val="superscript"/>
        </w:rPr>
        <w:t>st</w:t>
      </w:r>
      <w:r w:rsidRPr="00D87E9E">
        <w:rPr>
          <w:rStyle w:val="Strong"/>
          <w:rFonts w:ascii="Arial" w:hAnsi="Arial" w:cs="Arial"/>
          <w:b w:val="0"/>
          <w:bCs w:val="0"/>
        </w:rPr>
        <w:t xml:space="preserve"> March 2020 </w:t>
      </w:r>
    </w:p>
    <w:p w14:paraId="7671CBA6" w14:textId="77777777"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w:t>
      </w:r>
      <w:r w:rsidRPr="00D87E9E">
        <w:rPr>
          <w:rStyle w:val="Strong"/>
          <w:rFonts w:ascii="Arial" w:hAnsi="Arial" w:cs="Arial"/>
          <w:b w:val="0"/>
          <w:bCs w:val="0"/>
        </w:rPr>
        <w:tab/>
        <w:t xml:space="preserve"> 149.ii 3 Monthly analysis of cash book for March 2020</w:t>
      </w:r>
    </w:p>
    <w:p w14:paraId="069E9F23" w14:textId="77777777"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149.ii 4 Budget to date</w:t>
      </w:r>
    </w:p>
    <w:p w14:paraId="0E4BB0B3" w14:textId="77777777" w:rsidR="00D87E9E" w:rsidRPr="00D87E9E" w:rsidRDefault="00D87E9E" w:rsidP="00D87E9E">
      <w:pPr>
        <w:pStyle w:val="ListParagraph"/>
        <w:ind w:left="2223" w:hanging="705"/>
        <w:rPr>
          <w:rStyle w:val="Strong"/>
          <w:rFonts w:ascii="Arial" w:hAnsi="Arial" w:cs="Arial"/>
          <w:b w:val="0"/>
          <w:bCs w:val="0"/>
        </w:rPr>
      </w:pPr>
      <w:r w:rsidRPr="00D87E9E">
        <w:rPr>
          <w:rStyle w:val="Strong"/>
          <w:rFonts w:ascii="Arial" w:hAnsi="Arial" w:cs="Arial"/>
          <w:b w:val="0"/>
          <w:bCs w:val="0"/>
        </w:rPr>
        <w:t>149.ii 5 Statement of Parish Council Investment.</w:t>
      </w:r>
    </w:p>
    <w:p w14:paraId="08C6723C" w14:textId="77777777" w:rsidR="00D87E9E" w:rsidRPr="00D87E9E" w:rsidRDefault="00D87E9E" w:rsidP="00D87E9E">
      <w:pPr>
        <w:pStyle w:val="ListParagraph"/>
        <w:ind w:left="2223" w:hanging="705"/>
        <w:rPr>
          <w:rStyle w:val="Strong"/>
          <w:rFonts w:ascii="Arial" w:hAnsi="Arial" w:cs="Arial"/>
          <w:b w:val="0"/>
          <w:bCs w:val="0"/>
        </w:rPr>
      </w:pPr>
      <w:r w:rsidRPr="00D87E9E">
        <w:rPr>
          <w:rStyle w:val="Strong"/>
          <w:rFonts w:ascii="Arial" w:hAnsi="Arial" w:cs="Arial"/>
          <w:b w:val="0"/>
          <w:bCs w:val="0"/>
        </w:rPr>
        <w:t>149.ii 6 Statement of Invoices for approval to be paid March 2020</w:t>
      </w:r>
    </w:p>
    <w:p w14:paraId="40192BE8" w14:textId="77777777" w:rsidR="00D87E9E" w:rsidRPr="00D87E9E" w:rsidRDefault="00D87E9E" w:rsidP="00D87E9E">
      <w:pPr>
        <w:pStyle w:val="ListParagraph"/>
        <w:ind w:left="2223" w:hanging="705"/>
        <w:rPr>
          <w:rStyle w:val="Strong"/>
          <w:rFonts w:ascii="Arial" w:hAnsi="Arial" w:cs="Arial"/>
          <w:b w:val="0"/>
          <w:bCs w:val="0"/>
        </w:rPr>
      </w:pPr>
      <w:r w:rsidRPr="00D87E9E">
        <w:rPr>
          <w:rStyle w:val="Strong"/>
          <w:rFonts w:ascii="Arial" w:hAnsi="Arial" w:cs="Arial"/>
          <w:b w:val="0"/>
          <w:bCs w:val="0"/>
        </w:rPr>
        <w:t>149.ii 7 Bank Statement for both accounts.</w:t>
      </w:r>
    </w:p>
    <w:p w14:paraId="20B64165" w14:textId="77777777" w:rsidR="00D87E9E" w:rsidRPr="00D87E9E" w:rsidRDefault="00D87E9E" w:rsidP="00D87E9E">
      <w:pPr>
        <w:rPr>
          <w:rStyle w:val="Strong"/>
          <w:rFonts w:ascii="Arial" w:hAnsi="Arial" w:cs="Arial"/>
          <w:b w:val="0"/>
          <w:bCs w:val="0"/>
          <w:sz w:val="24"/>
          <w:szCs w:val="24"/>
        </w:rPr>
      </w:pPr>
    </w:p>
    <w:p w14:paraId="0AF77891" w14:textId="77777777" w:rsidR="00D87E9E" w:rsidRPr="00D87E9E" w:rsidRDefault="00D87E9E" w:rsidP="00D87E9E">
      <w:pPr>
        <w:rPr>
          <w:rStyle w:val="Strong"/>
          <w:rFonts w:ascii="Arial" w:hAnsi="Arial" w:cs="Arial"/>
          <w:b w:val="0"/>
          <w:bCs w:val="0"/>
          <w:sz w:val="24"/>
          <w:szCs w:val="24"/>
        </w:rPr>
      </w:pPr>
      <w:r w:rsidRPr="00D87E9E">
        <w:rPr>
          <w:rStyle w:val="Strong"/>
          <w:rFonts w:ascii="Arial" w:hAnsi="Arial" w:cs="Arial"/>
          <w:b w:val="0"/>
          <w:bCs w:val="0"/>
          <w:sz w:val="24"/>
          <w:szCs w:val="24"/>
        </w:rPr>
        <w:t xml:space="preserve">      </w:t>
      </w:r>
      <w:r w:rsidRPr="005269C9">
        <w:rPr>
          <w:rStyle w:val="Strong"/>
          <w:rFonts w:ascii="Arial" w:hAnsi="Arial" w:cs="Arial"/>
          <w:sz w:val="24"/>
          <w:szCs w:val="24"/>
        </w:rPr>
        <w:t>19/149.iii</w:t>
      </w:r>
      <w:r w:rsidRPr="00D87E9E">
        <w:rPr>
          <w:rStyle w:val="Strong"/>
          <w:rFonts w:ascii="Arial" w:hAnsi="Arial" w:cs="Arial"/>
          <w:b w:val="0"/>
          <w:bCs w:val="0"/>
          <w:sz w:val="24"/>
          <w:szCs w:val="24"/>
        </w:rPr>
        <w:t xml:space="preserve">   Financial Matters (April 2020)</w:t>
      </w:r>
    </w:p>
    <w:p w14:paraId="52D900FB" w14:textId="77777777"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149.iii.1 Income and Expenditure Details for April 2020</w:t>
      </w:r>
    </w:p>
    <w:p w14:paraId="6A0780C3" w14:textId="77777777"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149.iii 2 Bank reconciliation Statement as at 30</w:t>
      </w:r>
      <w:r w:rsidRPr="00D87E9E">
        <w:rPr>
          <w:rStyle w:val="Strong"/>
          <w:rFonts w:ascii="Arial" w:hAnsi="Arial" w:cs="Arial"/>
          <w:b w:val="0"/>
          <w:bCs w:val="0"/>
          <w:vertAlign w:val="superscript"/>
        </w:rPr>
        <w:t>th</w:t>
      </w:r>
      <w:r w:rsidRPr="00D87E9E">
        <w:rPr>
          <w:rStyle w:val="Strong"/>
          <w:rFonts w:ascii="Arial" w:hAnsi="Arial" w:cs="Arial"/>
          <w:b w:val="0"/>
          <w:bCs w:val="0"/>
        </w:rPr>
        <w:t xml:space="preserve"> April 2020 </w:t>
      </w:r>
    </w:p>
    <w:p w14:paraId="3CE3A20A" w14:textId="77777777"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w:t>
      </w:r>
      <w:r w:rsidRPr="00D87E9E">
        <w:rPr>
          <w:rStyle w:val="Strong"/>
          <w:rFonts w:ascii="Arial" w:hAnsi="Arial" w:cs="Arial"/>
          <w:b w:val="0"/>
          <w:bCs w:val="0"/>
        </w:rPr>
        <w:tab/>
        <w:t xml:space="preserve"> 149.iii 3 Monthly analysis of cash book for April 2020</w:t>
      </w:r>
    </w:p>
    <w:p w14:paraId="03CC3460" w14:textId="77777777"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149.iii 4 Budget to date</w:t>
      </w:r>
    </w:p>
    <w:p w14:paraId="4C01F914" w14:textId="77777777" w:rsidR="00D87E9E" w:rsidRPr="00D87E9E" w:rsidRDefault="00D87E9E" w:rsidP="00D87E9E">
      <w:pPr>
        <w:pStyle w:val="ListParagraph"/>
        <w:ind w:left="2223" w:hanging="705"/>
        <w:rPr>
          <w:rStyle w:val="Strong"/>
          <w:rFonts w:ascii="Arial" w:hAnsi="Arial" w:cs="Arial"/>
          <w:b w:val="0"/>
          <w:bCs w:val="0"/>
        </w:rPr>
      </w:pPr>
      <w:r w:rsidRPr="00D87E9E">
        <w:rPr>
          <w:rStyle w:val="Strong"/>
          <w:rFonts w:ascii="Arial" w:hAnsi="Arial" w:cs="Arial"/>
          <w:b w:val="0"/>
          <w:bCs w:val="0"/>
        </w:rPr>
        <w:t>149.iii 5 Statement of Parish Council Investment.</w:t>
      </w:r>
    </w:p>
    <w:p w14:paraId="02BD4292" w14:textId="01842F98" w:rsidR="00D87E9E" w:rsidRPr="00D87E9E" w:rsidRDefault="00D87E9E" w:rsidP="00D87E9E">
      <w:pPr>
        <w:pStyle w:val="ListParagraph"/>
        <w:ind w:left="2223" w:hanging="705"/>
        <w:rPr>
          <w:rStyle w:val="Strong"/>
          <w:rFonts w:ascii="Arial" w:hAnsi="Arial" w:cs="Arial"/>
          <w:b w:val="0"/>
          <w:bCs w:val="0"/>
        </w:rPr>
      </w:pPr>
      <w:r w:rsidRPr="00D87E9E">
        <w:rPr>
          <w:rStyle w:val="Strong"/>
          <w:rFonts w:ascii="Arial" w:hAnsi="Arial" w:cs="Arial"/>
          <w:b w:val="0"/>
          <w:bCs w:val="0"/>
        </w:rPr>
        <w:t xml:space="preserve">149.iii 6 Statement of Invoices for approval to be paid </w:t>
      </w:r>
      <w:r w:rsidR="004805C2">
        <w:rPr>
          <w:rStyle w:val="Strong"/>
          <w:rFonts w:ascii="Arial" w:hAnsi="Arial" w:cs="Arial"/>
          <w:b w:val="0"/>
          <w:bCs w:val="0"/>
        </w:rPr>
        <w:t>May</w:t>
      </w:r>
      <w:r w:rsidRPr="00D87E9E">
        <w:rPr>
          <w:rStyle w:val="Strong"/>
          <w:rFonts w:ascii="Arial" w:hAnsi="Arial" w:cs="Arial"/>
          <w:b w:val="0"/>
          <w:bCs w:val="0"/>
        </w:rPr>
        <w:t xml:space="preserve"> 2020</w:t>
      </w:r>
    </w:p>
    <w:p w14:paraId="31AF8766" w14:textId="77777777" w:rsidR="00D87E9E" w:rsidRPr="00D87E9E" w:rsidRDefault="00D87E9E" w:rsidP="00D87E9E">
      <w:pPr>
        <w:pStyle w:val="ListParagraph"/>
        <w:ind w:left="2223" w:hanging="705"/>
        <w:rPr>
          <w:rStyle w:val="Strong"/>
          <w:rFonts w:ascii="Arial" w:hAnsi="Arial" w:cs="Arial"/>
          <w:b w:val="0"/>
          <w:bCs w:val="0"/>
        </w:rPr>
      </w:pPr>
      <w:r w:rsidRPr="00D87E9E">
        <w:rPr>
          <w:rStyle w:val="Strong"/>
          <w:rFonts w:ascii="Arial" w:hAnsi="Arial" w:cs="Arial"/>
          <w:b w:val="0"/>
          <w:bCs w:val="0"/>
        </w:rPr>
        <w:t>149.iii 7 Bank Statement for both accounts.</w:t>
      </w:r>
    </w:p>
    <w:p w14:paraId="35EA1BEA" w14:textId="77777777" w:rsidR="00D87E9E" w:rsidRPr="00D87E9E" w:rsidRDefault="00D87E9E" w:rsidP="00D87E9E">
      <w:pPr>
        <w:rPr>
          <w:rStyle w:val="Strong"/>
          <w:rFonts w:ascii="Arial" w:hAnsi="Arial" w:cs="Arial"/>
          <w:b w:val="0"/>
          <w:bCs w:val="0"/>
          <w:sz w:val="24"/>
          <w:szCs w:val="24"/>
        </w:rPr>
      </w:pPr>
    </w:p>
    <w:p w14:paraId="10A1A2F5" w14:textId="4947A75E" w:rsidR="0017156C" w:rsidRDefault="004805C2" w:rsidP="00B05823">
      <w:pPr>
        <w:pStyle w:val="NoSpacing"/>
        <w:rPr>
          <w:rFonts w:ascii="Arial" w:hAnsi="Arial" w:cs="Arial"/>
          <w:b/>
          <w:bCs/>
          <w:sz w:val="24"/>
          <w:szCs w:val="24"/>
        </w:rPr>
      </w:pPr>
      <w:r>
        <w:rPr>
          <w:rFonts w:ascii="Arial" w:hAnsi="Arial" w:cs="Arial"/>
          <w:sz w:val="24"/>
          <w:szCs w:val="24"/>
        </w:rPr>
        <w:t xml:space="preserve"> </w:t>
      </w:r>
      <w:r w:rsidR="00E812FF">
        <w:rPr>
          <w:rFonts w:ascii="Arial" w:hAnsi="Arial" w:cs="Arial"/>
          <w:b/>
          <w:bCs/>
          <w:sz w:val="24"/>
          <w:szCs w:val="24"/>
        </w:rPr>
        <w:t>Moved by Cllr. Coyle and</w:t>
      </w:r>
      <w:r w:rsidR="00F00B9E">
        <w:rPr>
          <w:rFonts w:ascii="Arial" w:hAnsi="Arial" w:cs="Arial"/>
          <w:b/>
          <w:bCs/>
          <w:sz w:val="24"/>
          <w:szCs w:val="24"/>
        </w:rPr>
        <w:t xml:space="preserve"> seconded</w:t>
      </w:r>
      <w:r w:rsidR="00E812FF">
        <w:rPr>
          <w:rFonts w:ascii="Arial" w:hAnsi="Arial" w:cs="Arial"/>
          <w:b/>
          <w:bCs/>
          <w:sz w:val="24"/>
          <w:szCs w:val="24"/>
        </w:rPr>
        <w:t xml:space="preserve"> by Cllr. Dooley that the above three months accounts be moved enbloc was </w:t>
      </w:r>
      <w:r w:rsidR="00F00B9E">
        <w:rPr>
          <w:rFonts w:ascii="Arial" w:hAnsi="Arial" w:cs="Arial"/>
          <w:b/>
          <w:bCs/>
          <w:sz w:val="24"/>
          <w:szCs w:val="24"/>
        </w:rPr>
        <w:t>agreed by all except Cllr. Watson who abstained.</w:t>
      </w:r>
    </w:p>
    <w:p w14:paraId="5CECA76D" w14:textId="7DDFD81C" w:rsidR="00733068" w:rsidRDefault="00733068" w:rsidP="00B05823">
      <w:pPr>
        <w:pStyle w:val="NoSpacing"/>
        <w:rPr>
          <w:rFonts w:ascii="Arial" w:hAnsi="Arial" w:cs="Arial"/>
          <w:b/>
          <w:bCs/>
          <w:sz w:val="24"/>
          <w:szCs w:val="24"/>
        </w:rPr>
      </w:pPr>
    </w:p>
    <w:p w14:paraId="0F72B05F" w14:textId="692BC87F" w:rsidR="00733068" w:rsidRDefault="00C4710C" w:rsidP="00B05823">
      <w:pPr>
        <w:pStyle w:val="NoSpacing"/>
        <w:rPr>
          <w:rFonts w:ascii="Arial" w:hAnsi="Arial" w:cs="Arial"/>
          <w:b/>
          <w:bCs/>
          <w:sz w:val="24"/>
          <w:szCs w:val="24"/>
        </w:rPr>
      </w:pPr>
      <w:r w:rsidRPr="00D86572">
        <w:rPr>
          <w:rFonts w:ascii="Arial" w:hAnsi="Arial" w:cs="Arial"/>
          <w:b/>
          <w:bCs/>
          <w:sz w:val="24"/>
          <w:szCs w:val="24"/>
        </w:rPr>
        <w:t>19/150</w:t>
      </w:r>
      <w:r>
        <w:rPr>
          <w:rFonts w:ascii="Arial" w:hAnsi="Arial" w:cs="Arial"/>
          <w:sz w:val="24"/>
          <w:szCs w:val="24"/>
        </w:rPr>
        <w:t xml:space="preserve"> </w:t>
      </w:r>
      <w:r w:rsidRPr="00C4710C">
        <w:rPr>
          <w:rFonts w:ascii="Arial" w:hAnsi="Arial" w:cs="Arial"/>
          <w:b/>
          <w:bCs/>
          <w:sz w:val="24"/>
          <w:szCs w:val="24"/>
        </w:rPr>
        <w:t>To receive – The Clerks Report</w:t>
      </w:r>
    </w:p>
    <w:p w14:paraId="4FB7A88C" w14:textId="53C9D8BA" w:rsidR="00C4710C" w:rsidRDefault="00C4710C" w:rsidP="00B05823">
      <w:pPr>
        <w:pStyle w:val="NoSpacing"/>
        <w:rPr>
          <w:rFonts w:ascii="Arial" w:hAnsi="Arial" w:cs="Arial"/>
          <w:b/>
          <w:bCs/>
          <w:sz w:val="24"/>
          <w:szCs w:val="24"/>
        </w:rPr>
      </w:pPr>
    </w:p>
    <w:p w14:paraId="018C378F" w14:textId="34DBC435" w:rsidR="00C4710C" w:rsidRPr="00C4710C" w:rsidRDefault="0080268C" w:rsidP="00B05823">
      <w:pPr>
        <w:pStyle w:val="NoSpacing"/>
        <w:rPr>
          <w:rFonts w:ascii="Arial" w:hAnsi="Arial" w:cs="Arial"/>
          <w:b/>
          <w:bCs/>
          <w:sz w:val="24"/>
          <w:szCs w:val="24"/>
        </w:rPr>
      </w:pPr>
      <w:r>
        <w:rPr>
          <w:rFonts w:ascii="Arial" w:hAnsi="Arial" w:cs="Arial"/>
          <w:b/>
          <w:bCs/>
          <w:sz w:val="24"/>
          <w:szCs w:val="24"/>
        </w:rPr>
        <w:t>Moved by Cllr. Coyle and seconded by Cllr. Watson that the Clerks report be re</w:t>
      </w:r>
      <w:r w:rsidR="00D86572">
        <w:rPr>
          <w:rFonts w:ascii="Arial" w:hAnsi="Arial" w:cs="Arial"/>
          <w:b/>
          <w:bCs/>
          <w:sz w:val="24"/>
          <w:szCs w:val="24"/>
        </w:rPr>
        <w:t>ceived and accepted enbloc. All in favour</w:t>
      </w:r>
    </w:p>
    <w:p w14:paraId="62BCEA3F" w14:textId="047356D8" w:rsidR="00557EFF" w:rsidRDefault="00557EFF" w:rsidP="00C74CBC">
      <w:pPr>
        <w:pStyle w:val="NoSpacing"/>
        <w:rPr>
          <w:rFonts w:ascii="Arial" w:hAnsi="Arial" w:cs="Arial"/>
          <w:sz w:val="24"/>
          <w:szCs w:val="24"/>
        </w:rPr>
      </w:pPr>
    </w:p>
    <w:p w14:paraId="60693F5D" w14:textId="0444CC62" w:rsidR="005E576D" w:rsidRDefault="00361D6C" w:rsidP="00C74CBC">
      <w:pPr>
        <w:pStyle w:val="NoSpacing"/>
        <w:rPr>
          <w:rFonts w:ascii="Arial" w:hAnsi="Arial" w:cs="Arial"/>
          <w:b/>
          <w:bCs/>
          <w:sz w:val="24"/>
          <w:szCs w:val="24"/>
        </w:rPr>
      </w:pPr>
      <w:r>
        <w:rPr>
          <w:rFonts w:ascii="Arial" w:hAnsi="Arial" w:cs="Arial"/>
          <w:b/>
          <w:bCs/>
          <w:sz w:val="24"/>
          <w:szCs w:val="24"/>
        </w:rPr>
        <w:t>19/</w:t>
      </w:r>
      <w:r w:rsidR="007B4FB0">
        <w:rPr>
          <w:rFonts w:ascii="Arial" w:hAnsi="Arial" w:cs="Arial"/>
          <w:b/>
          <w:bCs/>
          <w:sz w:val="24"/>
          <w:szCs w:val="24"/>
        </w:rPr>
        <w:t>1</w:t>
      </w:r>
      <w:r w:rsidR="00D86572">
        <w:rPr>
          <w:rFonts w:ascii="Arial" w:hAnsi="Arial" w:cs="Arial"/>
          <w:b/>
          <w:bCs/>
          <w:sz w:val="24"/>
          <w:szCs w:val="24"/>
        </w:rPr>
        <w:t>51</w:t>
      </w:r>
      <w:r>
        <w:rPr>
          <w:rFonts w:ascii="Arial" w:hAnsi="Arial" w:cs="Arial"/>
          <w:b/>
          <w:bCs/>
          <w:sz w:val="24"/>
          <w:szCs w:val="24"/>
        </w:rPr>
        <w:t xml:space="preserve"> To note Correspondence received</w:t>
      </w:r>
    </w:p>
    <w:p w14:paraId="7FCB5086" w14:textId="6969104D" w:rsidR="00150246" w:rsidRPr="009840C6" w:rsidRDefault="00515F2D" w:rsidP="00C74CBC">
      <w:pPr>
        <w:pStyle w:val="NoSpacing"/>
        <w:rPr>
          <w:rFonts w:ascii="Arial" w:hAnsi="Arial" w:cs="Arial"/>
          <w:sz w:val="24"/>
          <w:szCs w:val="24"/>
        </w:rPr>
      </w:pPr>
      <w:r>
        <w:rPr>
          <w:rFonts w:ascii="Arial" w:hAnsi="Arial" w:cs="Arial"/>
          <w:sz w:val="24"/>
          <w:szCs w:val="24"/>
        </w:rPr>
        <w:t xml:space="preserve"> </w:t>
      </w:r>
      <w:r w:rsidR="00150246" w:rsidRPr="009840C6">
        <w:rPr>
          <w:rFonts w:ascii="Arial" w:hAnsi="Arial" w:cs="Arial"/>
          <w:sz w:val="24"/>
          <w:szCs w:val="24"/>
        </w:rPr>
        <w:t>Moved</w:t>
      </w:r>
      <w:r w:rsidR="000F25B8">
        <w:rPr>
          <w:rFonts w:ascii="Arial" w:hAnsi="Arial" w:cs="Arial"/>
          <w:sz w:val="24"/>
          <w:szCs w:val="24"/>
        </w:rPr>
        <w:t xml:space="preserve"> by Cllr. Coyle and seconded by </w:t>
      </w:r>
      <w:r w:rsidR="007C267D">
        <w:rPr>
          <w:rFonts w:ascii="Arial" w:hAnsi="Arial" w:cs="Arial"/>
          <w:sz w:val="24"/>
          <w:szCs w:val="24"/>
        </w:rPr>
        <w:t>Cllr. Street</w:t>
      </w:r>
      <w:r w:rsidR="00150246" w:rsidRPr="009840C6">
        <w:rPr>
          <w:rFonts w:ascii="Arial" w:hAnsi="Arial" w:cs="Arial"/>
          <w:sz w:val="24"/>
          <w:szCs w:val="24"/>
        </w:rPr>
        <w:t xml:space="preserve"> that the correspondence be noted</w:t>
      </w:r>
    </w:p>
    <w:p w14:paraId="49E81CC4" w14:textId="443D51A5" w:rsidR="00AD5D7E" w:rsidRDefault="00515F2D" w:rsidP="00C74CBC">
      <w:pPr>
        <w:pStyle w:val="NoSpacing"/>
        <w:rPr>
          <w:rFonts w:ascii="Arial" w:hAnsi="Arial" w:cs="Arial"/>
          <w:b/>
          <w:bCs/>
          <w:sz w:val="24"/>
          <w:szCs w:val="24"/>
        </w:rPr>
      </w:pPr>
      <w:r>
        <w:rPr>
          <w:rFonts w:ascii="Arial" w:hAnsi="Arial" w:cs="Arial"/>
          <w:b/>
          <w:bCs/>
          <w:sz w:val="24"/>
          <w:szCs w:val="24"/>
        </w:rPr>
        <w:t xml:space="preserve"> </w:t>
      </w:r>
      <w:r w:rsidR="00AD5D7E">
        <w:rPr>
          <w:rFonts w:ascii="Arial" w:hAnsi="Arial" w:cs="Arial"/>
          <w:b/>
          <w:bCs/>
          <w:sz w:val="24"/>
          <w:szCs w:val="24"/>
        </w:rPr>
        <w:t>All in favour.</w:t>
      </w:r>
    </w:p>
    <w:p w14:paraId="55D102E1" w14:textId="4E684D13" w:rsidR="00AD5D7E" w:rsidRDefault="00AD5D7E" w:rsidP="00C74CBC">
      <w:pPr>
        <w:pStyle w:val="NoSpacing"/>
        <w:rPr>
          <w:rFonts w:ascii="Arial" w:hAnsi="Arial" w:cs="Arial"/>
          <w:b/>
          <w:bCs/>
          <w:sz w:val="24"/>
          <w:szCs w:val="24"/>
        </w:rPr>
      </w:pPr>
    </w:p>
    <w:p w14:paraId="4912817B" w14:textId="6FABD79C" w:rsidR="00DA4121" w:rsidRDefault="00AD5D7E" w:rsidP="00C74CBC">
      <w:pPr>
        <w:pStyle w:val="NoSpacing"/>
        <w:rPr>
          <w:rFonts w:ascii="Arial" w:hAnsi="Arial" w:cs="Arial"/>
          <w:b/>
          <w:bCs/>
          <w:sz w:val="24"/>
          <w:szCs w:val="24"/>
        </w:rPr>
      </w:pPr>
      <w:r>
        <w:rPr>
          <w:rFonts w:ascii="Arial" w:hAnsi="Arial" w:cs="Arial"/>
          <w:b/>
          <w:bCs/>
          <w:sz w:val="24"/>
          <w:szCs w:val="24"/>
        </w:rPr>
        <w:t>19/</w:t>
      </w:r>
      <w:r w:rsidR="00252891">
        <w:rPr>
          <w:rFonts w:ascii="Arial" w:hAnsi="Arial" w:cs="Arial"/>
          <w:b/>
          <w:bCs/>
          <w:sz w:val="24"/>
          <w:szCs w:val="24"/>
        </w:rPr>
        <w:t>152</w:t>
      </w:r>
      <w:r>
        <w:rPr>
          <w:rFonts w:ascii="Arial" w:hAnsi="Arial" w:cs="Arial"/>
          <w:b/>
          <w:bCs/>
          <w:sz w:val="24"/>
          <w:szCs w:val="24"/>
        </w:rPr>
        <w:t xml:space="preserve"> To note – the date of the next meeting</w:t>
      </w:r>
      <w:r w:rsidR="002C37F9">
        <w:rPr>
          <w:rFonts w:ascii="Arial" w:hAnsi="Arial" w:cs="Arial"/>
          <w:b/>
          <w:bCs/>
          <w:sz w:val="24"/>
          <w:szCs w:val="24"/>
        </w:rPr>
        <w:t xml:space="preserve"> of the Parish Council -</w:t>
      </w:r>
      <w:r w:rsidR="00DA4121">
        <w:rPr>
          <w:rFonts w:ascii="Arial" w:hAnsi="Arial" w:cs="Arial"/>
          <w:b/>
          <w:bCs/>
          <w:sz w:val="24"/>
          <w:szCs w:val="24"/>
        </w:rPr>
        <w:t>1</w:t>
      </w:r>
      <w:r w:rsidR="00252891">
        <w:rPr>
          <w:rFonts w:ascii="Arial" w:hAnsi="Arial" w:cs="Arial"/>
          <w:b/>
          <w:bCs/>
          <w:sz w:val="24"/>
          <w:szCs w:val="24"/>
        </w:rPr>
        <w:t>7</w:t>
      </w:r>
      <w:r w:rsidR="003F02CB">
        <w:rPr>
          <w:rFonts w:ascii="Arial" w:hAnsi="Arial" w:cs="Arial"/>
          <w:b/>
          <w:bCs/>
          <w:sz w:val="24"/>
          <w:szCs w:val="24"/>
          <w:vertAlign w:val="superscript"/>
        </w:rPr>
        <w:t>th</w:t>
      </w:r>
      <w:r w:rsidR="00BE09C6">
        <w:rPr>
          <w:rFonts w:ascii="Arial" w:hAnsi="Arial" w:cs="Arial"/>
          <w:b/>
          <w:bCs/>
          <w:sz w:val="24"/>
          <w:szCs w:val="24"/>
        </w:rPr>
        <w:t xml:space="preserve"> </w:t>
      </w:r>
      <w:r w:rsidR="00252891">
        <w:rPr>
          <w:rFonts w:ascii="Arial" w:hAnsi="Arial" w:cs="Arial"/>
          <w:b/>
          <w:bCs/>
          <w:sz w:val="24"/>
          <w:szCs w:val="24"/>
        </w:rPr>
        <w:t>June</w:t>
      </w:r>
      <w:r w:rsidR="00BE09C6">
        <w:rPr>
          <w:rFonts w:ascii="Arial" w:hAnsi="Arial" w:cs="Arial"/>
          <w:b/>
          <w:bCs/>
          <w:sz w:val="24"/>
          <w:szCs w:val="24"/>
        </w:rPr>
        <w:t xml:space="preserve"> </w:t>
      </w:r>
      <w:r w:rsidR="002C37F9">
        <w:rPr>
          <w:rFonts w:ascii="Arial" w:hAnsi="Arial" w:cs="Arial"/>
          <w:b/>
          <w:bCs/>
          <w:sz w:val="24"/>
          <w:szCs w:val="24"/>
        </w:rPr>
        <w:t>20</w:t>
      </w:r>
      <w:r w:rsidR="007B4FB0">
        <w:rPr>
          <w:rFonts w:ascii="Arial" w:hAnsi="Arial" w:cs="Arial"/>
          <w:b/>
          <w:bCs/>
          <w:sz w:val="24"/>
          <w:szCs w:val="24"/>
        </w:rPr>
        <w:t>20</w:t>
      </w:r>
      <w:r w:rsidR="002C37F9">
        <w:rPr>
          <w:rFonts w:ascii="Arial" w:hAnsi="Arial" w:cs="Arial"/>
          <w:b/>
          <w:bCs/>
          <w:sz w:val="24"/>
          <w:szCs w:val="24"/>
        </w:rPr>
        <w:t xml:space="preserve"> at 7.00pm</w:t>
      </w:r>
      <w:r w:rsidR="007B4FB0">
        <w:rPr>
          <w:rFonts w:ascii="Arial" w:hAnsi="Arial" w:cs="Arial"/>
          <w:b/>
          <w:bCs/>
          <w:sz w:val="24"/>
          <w:szCs w:val="24"/>
        </w:rPr>
        <w:t xml:space="preserve"> </w:t>
      </w:r>
      <w:r w:rsidR="00252891">
        <w:rPr>
          <w:rFonts w:ascii="Arial" w:hAnsi="Arial" w:cs="Arial"/>
          <w:b/>
          <w:bCs/>
          <w:sz w:val="24"/>
          <w:szCs w:val="24"/>
        </w:rPr>
        <w:t xml:space="preserve">via the Zoom app </w:t>
      </w:r>
      <w:r w:rsidR="00BE5BF0">
        <w:rPr>
          <w:rFonts w:ascii="Arial" w:hAnsi="Arial" w:cs="Arial"/>
          <w:b/>
          <w:bCs/>
          <w:sz w:val="24"/>
          <w:szCs w:val="24"/>
        </w:rPr>
        <w:t>therefore held remotely.</w:t>
      </w:r>
    </w:p>
    <w:p w14:paraId="4B64D87D" w14:textId="08A1F6C3" w:rsidR="007644FD" w:rsidRPr="00AD47DA" w:rsidRDefault="00BE5BF0" w:rsidP="00C74CBC">
      <w:pPr>
        <w:pStyle w:val="NoSpacing"/>
        <w:rPr>
          <w:rFonts w:ascii="Arial" w:hAnsi="Arial" w:cs="Arial"/>
          <w:b/>
          <w:bCs/>
          <w:sz w:val="24"/>
          <w:szCs w:val="24"/>
        </w:rPr>
      </w:pPr>
      <w:r>
        <w:rPr>
          <w:rFonts w:ascii="Arial" w:hAnsi="Arial" w:cs="Arial"/>
          <w:b/>
          <w:bCs/>
          <w:sz w:val="24"/>
          <w:szCs w:val="24"/>
        </w:rPr>
        <w:t>Members expressed their thanks to all for the first virtual meeting</w:t>
      </w:r>
      <w:r w:rsidR="00C90940">
        <w:rPr>
          <w:rFonts w:ascii="Arial" w:hAnsi="Arial" w:cs="Arial"/>
          <w:b/>
          <w:bCs/>
          <w:sz w:val="24"/>
          <w:szCs w:val="24"/>
        </w:rPr>
        <w:t>, that was Chair, Clerk and Members.</w:t>
      </w:r>
    </w:p>
    <w:p w14:paraId="58247A0D" w14:textId="736B8CB7" w:rsidR="00B41E80" w:rsidRDefault="00932B9A" w:rsidP="00B41E80">
      <w:pPr>
        <w:pStyle w:val="NoSpacing"/>
        <w:rPr>
          <w:rFonts w:ascii="Arial" w:hAnsi="Arial" w:cs="Arial"/>
          <w:b/>
          <w:bCs/>
          <w:sz w:val="24"/>
          <w:szCs w:val="24"/>
        </w:rPr>
      </w:pPr>
      <w:r>
        <w:rPr>
          <w:rFonts w:ascii="Arial" w:hAnsi="Arial" w:cs="Arial"/>
          <w:b/>
          <w:bCs/>
          <w:sz w:val="24"/>
          <w:szCs w:val="24"/>
        </w:rPr>
        <w:t>19/153</w:t>
      </w:r>
      <w:r w:rsidR="00B41E80">
        <w:rPr>
          <w:rFonts w:ascii="Arial" w:hAnsi="Arial" w:cs="Arial"/>
          <w:b/>
          <w:bCs/>
          <w:sz w:val="24"/>
          <w:szCs w:val="24"/>
        </w:rPr>
        <w:t xml:space="preserve"> Exclusion of the Public (confidential items)</w:t>
      </w:r>
    </w:p>
    <w:p w14:paraId="1D33B213" w14:textId="77777777" w:rsidR="005269C9" w:rsidRDefault="00B41E80" w:rsidP="00C74CBC">
      <w:pPr>
        <w:pStyle w:val="NoSpacing"/>
        <w:rPr>
          <w:rFonts w:ascii="Arial" w:hAnsi="Arial" w:cs="Arial"/>
          <w:i/>
          <w:iCs/>
          <w:sz w:val="24"/>
          <w:szCs w:val="24"/>
        </w:rPr>
      </w:pPr>
      <w:r>
        <w:rPr>
          <w:rFonts w:ascii="Arial" w:hAnsi="Arial" w:cs="Arial"/>
          <w:i/>
          <w:iCs/>
          <w:sz w:val="24"/>
          <w:szCs w:val="24"/>
        </w:rPr>
        <w:t>In accordance with Public Bodies (admission to meetings) Act 1960 section 1 (2) the Council exclude the public and the press from the meeting by reason of the confidential nature of the business to be transacted.</w:t>
      </w:r>
    </w:p>
    <w:p w14:paraId="77FF600A" w14:textId="11E51A6E" w:rsidR="00C74CBC" w:rsidRPr="003E3482" w:rsidRDefault="003E3482" w:rsidP="00C74CBC">
      <w:pPr>
        <w:pStyle w:val="NoSpacing"/>
        <w:rPr>
          <w:rFonts w:ascii="Arial" w:hAnsi="Arial" w:cs="Arial"/>
          <w:b/>
          <w:bCs/>
          <w:i/>
          <w:iCs/>
          <w:sz w:val="24"/>
          <w:szCs w:val="24"/>
        </w:rPr>
      </w:pPr>
      <w:r>
        <w:rPr>
          <w:rFonts w:ascii="Arial" w:hAnsi="Arial" w:cs="Arial"/>
          <w:i/>
          <w:iCs/>
          <w:sz w:val="24"/>
          <w:szCs w:val="24"/>
        </w:rPr>
        <w:t xml:space="preserve"> </w:t>
      </w:r>
      <w:r>
        <w:rPr>
          <w:rFonts w:ascii="Arial" w:hAnsi="Arial" w:cs="Arial"/>
          <w:b/>
          <w:bCs/>
          <w:i/>
          <w:iCs/>
          <w:sz w:val="24"/>
          <w:szCs w:val="24"/>
        </w:rPr>
        <w:t>NONE</w:t>
      </w:r>
    </w:p>
    <w:sectPr w:rsidR="00C74CBC" w:rsidRPr="003E348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81FA9" w14:textId="77777777" w:rsidR="002B79BC" w:rsidRDefault="002B79BC" w:rsidP="008C3653">
      <w:r>
        <w:separator/>
      </w:r>
    </w:p>
  </w:endnote>
  <w:endnote w:type="continuationSeparator" w:id="0">
    <w:p w14:paraId="6ADA5B41" w14:textId="77777777" w:rsidR="002B79BC" w:rsidRDefault="002B79BC" w:rsidP="008C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6825" w14:textId="77777777" w:rsidR="008C3653" w:rsidRDefault="008C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A2FB" w14:textId="77777777" w:rsidR="008C3653" w:rsidRDefault="008C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D1C0" w14:textId="77777777" w:rsidR="008C3653" w:rsidRDefault="008C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65852" w14:textId="77777777" w:rsidR="002B79BC" w:rsidRDefault="002B79BC" w:rsidP="008C3653">
      <w:r>
        <w:separator/>
      </w:r>
    </w:p>
  </w:footnote>
  <w:footnote w:type="continuationSeparator" w:id="0">
    <w:p w14:paraId="4C150CE9" w14:textId="77777777" w:rsidR="002B79BC" w:rsidRDefault="002B79BC" w:rsidP="008C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6D9E" w14:textId="77777777" w:rsidR="008C3653" w:rsidRDefault="008C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27F0" w14:textId="3D04A1D0" w:rsidR="008C3653" w:rsidRDefault="008C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199FC" w14:textId="77777777" w:rsidR="008C3653" w:rsidRDefault="008C3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214E9"/>
    <w:multiLevelType w:val="hybridMultilevel"/>
    <w:tmpl w:val="293AE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9B4117"/>
    <w:multiLevelType w:val="hybridMultilevel"/>
    <w:tmpl w:val="85769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BC"/>
    <w:rsid w:val="00002601"/>
    <w:rsid w:val="00005FAB"/>
    <w:rsid w:val="000067C3"/>
    <w:rsid w:val="00007951"/>
    <w:rsid w:val="0001023E"/>
    <w:rsid w:val="0001201C"/>
    <w:rsid w:val="00013CCF"/>
    <w:rsid w:val="00013EEC"/>
    <w:rsid w:val="000157C8"/>
    <w:rsid w:val="00017082"/>
    <w:rsid w:val="0001754D"/>
    <w:rsid w:val="000210EA"/>
    <w:rsid w:val="00022667"/>
    <w:rsid w:val="0002358A"/>
    <w:rsid w:val="00023615"/>
    <w:rsid w:val="0002431B"/>
    <w:rsid w:val="000243F8"/>
    <w:rsid w:val="0002578F"/>
    <w:rsid w:val="00025C0B"/>
    <w:rsid w:val="000260C4"/>
    <w:rsid w:val="00026450"/>
    <w:rsid w:val="00026914"/>
    <w:rsid w:val="0002759C"/>
    <w:rsid w:val="000335C8"/>
    <w:rsid w:val="00033C84"/>
    <w:rsid w:val="000341DE"/>
    <w:rsid w:val="000368BA"/>
    <w:rsid w:val="00036F5D"/>
    <w:rsid w:val="000371F9"/>
    <w:rsid w:val="0003720C"/>
    <w:rsid w:val="00041023"/>
    <w:rsid w:val="000445C0"/>
    <w:rsid w:val="00045DB8"/>
    <w:rsid w:val="000462ED"/>
    <w:rsid w:val="000466EA"/>
    <w:rsid w:val="0004726C"/>
    <w:rsid w:val="00050AE4"/>
    <w:rsid w:val="00051512"/>
    <w:rsid w:val="00051825"/>
    <w:rsid w:val="00051857"/>
    <w:rsid w:val="00051BF9"/>
    <w:rsid w:val="00052519"/>
    <w:rsid w:val="0005490A"/>
    <w:rsid w:val="00054C77"/>
    <w:rsid w:val="00055067"/>
    <w:rsid w:val="00056628"/>
    <w:rsid w:val="00060A1A"/>
    <w:rsid w:val="000610CA"/>
    <w:rsid w:val="00062234"/>
    <w:rsid w:val="000641EF"/>
    <w:rsid w:val="00066C53"/>
    <w:rsid w:val="00067237"/>
    <w:rsid w:val="000679B7"/>
    <w:rsid w:val="00067B50"/>
    <w:rsid w:val="00067C65"/>
    <w:rsid w:val="0007191B"/>
    <w:rsid w:val="000747B8"/>
    <w:rsid w:val="00075E81"/>
    <w:rsid w:val="00075F31"/>
    <w:rsid w:val="000761C9"/>
    <w:rsid w:val="00080E5A"/>
    <w:rsid w:val="00081591"/>
    <w:rsid w:val="00083722"/>
    <w:rsid w:val="0008406E"/>
    <w:rsid w:val="00084B9C"/>
    <w:rsid w:val="000861D5"/>
    <w:rsid w:val="00086B33"/>
    <w:rsid w:val="000877B2"/>
    <w:rsid w:val="000913CE"/>
    <w:rsid w:val="00091590"/>
    <w:rsid w:val="000924BD"/>
    <w:rsid w:val="00093245"/>
    <w:rsid w:val="00094092"/>
    <w:rsid w:val="00094803"/>
    <w:rsid w:val="00094F8F"/>
    <w:rsid w:val="00097459"/>
    <w:rsid w:val="00097B5A"/>
    <w:rsid w:val="000A49F2"/>
    <w:rsid w:val="000A62D9"/>
    <w:rsid w:val="000A670E"/>
    <w:rsid w:val="000A6A29"/>
    <w:rsid w:val="000A7D0F"/>
    <w:rsid w:val="000B0500"/>
    <w:rsid w:val="000B11FF"/>
    <w:rsid w:val="000B21A6"/>
    <w:rsid w:val="000B2672"/>
    <w:rsid w:val="000B2E00"/>
    <w:rsid w:val="000B48C7"/>
    <w:rsid w:val="000B494F"/>
    <w:rsid w:val="000B66CF"/>
    <w:rsid w:val="000C0652"/>
    <w:rsid w:val="000C1613"/>
    <w:rsid w:val="000C1C55"/>
    <w:rsid w:val="000C2007"/>
    <w:rsid w:val="000C228A"/>
    <w:rsid w:val="000C2C97"/>
    <w:rsid w:val="000C3436"/>
    <w:rsid w:val="000C40A3"/>
    <w:rsid w:val="000C58F2"/>
    <w:rsid w:val="000C6D68"/>
    <w:rsid w:val="000C77A2"/>
    <w:rsid w:val="000C7948"/>
    <w:rsid w:val="000D2B15"/>
    <w:rsid w:val="000D4370"/>
    <w:rsid w:val="000D4579"/>
    <w:rsid w:val="000D5C0B"/>
    <w:rsid w:val="000E0814"/>
    <w:rsid w:val="000E1E66"/>
    <w:rsid w:val="000E2605"/>
    <w:rsid w:val="000E31D2"/>
    <w:rsid w:val="000E5E73"/>
    <w:rsid w:val="000E6800"/>
    <w:rsid w:val="000E77AD"/>
    <w:rsid w:val="000F25B8"/>
    <w:rsid w:val="000F53F7"/>
    <w:rsid w:val="000F5BCF"/>
    <w:rsid w:val="000F5E7E"/>
    <w:rsid w:val="000F5FDA"/>
    <w:rsid w:val="001000DC"/>
    <w:rsid w:val="00102617"/>
    <w:rsid w:val="00102CC8"/>
    <w:rsid w:val="001040F8"/>
    <w:rsid w:val="001054FB"/>
    <w:rsid w:val="001059D5"/>
    <w:rsid w:val="00110334"/>
    <w:rsid w:val="00112B30"/>
    <w:rsid w:val="00113750"/>
    <w:rsid w:val="00114AAC"/>
    <w:rsid w:val="00116947"/>
    <w:rsid w:val="00117040"/>
    <w:rsid w:val="00117311"/>
    <w:rsid w:val="0012020B"/>
    <w:rsid w:val="001202ED"/>
    <w:rsid w:val="0012071E"/>
    <w:rsid w:val="00122A92"/>
    <w:rsid w:val="001235D1"/>
    <w:rsid w:val="0012472E"/>
    <w:rsid w:val="00124AAB"/>
    <w:rsid w:val="00125113"/>
    <w:rsid w:val="0012540C"/>
    <w:rsid w:val="00126D65"/>
    <w:rsid w:val="00127E55"/>
    <w:rsid w:val="00131CB4"/>
    <w:rsid w:val="001320D9"/>
    <w:rsid w:val="00132FE1"/>
    <w:rsid w:val="0013468E"/>
    <w:rsid w:val="001358D5"/>
    <w:rsid w:val="00136AD0"/>
    <w:rsid w:val="0014211A"/>
    <w:rsid w:val="00142D60"/>
    <w:rsid w:val="001432F8"/>
    <w:rsid w:val="00144291"/>
    <w:rsid w:val="00145941"/>
    <w:rsid w:val="00150246"/>
    <w:rsid w:val="00150886"/>
    <w:rsid w:val="00151AA7"/>
    <w:rsid w:val="00151EF4"/>
    <w:rsid w:val="00152876"/>
    <w:rsid w:val="001530A9"/>
    <w:rsid w:val="0015376E"/>
    <w:rsid w:val="00153C95"/>
    <w:rsid w:val="00154D23"/>
    <w:rsid w:val="00154F97"/>
    <w:rsid w:val="001565A2"/>
    <w:rsid w:val="00160326"/>
    <w:rsid w:val="0016099F"/>
    <w:rsid w:val="00163B9F"/>
    <w:rsid w:val="001641C3"/>
    <w:rsid w:val="0016446A"/>
    <w:rsid w:val="00164B26"/>
    <w:rsid w:val="00164C33"/>
    <w:rsid w:val="00165237"/>
    <w:rsid w:val="00166271"/>
    <w:rsid w:val="0016669E"/>
    <w:rsid w:val="00166F96"/>
    <w:rsid w:val="0016730A"/>
    <w:rsid w:val="001676ED"/>
    <w:rsid w:val="0017156C"/>
    <w:rsid w:val="00171685"/>
    <w:rsid w:val="00171970"/>
    <w:rsid w:val="001720DD"/>
    <w:rsid w:val="00173515"/>
    <w:rsid w:val="00173FF0"/>
    <w:rsid w:val="00174523"/>
    <w:rsid w:val="001745D6"/>
    <w:rsid w:val="001746B0"/>
    <w:rsid w:val="001749C9"/>
    <w:rsid w:val="00177D63"/>
    <w:rsid w:val="001818C3"/>
    <w:rsid w:val="00181C03"/>
    <w:rsid w:val="00182EE8"/>
    <w:rsid w:val="00183013"/>
    <w:rsid w:val="001836D0"/>
    <w:rsid w:val="0018388C"/>
    <w:rsid w:val="00185FE6"/>
    <w:rsid w:val="001871AE"/>
    <w:rsid w:val="00187E1D"/>
    <w:rsid w:val="00187E9E"/>
    <w:rsid w:val="00190A22"/>
    <w:rsid w:val="00190F59"/>
    <w:rsid w:val="0019352E"/>
    <w:rsid w:val="00193998"/>
    <w:rsid w:val="00194D37"/>
    <w:rsid w:val="0019508C"/>
    <w:rsid w:val="001952F1"/>
    <w:rsid w:val="0019563D"/>
    <w:rsid w:val="0019680C"/>
    <w:rsid w:val="001A0A0A"/>
    <w:rsid w:val="001A0A8B"/>
    <w:rsid w:val="001A0D19"/>
    <w:rsid w:val="001A11A1"/>
    <w:rsid w:val="001A193B"/>
    <w:rsid w:val="001A3127"/>
    <w:rsid w:val="001A3D7D"/>
    <w:rsid w:val="001A423B"/>
    <w:rsid w:val="001A45F7"/>
    <w:rsid w:val="001A6849"/>
    <w:rsid w:val="001A7247"/>
    <w:rsid w:val="001A7994"/>
    <w:rsid w:val="001B0680"/>
    <w:rsid w:val="001B1C2C"/>
    <w:rsid w:val="001B2A30"/>
    <w:rsid w:val="001B2B84"/>
    <w:rsid w:val="001B58C0"/>
    <w:rsid w:val="001B712A"/>
    <w:rsid w:val="001B7EC4"/>
    <w:rsid w:val="001C1D3F"/>
    <w:rsid w:val="001C2EEE"/>
    <w:rsid w:val="001C3AAA"/>
    <w:rsid w:val="001C42B4"/>
    <w:rsid w:val="001C4685"/>
    <w:rsid w:val="001C5724"/>
    <w:rsid w:val="001C587C"/>
    <w:rsid w:val="001C734B"/>
    <w:rsid w:val="001C7664"/>
    <w:rsid w:val="001D03CE"/>
    <w:rsid w:val="001D1980"/>
    <w:rsid w:val="001D47B2"/>
    <w:rsid w:val="001D61B0"/>
    <w:rsid w:val="001D685B"/>
    <w:rsid w:val="001D73C8"/>
    <w:rsid w:val="001E06D2"/>
    <w:rsid w:val="001E24C2"/>
    <w:rsid w:val="001E392B"/>
    <w:rsid w:val="001E3B2C"/>
    <w:rsid w:val="001E3C34"/>
    <w:rsid w:val="001E61EA"/>
    <w:rsid w:val="001E680D"/>
    <w:rsid w:val="001F1850"/>
    <w:rsid w:val="001F3C5B"/>
    <w:rsid w:val="001F3CA0"/>
    <w:rsid w:val="001F41BD"/>
    <w:rsid w:val="001F4267"/>
    <w:rsid w:val="001F50F5"/>
    <w:rsid w:val="001F5B92"/>
    <w:rsid w:val="001F5E0E"/>
    <w:rsid w:val="001F5E95"/>
    <w:rsid w:val="00201664"/>
    <w:rsid w:val="0020174D"/>
    <w:rsid w:val="002017AB"/>
    <w:rsid w:val="002039EE"/>
    <w:rsid w:val="00203CC1"/>
    <w:rsid w:val="00204A48"/>
    <w:rsid w:val="00205356"/>
    <w:rsid w:val="00206DC3"/>
    <w:rsid w:val="00207E54"/>
    <w:rsid w:val="0021059C"/>
    <w:rsid w:val="00210DB1"/>
    <w:rsid w:val="00210EF5"/>
    <w:rsid w:val="00211BCB"/>
    <w:rsid w:val="00211C4A"/>
    <w:rsid w:val="002142DC"/>
    <w:rsid w:val="00215717"/>
    <w:rsid w:val="00216D4E"/>
    <w:rsid w:val="002176D2"/>
    <w:rsid w:val="0022082D"/>
    <w:rsid w:val="00220B44"/>
    <w:rsid w:val="00221392"/>
    <w:rsid w:val="00221EAE"/>
    <w:rsid w:val="00222202"/>
    <w:rsid w:val="00222D7E"/>
    <w:rsid w:val="002241A8"/>
    <w:rsid w:val="002258BE"/>
    <w:rsid w:val="00230130"/>
    <w:rsid w:val="002306E0"/>
    <w:rsid w:val="00230702"/>
    <w:rsid w:val="00230B9C"/>
    <w:rsid w:val="002310D9"/>
    <w:rsid w:val="002317EA"/>
    <w:rsid w:val="00231E87"/>
    <w:rsid w:val="00232A0B"/>
    <w:rsid w:val="002336C5"/>
    <w:rsid w:val="00235F80"/>
    <w:rsid w:val="00236A06"/>
    <w:rsid w:val="0024221E"/>
    <w:rsid w:val="00243B0C"/>
    <w:rsid w:val="00244642"/>
    <w:rsid w:val="0024553B"/>
    <w:rsid w:val="00245D2E"/>
    <w:rsid w:val="00246060"/>
    <w:rsid w:val="00250787"/>
    <w:rsid w:val="00252467"/>
    <w:rsid w:val="00252891"/>
    <w:rsid w:val="0025353D"/>
    <w:rsid w:val="00253F2B"/>
    <w:rsid w:val="00255758"/>
    <w:rsid w:val="00257E7D"/>
    <w:rsid w:val="002605CF"/>
    <w:rsid w:val="00262BF9"/>
    <w:rsid w:val="002631A7"/>
    <w:rsid w:val="002632F5"/>
    <w:rsid w:val="0026385B"/>
    <w:rsid w:val="00263F49"/>
    <w:rsid w:val="002675FF"/>
    <w:rsid w:val="00267AD9"/>
    <w:rsid w:val="002701D4"/>
    <w:rsid w:val="0027048B"/>
    <w:rsid w:val="00270C03"/>
    <w:rsid w:val="00270CBD"/>
    <w:rsid w:val="00270D0F"/>
    <w:rsid w:val="00272C25"/>
    <w:rsid w:val="00275A37"/>
    <w:rsid w:val="00276FE9"/>
    <w:rsid w:val="002803A2"/>
    <w:rsid w:val="00280BEB"/>
    <w:rsid w:val="00281D55"/>
    <w:rsid w:val="00281F33"/>
    <w:rsid w:val="0028676D"/>
    <w:rsid w:val="002874DC"/>
    <w:rsid w:val="002900DA"/>
    <w:rsid w:val="002900E5"/>
    <w:rsid w:val="002901F0"/>
    <w:rsid w:val="00290316"/>
    <w:rsid w:val="00295301"/>
    <w:rsid w:val="002953E3"/>
    <w:rsid w:val="00295697"/>
    <w:rsid w:val="00295BAA"/>
    <w:rsid w:val="0029669A"/>
    <w:rsid w:val="00296BDB"/>
    <w:rsid w:val="002A17EB"/>
    <w:rsid w:val="002A2B98"/>
    <w:rsid w:val="002A2E54"/>
    <w:rsid w:val="002A53D6"/>
    <w:rsid w:val="002A5D80"/>
    <w:rsid w:val="002B019D"/>
    <w:rsid w:val="002B036F"/>
    <w:rsid w:val="002B4A86"/>
    <w:rsid w:val="002B4AE0"/>
    <w:rsid w:val="002B531B"/>
    <w:rsid w:val="002B5F5A"/>
    <w:rsid w:val="002B79BC"/>
    <w:rsid w:val="002C0105"/>
    <w:rsid w:val="002C0185"/>
    <w:rsid w:val="002C094B"/>
    <w:rsid w:val="002C122B"/>
    <w:rsid w:val="002C1E1A"/>
    <w:rsid w:val="002C2BDC"/>
    <w:rsid w:val="002C37F9"/>
    <w:rsid w:val="002C39FF"/>
    <w:rsid w:val="002C5445"/>
    <w:rsid w:val="002C5E56"/>
    <w:rsid w:val="002C5EAF"/>
    <w:rsid w:val="002C6EB6"/>
    <w:rsid w:val="002C7007"/>
    <w:rsid w:val="002C71A4"/>
    <w:rsid w:val="002D00D0"/>
    <w:rsid w:val="002D0377"/>
    <w:rsid w:val="002D07F0"/>
    <w:rsid w:val="002D2559"/>
    <w:rsid w:val="002D408E"/>
    <w:rsid w:val="002D4612"/>
    <w:rsid w:val="002D4D5B"/>
    <w:rsid w:val="002D6BD1"/>
    <w:rsid w:val="002D7572"/>
    <w:rsid w:val="002D778D"/>
    <w:rsid w:val="002D781D"/>
    <w:rsid w:val="002E045B"/>
    <w:rsid w:val="002E0AA3"/>
    <w:rsid w:val="002E0C52"/>
    <w:rsid w:val="002E0F0D"/>
    <w:rsid w:val="002E3081"/>
    <w:rsid w:val="002E37BB"/>
    <w:rsid w:val="002E48B7"/>
    <w:rsid w:val="002E4FDD"/>
    <w:rsid w:val="002E6581"/>
    <w:rsid w:val="002F08B7"/>
    <w:rsid w:val="002F0D23"/>
    <w:rsid w:val="002F2797"/>
    <w:rsid w:val="002F2A9E"/>
    <w:rsid w:val="002F3201"/>
    <w:rsid w:val="002F46CC"/>
    <w:rsid w:val="002F479D"/>
    <w:rsid w:val="002F537E"/>
    <w:rsid w:val="002F5AE2"/>
    <w:rsid w:val="002F67B1"/>
    <w:rsid w:val="002F699C"/>
    <w:rsid w:val="002F763D"/>
    <w:rsid w:val="00301E20"/>
    <w:rsid w:val="00302B99"/>
    <w:rsid w:val="0030302B"/>
    <w:rsid w:val="00305208"/>
    <w:rsid w:val="00305A84"/>
    <w:rsid w:val="0030618B"/>
    <w:rsid w:val="003062FA"/>
    <w:rsid w:val="00307044"/>
    <w:rsid w:val="0031078A"/>
    <w:rsid w:val="00310808"/>
    <w:rsid w:val="0031107E"/>
    <w:rsid w:val="003111AF"/>
    <w:rsid w:val="00312D03"/>
    <w:rsid w:val="003132C6"/>
    <w:rsid w:val="00314670"/>
    <w:rsid w:val="00314FB0"/>
    <w:rsid w:val="003157B3"/>
    <w:rsid w:val="00317659"/>
    <w:rsid w:val="00320049"/>
    <w:rsid w:val="003217E6"/>
    <w:rsid w:val="00321CAA"/>
    <w:rsid w:val="00322D62"/>
    <w:rsid w:val="00323EA0"/>
    <w:rsid w:val="00324938"/>
    <w:rsid w:val="003254C7"/>
    <w:rsid w:val="003257EB"/>
    <w:rsid w:val="00327392"/>
    <w:rsid w:val="00327C4C"/>
    <w:rsid w:val="00330937"/>
    <w:rsid w:val="00331492"/>
    <w:rsid w:val="00331A42"/>
    <w:rsid w:val="003328F0"/>
    <w:rsid w:val="00333AA2"/>
    <w:rsid w:val="00333BD0"/>
    <w:rsid w:val="0033623D"/>
    <w:rsid w:val="00336F0F"/>
    <w:rsid w:val="00337B44"/>
    <w:rsid w:val="00337DF9"/>
    <w:rsid w:val="00341D84"/>
    <w:rsid w:val="00341E4F"/>
    <w:rsid w:val="0034309C"/>
    <w:rsid w:val="003434F5"/>
    <w:rsid w:val="00343562"/>
    <w:rsid w:val="00344536"/>
    <w:rsid w:val="003455DE"/>
    <w:rsid w:val="00345E1F"/>
    <w:rsid w:val="00346372"/>
    <w:rsid w:val="0034730A"/>
    <w:rsid w:val="00347484"/>
    <w:rsid w:val="00347974"/>
    <w:rsid w:val="00350565"/>
    <w:rsid w:val="00350BF0"/>
    <w:rsid w:val="00351862"/>
    <w:rsid w:val="00352973"/>
    <w:rsid w:val="00352A6E"/>
    <w:rsid w:val="00354760"/>
    <w:rsid w:val="00355AC6"/>
    <w:rsid w:val="00356A6E"/>
    <w:rsid w:val="00360765"/>
    <w:rsid w:val="00360D16"/>
    <w:rsid w:val="003615FE"/>
    <w:rsid w:val="00361D6C"/>
    <w:rsid w:val="003627A2"/>
    <w:rsid w:val="00363EF0"/>
    <w:rsid w:val="00364A88"/>
    <w:rsid w:val="00365469"/>
    <w:rsid w:val="0036613D"/>
    <w:rsid w:val="00366E9C"/>
    <w:rsid w:val="00367591"/>
    <w:rsid w:val="003719DA"/>
    <w:rsid w:val="00372E5F"/>
    <w:rsid w:val="00373448"/>
    <w:rsid w:val="0037419F"/>
    <w:rsid w:val="003746CB"/>
    <w:rsid w:val="00375810"/>
    <w:rsid w:val="00375EFF"/>
    <w:rsid w:val="00376B36"/>
    <w:rsid w:val="00377194"/>
    <w:rsid w:val="00377906"/>
    <w:rsid w:val="00377CD3"/>
    <w:rsid w:val="00377DA4"/>
    <w:rsid w:val="00381C0F"/>
    <w:rsid w:val="00383090"/>
    <w:rsid w:val="00383643"/>
    <w:rsid w:val="003840C3"/>
    <w:rsid w:val="003841AC"/>
    <w:rsid w:val="003875B8"/>
    <w:rsid w:val="00387AC8"/>
    <w:rsid w:val="0039101F"/>
    <w:rsid w:val="003913B4"/>
    <w:rsid w:val="00394151"/>
    <w:rsid w:val="00395DF6"/>
    <w:rsid w:val="0039608D"/>
    <w:rsid w:val="00396DD4"/>
    <w:rsid w:val="00397A4A"/>
    <w:rsid w:val="003A046D"/>
    <w:rsid w:val="003A1942"/>
    <w:rsid w:val="003A1DCE"/>
    <w:rsid w:val="003A33B4"/>
    <w:rsid w:val="003A4617"/>
    <w:rsid w:val="003A56F1"/>
    <w:rsid w:val="003A5A5C"/>
    <w:rsid w:val="003A6550"/>
    <w:rsid w:val="003B0172"/>
    <w:rsid w:val="003B0259"/>
    <w:rsid w:val="003B1FF3"/>
    <w:rsid w:val="003B2BA7"/>
    <w:rsid w:val="003B4447"/>
    <w:rsid w:val="003B5F36"/>
    <w:rsid w:val="003C0173"/>
    <w:rsid w:val="003C2C9B"/>
    <w:rsid w:val="003C3017"/>
    <w:rsid w:val="003C31B3"/>
    <w:rsid w:val="003C492B"/>
    <w:rsid w:val="003C53FA"/>
    <w:rsid w:val="003D2918"/>
    <w:rsid w:val="003D3D66"/>
    <w:rsid w:val="003D473E"/>
    <w:rsid w:val="003D47FA"/>
    <w:rsid w:val="003D5BA8"/>
    <w:rsid w:val="003E006F"/>
    <w:rsid w:val="003E1883"/>
    <w:rsid w:val="003E2E24"/>
    <w:rsid w:val="003E3482"/>
    <w:rsid w:val="003E3786"/>
    <w:rsid w:val="003E5E1E"/>
    <w:rsid w:val="003E7179"/>
    <w:rsid w:val="003E7CA9"/>
    <w:rsid w:val="003E7E8A"/>
    <w:rsid w:val="003F02CB"/>
    <w:rsid w:val="003F02D4"/>
    <w:rsid w:val="003F1229"/>
    <w:rsid w:val="003F19E0"/>
    <w:rsid w:val="003F7EF6"/>
    <w:rsid w:val="00400C56"/>
    <w:rsid w:val="004010E6"/>
    <w:rsid w:val="0040188C"/>
    <w:rsid w:val="004026F5"/>
    <w:rsid w:val="00402DEE"/>
    <w:rsid w:val="00403F35"/>
    <w:rsid w:val="00406143"/>
    <w:rsid w:val="00407498"/>
    <w:rsid w:val="004136AB"/>
    <w:rsid w:val="004139F8"/>
    <w:rsid w:val="00416C98"/>
    <w:rsid w:val="00421BCF"/>
    <w:rsid w:val="004225BE"/>
    <w:rsid w:val="0042403E"/>
    <w:rsid w:val="00424826"/>
    <w:rsid w:val="00425D06"/>
    <w:rsid w:val="004262E7"/>
    <w:rsid w:val="00427807"/>
    <w:rsid w:val="0042784B"/>
    <w:rsid w:val="004279F6"/>
    <w:rsid w:val="0043175D"/>
    <w:rsid w:val="004361A7"/>
    <w:rsid w:val="00436FF7"/>
    <w:rsid w:val="0044014B"/>
    <w:rsid w:val="0044137B"/>
    <w:rsid w:val="0044233E"/>
    <w:rsid w:val="00442502"/>
    <w:rsid w:val="004426CE"/>
    <w:rsid w:val="00442769"/>
    <w:rsid w:val="0044290C"/>
    <w:rsid w:val="0044365E"/>
    <w:rsid w:val="004448E3"/>
    <w:rsid w:val="00446648"/>
    <w:rsid w:val="004471EB"/>
    <w:rsid w:val="00450768"/>
    <w:rsid w:val="00450B54"/>
    <w:rsid w:val="00450DE5"/>
    <w:rsid w:val="0045182C"/>
    <w:rsid w:val="00452442"/>
    <w:rsid w:val="004525EE"/>
    <w:rsid w:val="00452D14"/>
    <w:rsid w:val="00455D44"/>
    <w:rsid w:val="00461005"/>
    <w:rsid w:val="00461919"/>
    <w:rsid w:val="00461DEA"/>
    <w:rsid w:val="00462AE6"/>
    <w:rsid w:val="004652C6"/>
    <w:rsid w:val="004667E4"/>
    <w:rsid w:val="00471926"/>
    <w:rsid w:val="00472083"/>
    <w:rsid w:val="004720B7"/>
    <w:rsid w:val="004725A7"/>
    <w:rsid w:val="0047284F"/>
    <w:rsid w:val="00472A42"/>
    <w:rsid w:val="0047316F"/>
    <w:rsid w:val="0047438F"/>
    <w:rsid w:val="0047515D"/>
    <w:rsid w:val="0047678B"/>
    <w:rsid w:val="0047690E"/>
    <w:rsid w:val="004770AD"/>
    <w:rsid w:val="00477222"/>
    <w:rsid w:val="00477EC1"/>
    <w:rsid w:val="004805C2"/>
    <w:rsid w:val="00480FC7"/>
    <w:rsid w:val="00482527"/>
    <w:rsid w:val="00483145"/>
    <w:rsid w:val="00483F94"/>
    <w:rsid w:val="0048421B"/>
    <w:rsid w:val="00484469"/>
    <w:rsid w:val="004856AD"/>
    <w:rsid w:val="0049119C"/>
    <w:rsid w:val="00493348"/>
    <w:rsid w:val="00493D81"/>
    <w:rsid w:val="0049427C"/>
    <w:rsid w:val="0049436B"/>
    <w:rsid w:val="00494D30"/>
    <w:rsid w:val="00494F4E"/>
    <w:rsid w:val="0049622D"/>
    <w:rsid w:val="004A0257"/>
    <w:rsid w:val="004A39FC"/>
    <w:rsid w:val="004A4E96"/>
    <w:rsid w:val="004A57E3"/>
    <w:rsid w:val="004A5DC8"/>
    <w:rsid w:val="004A6C97"/>
    <w:rsid w:val="004A6E93"/>
    <w:rsid w:val="004A7300"/>
    <w:rsid w:val="004A7EBF"/>
    <w:rsid w:val="004B15C9"/>
    <w:rsid w:val="004B1E7B"/>
    <w:rsid w:val="004B4407"/>
    <w:rsid w:val="004B45F9"/>
    <w:rsid w:val="004B4DCE"/>
    <w:rsid w:val="004B506E"/>
    <w:rsid w:val="004C04CC"/>
    <w:rsid w:val="004C09E5"/>
    <w:rsid w:val="004C1099"/>
    <w:rsid w:val="004C13AD"/>
    <w:rsid w:val="004C2025"/>
    <w:rsid w:val="004C21C9"/>
    <w:rsid w:val="004C242B"/>
    <w:rsid w:val="004C265E"/>
    <w:rsid w:val="004C3A3A"/>
    <w:rsid w:val="004C62D8"/>
    <w:rsid w:val="004C6728"/>
    <w:rsid w:val="004C6A51"/>
    <w:rsid w:val="004C6E25"/>
    <w:rsid w:val="004C78A7"/>
    <w:rsid w:val="004D0AC1"/>
    <w:rsid w:val="004D0FFD"/>
    <w:rsid w:val="004D2620"/>
    <w:rsid w:val="004D2DB0"/>
    <w:rsid w:val="004D5C62"/>
    <w:rsid w:val="004D640A"/>
    <w:rsid w:val="004D6F6D"/>
    <w:rsid w:val="004D77B0"/>
    <w:rsid w:val="004E17C6"/>
    <w:rsid w:val="004E2265"/>
    <w:rsid w:val="004E5164"/>
    <w:rsid w:val="004E6354"/>
    <w:rsid w:val="004E690B"/>
    <w:rsid w:val="004F173C"/>
    <w:rsid w:val="004F20A9"/>
    <w:rsid w:val="004F2287"/>
    <w:rsid w:val="004F37B7"/>
    <w:rsid w:val="004F3A1D"/>
    <w:rsid w:val="004F4AF9"/>
    <w:rsid w:val="004F5F9D"/>
    <w:rsid w:val="00500628"/>
    <w:rsid w:val="005007D1"/>
    <w:rsid w:val="00500A19"/>
    <w:rsid w:val="0050150A"/>
    <w:rsid w:val="00502627"/>
    <w:rsid w:val="005027B3"/>
    <w:rsid w:val="005037F7"/>
    <w:rsid w:val="0050545D"/>
    <w:rsid w:val="0050690B"/>
    <w:rsid w:val="00510486"/>
    <w:rsid w:val="005108D8"/>
    <w:rsid w:val="005150DC"/>
    <w:rsid w:val="005153A6"/>
    <w:rsid w:val="005156B0"/>
    <w:rsid w:val="00515787"/>
    <w:rsid w:val="00515A05"/>
    <w:rsid w:val="00515F2D"/>
    <w:rsid w:val="00516B63"/>
    <w:rsid w:val="00516D37"/>
    <w:rsid w:val="00517241"/>
    <w:rsid w:val="00517FC8"/>
    <w:rsid w:val="0052147D"/>
    <w:rsid w:val="005216D7"/>
    <w:rsid w:val="005239B6"/>
    <w:rsid w:val="0052414D"/>
    <w:rsid w:val="005247E8"/>
    <w:rsid w:val="00525393"/>
    <w:rsid w:val="005269C9"/>
    <w:rsid w:val="00526AAF"/>
    <w:rsid w:val="00530A80"/>
    <w:rsid w:val="005311F9"/>
    <w:rsid w:val="00531EE7"/>
    <w:rsid w:val="00534759"/>
    <w:rsid w:val="00535450"/>
    <w:rsid w:val="00537F37"/>
    <w:rsid w:val="005429D1"/>
    <w:rsid w:val="00543694"/>
    <w:rsid w:val="005439F9"/>
    <w:rsid w:val="00543CEA"/>
    <w:rsid w:val="00544471"/>
    <w:rsid w:val="0054641D"/>
    <w:rsid w:val="00546EA7"/>
    <w:rsid w:val="0054707C"/>
    <w:rsid w:val="005527AD"/>
    <w:rsid w:val="00552FAB"/>
    <w:rsid w:val="0055308D"/>
    <w:rsid w:val="0055359B"/>
    <w:rsid w:val="00553812"/>
    <w:rsid w:val="00553DDF"/>
    <w:rsid w:val="0055611C"/>
    <w:rsid w:val="00557560"/>
    <w:rsid w:val="0055777E"/>
    <w:rsid w:val="00557EFF"/>
    <w:rsid w:val="00561FC6"/>
    <w:rsid w:val="00562A34"/>
    <w:rsid w:val="00562FB0"/>
    <w:rsid w:val="0056365F"/>
    <w:rsid w:val="00570FC5"/>
    <w:rsid w:val="0057166D"/>
    <w:rsid w:val="00571A09"/>
    <w:rsid w:val="005726C6"/>
    <w:rsid w:val="00573609"/>
    <w:rsid w:val="005736CF"/>
    <w:rsid w:val="00575708"/>
    <w:rsid w:val="00576208"/>
    <w:rsid w:val="005768F5"/>
    <w:rsid w:val="00576A14"/>
    <w:rsid w:val="00577150"/>
    <w:rsid w:val="0058078B"/>
    <w:rsid w:val="00580C36"/>
    <w:rsid w:val="00581B51"/>
    <w:rsid w:val="00582247"/>
    <w:rsid w:val="00582712"/>
    <w:rsid w:val="00584ECC"/>
    <w:rsid w:val="00590DE7"/>
    <w:rsid w:val="0059109D"/>
    <w:rsid w:val="00591DD4"/>
    <w:rsid w:val="0059370A"/>
    <w:rsid w:val="0059471F"/>
    <w:rsid w:val="005979F8"/>
    <w:rsid w:val="005A0EB2"/>
    <w:rsid w:val="005A3773"/>
    <w:rsid w:val="005A6002"/>
    <w:rsid w:val="005A6D1B"/>
    <w:rsid w:val="005A7A0C"/>
    <w:rsid w:val="005A7E75"/>
    <w:rsid w:val="005B06D9"/>
    <w:rsid w:val="005B0D88"/>
    <w:rsid w:val="005B11CD"/>
    <w:rsid w:val="005B11DA"/>
    <w:rsid w:val="005B27E1"/>
    <w:rsid w:val="005B2FCD"/>
    <w:rsid w:val="005B47B3"/>
    <w:rsid w:val="005B4935"/>
    <w:rsid w:val="005C0509"/>
    <w:rsid w:val="005C282B"/>
    <w:rsid w:val="005C3218"/>
    <w:rsid w:val="005C3CAF"/>
    <w:rsid w:val="005C7FC7"/>
    <w:rsid w:val="005D1D4E"/>
    <w:rsid w:val="005D279E"/>
    <w:rsid w:val="005D2959"/>
    <w:rsid w:val="005D3CD7"/>
    <w:rsid w:val="005D4822"/>
    <w:rsid w:val="005D4E80"/>
    <w:rsid w:val="005D5DB6"/>
    <w:rsid w:val="005D5EDF"/>
    <w:rsid w:val="005D5F29"/>
    <w:rsid w:val="005D6E78"/>
    <w:rsid w:val="005E09C1"/>
    <w:rsid w:val="005E2BEC"/>
    <w:rsid w:val="005E348C"/>
    <w:rsid w:val="005E576D"/>
    <w:rsid w:val="005E61AB"/>
    <w:rsid w:val="005E69AD"/>
    <w:rsid w:val="005F22E1"/>
    <w:rsid w:val="005F317C"/>
    <w:rsid w:val="005F3D1E"/>
    <w:rsid w:val="005F4D0E"/>
    <w:rsid w:val="005F4FCA"/>
    <w:rsid w:val="005F5D9C"/>
    <w:rsid w:val="005F6E2E"/>
    <w:rsid w:val="006006BD"/>
    <w:rsid w:val="00600B44"/>
    <w:rsid w:val="00600FB7"/>
    <w:rsid w:val="00601144"/>
    <w:rsid w:val="006011B7"/>
    <w:rsid w:val="00601F57"/>
    <w:rsid w:val="00603320"/>
    <w:rsid w:val="00603B95"/>
    <w:rsid w:val="00604B45"/>
    <w:rsid w:val="0060578E"/>
    <w:rsid w:val="00605BD5"/>
    <w:rsid w:val="006060CD"/>
    <w:rsid w:val="0060655B"/>
    <w:rsid w:val="00606BE7"/>
    <w:rsid w:val="006116E6"/>
    <w:rsid w:val="00613884"/>
    <w:rsid w:val="0061444C"/>
    <w:rsid w:val="00614C19"/>
    <w:rsid w:val="006159B0"/>
    <w:rsid w:val="00617B7C"/>
    <w:rsid w:val="00622860"/>
    <w:rsid w:val="0062309B"/>
    <w:rsid w:val="0062310C"/>
    <w:rsid w:val="006231A4"/>
    <w:rsid w:val="00623E76"/>
    <w:rsid w:val="00625C6F"/>
    <w:rsid w:val="00625D18"/>
    <w:rsid w:val="00625E02"/>
    <w:rsid w:val="00625F03"/>
    <w:rsid w:val="006274A6"/>
    <w:rsid w:val="00630026"/>
    <w:rsid w:val="006314F0"/>
    <w:rsid w:val="006326E6"/>
    <w:rsid w:val="00632F15"/>
    <w:rsid w:val="006334FA"/>
    <w:rsid w:val="006337BE"/>
    <w:rsid w:val="00634508"/>
    <w:rsid w:val="00636112"/>
    <w:rsid w:val="0063658F"/>
    <w:rsid w:val="00641A51"/>
    <w:rsid w:val="006426E0"/>
    <w:rsid w:val="00644626"/>
    <w:rsid w:val="006458E3"/>
    <w:rsid w:val="00646D2A"/>
    <w:rsid w:val="00646DAD"/>
    <w:rsid w:val="00650529"/>
    <w:rsid w:val="00651BA1"/>
    <w:rsid w:val="00651E09"/>
    <w:rsid w:val="00652CB4"/>
    <w:rsid w:val="00653C92"/>
    <w:rsid w:val="006540C1"/>
    <w:rsid w:val="00654179"/>
    <w:rsid w:val="00654E8F"/>
    <w:rsid w:val="00655238"/>
    <w:rsid w:val="00655393"/>
    <w:rsid w:val="00656040"/>
    <w:rsid w:val="00660979"/>
    <w:rsid w:val="006643F0"/>
    <w:rsid w:val="006656C4"/>
    <w:rsid w:val="00665F63"/>
    <w:rsid w:val="00670B30"/>
    <w:rsid w:val="00672ADB"/>
    <w:rsid w:val="00672B84"/>
    <w:rsid w:val="0067320D"/>
    <w:rsid w:val="00674CF6"/>
    <w:rsid w:val="00677233"/>
    <w:rsid w:val="006808E2"/>
    <w:rsid w:val="0068180E"/>
    <w:rsid w:val="00681A82"/>
    <w:rsid w:val="00681C1A"/>
    <w:rsid w:val="006824EE"/>
    <w:rsid w:val="00682863"/>
    <w:rsid w:val="00684285"/>
    <w:rsid w:val="00685847"/>
    <w:rsid w:val="00685D91"/>
    <w:rsid w:val="00685DF9"/>
    <w:rsid w:val="00686D68"/>
    <w:rsid w:val="00686D7A"/>
    <w:rsid w:val="006878F8"/>
    <w:rsid w:val="00687C63"/>
    <w:rsid w:val="006911B4"/>
    <w:rsid w:val="0069162C"/>
    <w:rsid w:val="00696B12"/>
    <w:rsid w:val="006A1043"/>
    <w:rsid w:val="006A1467"/>
    <w:rsid w:val="006A1683"/>
    <w:rsid w:val="006A181F"/>
    <w:rsid w:val="006A2893"/>
    <w:rsid w:val="006A394C"/>
    <w:rsid w:val="006A48B1"/>
    <w:rsid w:val="006A52F0"/>
    <w:rsid w:val="006A5B37"/>
    <w:rsid w:val="006A6DD0"/>
    <w:rsid w:val="006A76E1"/>
    <w:rsid w:val="006A7C88"/>
    <w:rsid w:val="006A7DE3"/>
    <w:rsid w:val="006B0C59"/>
    <w:rsid w:val="006B3464"/>
    <w:rsid w:val="006B4279"/>
    <w:rsid w:val="006B4BEC"/>
    <w:rsid w:val="006C08FF"/>
    <w:rsid w:val="006C3A15"/>
    <w:rsid w:val="006C4FA8"/>
    <w:rsid w:val="006C51B4"/>
    <w:rsid w:val="006C585D"/>
    <w:rsid w:val="006C6B4F"/>
    <w:rsid w:val="006C6D78"/>
    <w:rsid w:val="006D05B5"/>
    <w:rsid w:val="006D14C6"/>
    <w:rsid w:val="006D2DD6"/>
    <w:rsid w:val="006D4B96"/>
    <w:rsid w:val="006D50C1"/>
    <w:rsid w:val="006D5208"/>
    <w:rsid w:val="006D6551"/>
    <w:rsid w:val="006D7807"/>
    <w:rsid w:val="006D7836"/>
    <w:rsid w:val="006E33DB"/>
    <w:rsid w:val="006E39FD"/>
    <w:rsid w:val="006E4ECD"/>
    <w:rsid w:val="006E630A"/>
    <w:rsid w:val="006E6B7A"/>
    <w:rsid w:val="006E7707"/>
    <w:rsid w:val="006F3794"/>
    <w:rsid w:val="006F4189"/>
    <w:rsid w:val="006F4C15"/>
    <w:rsid w:val="006F6718"/>
    <w:rsid w:val="006F6C9E"/>
    <w:rsid w:val="0070160A"/>
    <w:rsid w:val="00702B99"/>
    <w:rsid w:val="00703FAF"/>
    <w:rsid w:val="00704194"/>
    <w:rsid w:val="00706002"/>
    <w:rsid w:val="00706F82"/>
    <w:rsid w:val="007072AF"/>
    <w:rsid w:val="00707D76"/>
    <w:rsid w:val="007102CA"/>
    <w:rsid w:val="00710BDA"/>
    <w:rsid w:val="00711466"/>
    <w:rsid w:val="00714D5F"/>
    <w:rsid w:val="00715ABA"/>
    <w:rsid w:val="00716683"/>
    <w:rsid w:val="00716784"/>
    <w:rsid w:val="007167F8"/>
    <w:rsid w:val="00716A02"/>
    <w:rsid w:val="007202D9"/>
    <w:rsid w:val="00723F20"/>
    <w:rsid w:val="007251FF"/>
    <w:rsid w:val="00725284"/>
    <w:rsid w:val="0072686B"/>
    <w:rsid w:val="00726C65"/>
    <w:rsid w:val="00732D63"/>
    <w:rsid w:val="00733068"/>
    <w:rsid w:val="00733443"/>
    <w:rsid w:val="007355C2"/>
    <w:rsid w:val="00736DDA"/>
    <w:rsid w:val="007371C4"/>
    <w:rsid w:val="007408FF"/>
    <w:rsid w:val="007419BF"/>
    <w:rsid w:val="007428C4"/>
    <w:rsid w:val="007457B8"/>
    <w:rsid w:val="00746946"/>
    <w:rsid w:val="00747A23"/>
    <w:rsid w:val="00747CE5"/>
    <w:rsid w:val="00747E91"/>
    <w:rsid w:val="0075076A"/>
    <w:rsid w:val="0075114D"/>
    <w:rsid w:val="0075298E"/>
    <w:rsid w:val="007567AD"/>
    <w:rsid w:val="007603B3"/>
    <w:rsid w:val="0076127B"/>
    <w:rsid w:val="00761BC3"/>
    <w:rsid w:val="00762064"/>
    <w:rsid w:val="007622DB"/>
    <w:rsid w:val="00762333"/>
    <w:rsid w:val="007644FD"/>
    <w:rsid w:val="00765535"/>
    <w:rsid w:val="00765AF7"/>
    <w:rsid w:val="00765E95"/>
    <w:rsid w:val="00770685"/>
    <w:rsid w:val="007716F0"/>
    <w:rsid w:val="00772FC0"/>
    <w:rsid w:val="0077497F"/>
    <w:rsid w:val="00775560"/>
    <w:rsid w:val="00776A1B"/>
    <w:rsid w:val="00777061"/>
    <w:rsid w:val="00781AD6"/>
    <w:rsid w:val="007828E3"/>
    <w:rsid w:val="0078503D"/>
    <w:rsid w:val="00786535"/>
    <w:rsid w:val="00790713"/>
    <w:rsid w:val="00791115"/>
    <w:rsid w:val="0079182B"/>
    <w:rsid w:val="007938E4"/>
    <w:rsid w:val="0079416D"/>
    <w:rsid w:val="00795B91"/>
    <w:rsid w:val="00797D6E"/>
    <w:rsid w:val="007A179B"/>
    <w:rsid w:val="007A2940"/>
    <w:rsid w:val="007A4D4E"/>
    <w:rsid w:val="007A52B5"/>
    <w:rsid w:val="007A66AD"/>
    <w:rsid w:val="007A7621"/>
    <w:rsid w:val="007A7963"/>
    <w:rsid w:val="007B1225"/>
    <w:rsid w:val="007B3291"/>
    <w:rsid w:val="007B41C0"/>
    <w:rsid w:val="007B4DED"/>
    <w:rsid w:val="007B4FB0"/>
    <w:rsid w:val="007B673D"/>
    <w:rsid w:val="007B6AB7"/>
    <w:rsid w:val="007C0198"/>
    <w:rsid w:val="007C1F2D"/>
    <w:rsid w:val="007C2651"/>
    <w:rsid w:val="007C267D"/>
    <w:rsid w:val="007C31FC"/>
    <w:rsid w:val="007C49ED"/>
    <w:rsid w:val="007C5544"/>
    <w:rsid w:val="007C5992"/>
    <w:rsid w:val="007C698C"/>
    <w:rsid w:val="007D0B64"/>
    <w:rsid w:val="007D1B17"/>
    <w:rsid w:val="007D2967"/>
    <w:rsid w:val="007D4848"/>
    <w:rsid w:val="007D555D"/>
    <w:rsid w:val="007D5FE4"/>
    <w:rsid w:val="007D6FD0"/>
    <w:rsid w:val="007D7C22"/>
    <w:rsid w:val="007E1DF3"/>
    <w:rsid w:val="007E229C"/>
    <w:rsid w:val="007E2587"/>
    <w:rsid w:val="007E36EB"/>
    <w:rsid w:val="007E3D80"/>
    <w:rsid w:val="007E4FCC"/>
    <w:rsid w:val="007E51BE"/>
    <w:rsid w:val="007E62CA"/>
    <w:rsid w:val="007E77FA"/>
    <w:rsid w:val="007E7822"/>
    <w:rsid w:val="007F259B"/>
    <w:rsid w:val="007F40A8"/>
    <w:rsid w:val="007F432F"/>
    <w:rsid w:val="007F4D07"/>
    <w:rsid w:val="007F5615"/>
    <w:rsid w:val="007F5640"/>
    <w:rsid w:val="007F5DE9"/>
    <w:rsid w:val="007F6C6D"/>
    <w:rsid w:val="00800632"/>
    <w:rsid w:val="00800B50"/>
    <w:rsid w:val="008012C5"/>
    <w:rsid w:val="00801592"/>
    <w:rsid w:val="00802566"/>
    <w:rsid w:val="0080268C"/>
    <w:rsid w:val="00803CA2"/>
    <w:rsid w:val="00804753"/>
    <w:rsid w:val="008047C6"/>
    <w:rsid w:val="008072EA"/>
    <w:rsid w:val="00807A96"/>
    <w:rsid w:val="008129EC"/>
    <w:rsid w:val="00814332"/>
    <w:rsid w:val="0081546F"/>
    <w:rsid w:val="008155B0"/>
    <w:rsid w:val="00815D87"/>
    <w:rsid w:val="00815E1E"/>
    <w:rsid w:val="00816DB1"/>
    <w:rsid w:val="008178DC"/>
    <w:rsid w:val="00817FF6"/>
    <w:rsid w:val="008210EF"/>
    <w:rsid w:val="00822890"/>
    <w:rsid w:val="00823888"/>
    <w:rsid w:val="00823DEA"/>
    <w:rsid w:val="0082439B"/>
    <w:rsid w:val="00827B54"/>
    <w:rsid w:val="00827C1F"/>
    <w:rsid w:val="00830302"/>
    <w:rsid w:val="008312F4"/>
    <w:rsid w:val="00833502"/>
    <w:rsid w:val="00835D3B"/>
    <w:rsid w:val="008369EB"/>
    <w:rsid w:val="0084232E"/>
    <w:rsid w:val="008431F9"/>
    <w:rsid w:val="0084393D"/>
    <w:rsid w:val="0084429D"/>
    <w:rsid w:val="00846AE6"/>
    <w:rsid w:val="00846B28"/>
    <w:rsid w:val="0085055D"/>
    <w:rsid w:val="008505B0"/>
    <w:rsid w:val="008505D0"/>
    <w:rsid w:val="008512BD"/>
    <w:rsid w:val="00852839"/>
    <w:rsid w:val="00852D2A"/>
    <w:rsid w:val="00853158"/>
    <w:rsid w:val="00853A03"/>
    <w:rsid w:val="00854528"/>
    <w:rsid w:val="00856870"/>
    <w:rsid w:val="008575FF"/>
    <w:rsid w:val="00857D84"/>
    <w:rsid w:val="00860D6E"/>
    <w:rsid w:val="00861AC4"/>
    <w:rsid w:val="00862EAC"/>
    <w:rsid w:val="008647D4"/>
    <w:rsid w:val="00864E85"/>
    <w:rsid w:val="00865167"/>
    <w:rsid w:val="00866037"/>
    <w:rsid w:val="00866075"/>
    <w:rsid w:val="00866784"/>
    <w:rsid w:val="00866FA9"/>
    <w:rsid w:val="00871613"/>
    <w:rsid w:val="00871670"/>
    <w:rsid w:val="0087267F"/>
    <w:rsid w:val="008726C9"/>
    <w:rsid w:val="00872EDC"/>
    <w:rsid w:val="0088207A"/>
    <w:rsid w:val="00882270"/>
    <w:rsid w:val="008851BC"/>
    <w:rsid w:val="0088585E"/>
    <w:rsid w:val="008860E3"/>
    <w:rsid w:val="00890086"/>
    <w:rsid w:val="00890A0F"/>
    <w:rsid w:val="00890C7B"/>
    <w:rsid w:val="0089105C"/>
    <w:rsid w:val="0089316A"/>
    <w:rsid w:val="00893FEF"/>
    <w:rsid w:val="00894811"/>
    <w:rsid w:val="0089503A"/>
    <w:rsid w:val="008956B5"/>
    <w:rsid w:val="00896098"/>
    <w:rsid w:val="0089653D"/>
    <w:rsid w:val="00896C48"/>
    <w:rsid w:val="008A001B"/>
    <w:rsid w:val="008A2BD8"/>
    <w:rsid w:val="008A3A86"/>
    <w:rsid w:val="008A3E6A"/>
    <w:rsid w:val="008A476F"/>
    <w:rsid w:val="008A5614"/>
    <w:rsid w:val="008A799E"/>
    <w:rsid w:val="008A7EA8"/>
    <w:rsid w:val="008B182A"/>
    <w:rsid w:val="008B19CD"/>
    <w:rsid w:val="008B2060"/>
    <w:rsid w:val="008B325C"/>
    <w:rsid w:val="008B5224"/>
    <w:rsid w:val="008B6074"/>
    <w:rsid w:val="008B66D2"/>
    <w:rsid w:val="008C17FA"/>
    <w:rsid w:val="008C1863"/>
    <w:rsid w:val="008C2533"/>
    <w:rsid w:val="008C3531"/>
    <w:rsid w:val="008C3653"/>
    <w:rsid w:val="008C4726"/>
    <w:rsid w:val="008C56C2"/>
    <w:rsid w:val="008C5AC2"/>
    <w:rsid w:val="008C6864"/>
    <w:rsid w:val="008D0A73"/>
    <w:rsid w:val="008D18C0"/>
    <w:rsid w:val="008D1D55"/>
    <w:rsid w:val="008D28B3"/>
    <w:rsid w:val="008D4AF8"/>
    <w:rsid w:val="008D4E0B"/>
    <w:rsid w:val="008D5B8B"/>
    <w:rsid w:val="008D5D91"/>
    <w:rsid w:val="008D65D7"/>
    <w:rsid w:val="008D694E"/>
    <w:rsid w:val="008E0208"/>
    <w:rsid w:val="008E13E5"/>
    <w:rsid w:val="008E17F2"/>
    <w:rsid w:val="008E3BFA"/>
    <w:rsid w:val="008E422C"/>
    <w:rsid w:val="008E4243"/>
    <w:rsid w:val="008E4595"/>
    <w:rsid w:val="008E5EC0"/>
    <w:rsid w:val="008E710C"/>
    <w:rsid w:val="008E747D"/>
    <w:rsid w:val="008E7539"/>
    <w:rsid w:val="008F185E"/>
    <w:rsid w:val="008F18A8"/>
    <w:rsid w:val="008F27DE"/>
    <w:rsid w:val="008F7260"/>
    <w:rsid w:val="008F731F"/>
    <w:rsid w:val="009006AA"/>
    <w:rsid w:val="00900D6A"/>
    <w:rsid w:val="00901D74"/>
    <w:rsid w:val="00902196"/>
    <w:rsid w:val="009041FD"/>
    <w:rsid w:val="00904781"/>
    <w:rsid w:val="00904ADF"/>
    <w:rsid w:val="009053B4"/>
    <w:rsid w:val="0090734A"/>
    <w:rsid w:val="009077A7"/>
    <w:rsid w:val="00907FD7"/>
    <w:rsid w:val="00910546"/>
    <w:rsid w:val="00910981"/>
    <w:rsid w:val="0091235A"/>
    <w:rsid w:val="00913C78"/>
    <w:rsid w:val="009152CC"/>
    <w:rsid w:val="00915A4A"/>
    <w:rsid w:val="009165E5"/>
    <w:rsid w:val="0091678E"/>
    <w:rsid w:val="0092036C"/>
    <w:rsid w:val="00921A09"/>
    <w:rsid w:val="00922F6F"/>
    <w:rsid w:val="00924476"/>
    <w:rsid w:val="009258E0"/>
    <w:rsid w:val="00927DCB"/>
    <w:rsid w:val="00931211"/>
    <w:rsid w:val="00932B9A"/>
    <w:rsid w:val="00932EA5"/>
    <w:rsid w:val="009341C4"/>
    <w:rsid w:val="00937718"/>
    <w:rsid w:val="00937AED"/>
    <w:rsid w:val="0094074C"/>
    <w:rsid w:val="00941888"/>
    <w:rsid w:val="00942F2C"/>
    <w:rsid w:val="00946462"/>
    <w:rsid w:val="00946D9D"/>
    <w:rsid w:val="0094728B"/>
    <w:rsid w:val="009528C7"/>
    <w:rsid w:val="00952C38"/>
    <w:rsid w:val="00953478"/>
    <w:rsid w:val="00953FDF"/>
    <w:rsid w:val="00954F4D"/>
    <w:rsid w:val="00956F59"/>
    <w:rsid w:val="00957005"/>
    <w:rsid w:val="00957953"/>
    <w:rsid w:val="009629FA"/>
    <w:rsid w:val="00962DFA"/>
    <w:rsid w:val="00963025"/>
    <w:rsid w:val="009635FC"/>
    <w:rsid w:val="009644BA"/>
    <w:rsid w:val="00964A1D"/>
    <w:rsid w:val="00966F39"/>
    <w:rsid w:val="00967604"/>
    <w:rsid w:val="00970315"/>
    <w:rsid w:val="00974AA0"/>
    <w:rsid w:val="00974DDB"/>
    <w:rsid w:val="00975C11"/>
    <w:rsid w:val="00976424"/>
    <w:rsid w:val="00976F82"/>
    <w:rsid w:val="00977839"/>
    <w:rsid w:val="00983351"/>
    <w:rsid w:val="009840C6"/>
    <w:rsid w:val="00986A22"/>
    <w:rsid w:val="009902E7"/>
    <w:rsid w:val="009910AB"/>
    <w:rsid w:val="0099110F"/>
    <w:rsid w:val="00991789"/>
    <w:rsid w:val="009929B4"/>
    <w:rsid w:val="00992F43"/>
    <w:rsid w:val="00994863"/>
    <w:rsid w:val="009948CC"/>
    <w:rsid w:val="009957CD"/>
    <w:rsid w:val="00995DDC"/>
    <w:rsid w:val="00995E17"/>
    <w:rsid w:val="009976C3"/>
    <w:rsid w:val="009976F9"/>
    <w:rsid w:val="009A0E27"/>
    <w:rsid w:val="009A191D"/>
    <w:rsid w:val="009A2B79"/>
    <w:rsid w:val="009A30BD"/>
    <w:rsid w:val="009A4988"/>
    <w:rsid w:val="009A5083"/>
    <w:rsid w:val="009A53C0"/>
    <w:rsid w:val="009A5415"/>
    <w:rsid w:val="009A54CA"/>
    <w:rsid w:val="009A57D5"/>
    <w:rsid w:val="009B0187"/>
    <w:rsid w:val="009B20B7"/>
    <w:rsid w:val="009B2F3E"/>
    <w:rsid w:val="009B405D"/>
    <w:rsid w:val="009B5330"/>
    <w:rsid w:val="009B6144"/>
    <w:rsid w:val="009C0DEF"/>
    <w:rsid w:val="009C132F"/>
    <w:rsid w:val="009C156F"/>
    <w:rsid w:val="009C1AA7"/>
    <w:rsid w:val="009C31A7"/>
    <w:rsid w:val="009C3BD2"/>
    <w:rsid w:val="009D14AB"/>
    <w:rsid w:val="009D1CF9"/>
    <w:rsid w:val="009D2727"/>
    <w:rsid w:val="009D2F82"/>
    <w:rsid w:val="009D3E62"/>
    <w:rsid w:val="009D5DB2"/>
    <w:rsid w:val="009D5F36"/>
    <w:rsid w:val="009E0502"/>
    <w:rsid w:val="009E1315"/>
    <w:rsid w:val="009E1AB6"/>
    <w:rsid w:val="009E2882"/>
    <w:rsid w:val="009E3442"/>
    <w:rsid w:val="009E44B9"/>
    <w:rsid w:val="009E70D6"/>
    <w:rsid w:val="009E7E32"/>
    <w:rsid w:val="009F2700"/>
    <w:rsid w:val="009F28C7"/>
    <w:rsid w:val="009F39D1"/>
    <w:rsid w:val="009F40C6"/>
    <w:rsid w:val="009F5AA6"/>
    <w:rsid w:val="009F6519"/>
    <w:rsid w:val="009F7A39"/>
    <w:rsid w:val="00A004CB"/>
    <w:rsid w:val="00A0068C"/>
    <w:rsid w:val="00A00B03"/>
    <w:rsid w:val="00A01B6C"/>
    <w:rsid w:val="00A02D3C"/>
    <w:rsid w:val="00A07121"/>
    <w:rsid w:val="00A07D36"/>
    <w:rsid w:val="00A105F2"/>
    <w:rsid w:val="00A12BA4"/>
    <w:rsid w:val="00A12CD2"/>
    <w:rsid w:val="00A14BFE"/>
    <w:rsid w:val="00A14FE4"/>
    <w:rsid w:val="00A158AA"/>
    <w:rsid w:val="00A174C7"/>
    <w:rsid w:val="00A17610"/>
    <w:rsid w:val="00A220A7"/>
    <w:rsid w:val="00A2359E"/>
    <w:rsid w:val="00A23B2E"/>
    <w:rsid w:val="00A24FBE"/>
    <w:rsid w:val="00A26257"/>
    <w:rsid w:val="00A27A58"/>
    <w:rsid w:val="00A30CFC"/>
    <w:rsid w:val="00A31206"/>
    <w:rsid w:val="00A31661"/>
    <w:rsid w:val="00A316F8"/>
    <w:rsid w:val="00A34012"/>
    <w:rsid w:val="00A353DD"/>
    <w:rsid w:val="00A35C3E"/>
    <w:rsid w:val="00A4059A"/>
    <w:rsid w:val="00A417DB"/>
    <w:rsid w:val="00A42326"/>
    <w:rsid w:val="00A42379"/>
    <w:rsid w:val="00A43838"/>
    <w:rsid w:val="00A43A85"/>
    <w:rsid w:val="00A44131"/>
    <w:rsid w:val="00A44135"/>
    <w:rsid w:val="00A4431E"/>
    <w:rsid w:val="00A449C5"/>
    <w:rsid w:val="00A44FC6"/>
    <w:rsid w:val="00A45B8E"/>
    <w:rsid w:val="00A47499"/>
    <w:rsid w:val="00A477B3"/>
    <w:rsid w:val="00A4792F"/>
    <w:rsid w:val="00A50892"/>
    <w:rsid w:val="00A5109B"/>
    <w:rsid w:val="00A515AE"/>
    <w:rsid w:val="00A5161E"/>
    <w:rsid w:val="00A523BF"/>
    <w:rsid w:val="00A52B59"/>
    <w:rsid w:val="00A5385D"/>
    <w:rsid w:val="00A53A4D"/>
    <w:rsid w:val="00A552DB"/>
    <w:rsid w:val="00A55447"/>
    <w:rsid w:val="00A561C0"/>
    <w:rsid w:val="00A57F03"/>
    <w:rsid w:val="00A61D1C"/>
    <w:rsid w:val="00A63910"/>
    <w:rsid w:val="00A641C2"/>
    <w:rsid w:val="00A64258"/>
    <w:rsid w:val="00A6584B"/>
    <w:rsid w:val="00A70485"/>
    <w:rsid w:val="00A7094E"/>
    <w:rsid w:val="00A72CD4"/>
    <w:rsid w:val="00A7344E"/>
    <w:rsid w:val="00A75A04"/>
    <w:rsid w:val="00A75F9C"/>
    <w:rsid w:val="00A763EA"/>
    <w:rsid w:val="00A76453"/>
    <w:rsid w:val="00A7770C"/>
    <w:rsid w:val="00A7799B"/>
    <w:rsid w:val="00A81453"/>
    <w:rsid w:val="00A8151E"/>
    <w:rsid w:val="00A815B5"/>
    <w:rsid w:val="00A81CA5"/>
    <w:rsid w:val="00A81E21"/>
    <w:rsid w:val="00A824DE"/>
    <w:rsid w:val="00A844C9"/>
    <w:rsid w:val="00A8490C"/>
    <w:rsid w:val="00A86519"/>
    <w:rsid w:val="00A87DB9"/>
    <w:rsid w:val="00A906C9"/>
    <w:rsid w:val="00A9157E"/>
    <w:rsid w:val="00A91925"/>
    <w:rsid w:val="00A93E99"/>
    <w:rsid w:val="00A959E9"/>
    <w:rsid w:val="00A96015"/>
    <w:rsid w:val="00A972BD"/>
    <w:rsid w:val="00A979BD"/>
    <w:rsid w:val="00AA15C1"/>
    <w:rsid w:val="00AA2538"/>
    <w:rsid w:val="00AA680E"/>
    <w:rsid w:val="00AA6B63"/>
    <w:rsid w:val="00AA7DF3"/>
    <w:rsid w:val="00AB079F"/>
    <w:rsid w:val="00AB155A"/>
    <w:rsid w:val="00AB3E75"/>
    <w:rsid w:val="00AB410B"/>
    <w:rsid w:val="00AB45B1"/>
    <w:rsid w:val="00AB4A27"/>
    <w:rsid w:val="00AB4E83"/>
    <w:rsid w:val="00AB6D32"/>
    <w:rsid w:val="00AB704A"/>
    <w:rsid w:val="00AB763B"/>
    <w:rsid w:val="00AB7E9A"/>
    <w:rsid w:val="00AC0396"/>
    <w:rsid w:val="00AC08A3"/>
    <w:rsid w:val="00AC08D2"/>
    <w:rsid w:val="00AC1255"/>
    <w:rsid w:val="00AC33A8"/>
    <w:rsid w:val="00AC52DF"/>
    <w:rsid w:val="00AC599C"/>
    <w:rsid w:val="00AC7565"/>
    <w:rsid w:val="00AC7793"/>
    <w:rsid w:val="00AD0502"/>
    <w:rsid w:val="00AD07EF"/>
    <w:rsid w:val="00AD1B67"/>
    <w:rsid w:val="00AD3820"/>
    <w:rsid w:val="00AD47DA"/>
    <w:rsid w:val="00AD5D7E"/>
    <w:rsid w:val="00AD6BBC"/>
    <w:rsid w:val="00AE0325"/>
    <w:rsid w:val="00AE3823"/>
    <w:rsid w:val="00AE4BAD"/>
    <w:rsid w:val="00AE5BEF"/>
    <w:rsid w:val="00AE6A52"/>
    <w:rsid w:val="00AE7140"/>
    <w:rsid w:val="00AF059C"/>
    <w:rsid w:val="00AF1CA8"/>
    <w:rsid w:val="00AF2BD1"/>
    <w:rsid w:val="00AF4113"/>
    <w:rsid w:val="00AF512B"/>
    <w:rsid w:val="00AF6398"/>
    <w:rsid w:val="00B0084B"/>
    <w:rsid w:val="00B021F0"/>
    <w:rsid w:val="00B0227A"/>
    <w:rsid w:val="00B02EE7"/>
    <w:rsid w:val="00B03408"/>
    <w:rsid w:val="00B04648"/>
    <w:rsid w:val="00B05480"/>
    <w:rsid w:val="00B05823"/>
    <w:rsid w:val="00B06822"/>
    <w:rsid w:val="00B06831"/>
    <w:rsid w:val="00B06F5C"/>
    <w:rsid w:val="00B11107"/>
    <w:rsid w:val="00B12102"/>
    <w:rsid w:val="00B12564"/>
    <w:rsid w:val="00B12F1A"/>
    <w:rsid w:val="00B13734"/>
    <w:rsid w:val="00B171C4"/>
    <w:rsid w:val="00B215A1"/>
    <w:rsid w:val="00B219E5"/>
    <w:rsid w:val="00B226CB"/>
    <w:rsid w:val="00B23C07"/>
    <w:rsid w:val="00B24980"/>
    <w:rsid w:val="00B25A42"/>
    <w:rsid w:val="00B26908"/>
    <w:rsid w:val="00B26A16"/>
    <w:rsid w:val="00B30039"/>
    <w:rsid w:val="00B3028A"/>
    <w:rsid w:val="00B30C12"/>
    <w:rsid w:val="00B3227C"/>
    <w:rsid w:val="00B326C5"/>
    <w:rsid w:val="00B328D6"/>
    <w:rsid w:val="00B334D6"/>
    <w:rsid w:val="00B3439A"/>
    <w:rsid w:val="00B36B01"/>
    <w:rsid w:val="00B36EA3"/>
    <w:rsid w:val="00B372A3"/>
    <w:rsid w:val="00B37723"/>
    <w:rsid w:val="00B401DD"/>
    <w:rsid w:val="00B4111A"/>
    <w:rsid w:val="00B41E80"/>
    <w:rsid w:val="00B42628"/>
    <w:rsid w:val="00B4369D"/>
    <w:rsid w:val="00B47416"/>
    <w:rsid w:val="00B475DD"/>
    <w:rsid w:val="00B509B1"/>
    <w:rsid w:val="00B50AF3"/>
    <w:rsid w:val="00B511C8"/>
    <w:rsid w:val="00B51975"/>
    <w:rsid w:val="00B51BA2"/>
    <w:rsid w:val="00B52537"/>
    <w:rsid w:val="00B539CB"/>
    <w:rsid w:val="00B544D4"/>
    <w:rsid w:val="00B56D54"/>
    <w:rsid w:val="00B57287"/>
    <w:rsid w:val="00B60A03"/>
    <w:rsid w:val="00B61018"/>
    <w:rsid w:val="00B615D4"/>
    <w:rsid w:val="00B63F93"/>
    <w:rsid w:val="00B65646"/>
    <w:rsid w:val="00B66288"/>
    <w:rsid w:val="00B67F7F"/>
    <w:rsid w:val="00B706C1"/>
    <w:rsid w:val="00B7220D"/>
    <w:rsid w:val="00B74D09"/>
    <w:rsid w:val="00B767A6"/>
    <w:rsid w:val="00B76932"/>
    <w:rsid w:val="00B76AD3"/>
    <w:rsid w:val="00B76D64"/>
    <w:rsid w:val="00B778F8"/>
    <w:rsid w:val="00B80DD1"/>
    <w:rsid w:val="00B81136"/>
    <w:rsid w:val="00B81654"/>
    <w:rsid w:val="00B8267A"/>
    <w:rsid w:val="00B8335D"/>
    <w:rsid w:val="00B8364B"/>
    <w:rsid w:val="00B838AF"/>
    <w:rsid w:val="00B84234"/>
    <w:rsid w:val="00B85C15"/>
    <w:rsid w:val="00B8651D"/>
    <w:rsid w:val="00B87186"/>
    <w:rsid w:val="00B927FB"/>
    <w:rsid w:val="00B9352F"/>
    <w:rsid w:val="00B94E46"/>
    <w:rsid w:val="00B95444"/>
    <w:rsid w:val="00B971D7"/>
    <w:rsid w:val="00BA0E56"/>
    <w:rsid w:val="00BA104E"/>
    <w:rsid w:val="00BA152D"/>
    <w:rsid w:val="00BA2B48"/>
    <w:rsid w:val="00BA4179"/>
    <w:rsid w:val="00BA49F6"/>
    <w:rsid w:val="00BA4E86"/>
    <w:rsid w:val="00BA50F4"/>
    <w:rsid w:val="00BA74FB"/>
    <w:rsid w:val="00BA7C25"/>
    <w:rsid w:val="00BB131C"/>
    <w:rsid w:val="00BB3B30"/>
    <w:rsid w:val="00BB6A84"/>
    <w:rsid w:val="00BB6FFB"/>
    <w:rsid w:val="00BC165D"/>
    <w:rsid w:val="00BC219A"/>
    <w:rsid w:val="00BC22A9"/>
    <w:rsid w:val="00BC2390"/>
    <w:rsid w:val="00BC2D20"/>
    <w:rsid w:val="00BC45C9"/>
    <w:rsid w:val="00BC53C8"/>
    <w:rsid w:val="00BC5FC9"/>
    <w:rsid w:val="00BC74BC"/>
    <w:rsid w:val="00BC7AFD"/>
    <w:rsid w:val="00BD1113"/>
    <w:rsid w:val="00BD26BC"/>
    <w:rsid w:val="00BD28A7"/>
    <w:rsid w:val="00BD2C1E"/>
    <w:rsid w:val="00BD3090"/>
    <w:rsid w:val="00BD335E"/>
    <w:rsid w:val="00BD4EF1"/>
    <w:rsid w:val="00BD59AC"/>
    <w:rsid w:val="00BD73EE"/>
    <w:rsid w:val="00BE09C6"/>
    <w:rsid w:val="00BE09C7"/>
    <w:rsid w:val="00BE22D7"/>
    <w:rsid w:val="00BE31C1"/>
    <w:rsid w:val="00BE36B7"/>
    <w:rsid w:val="00BE3823"/>
    <w:rsid w:val="00BE4958"/>
    <w:rsid w:val="00BE5BF0"/>
    <w:rsid w:val="00BE67BE"/>
    <w:rsid w:val="00BE6C10"/>
    <w:rsid w:val="00BE6FFC"/>
    <w:rsid w:val="00BE79C9"/>
    <w:rsid w:val="00BF08AE"/>
    <w:rsid w:val="00BF1255"/>
    <w:rsid w:val="00BF3292"/>
    <w:rsid w:val="00BF33F0"/>
    <w:rsid w:val="00BF42E9"/>
    <w:rsid w:val="00BF4B43"/>
    <w:rsid w:val="00C026BA"/>
    <w:rsid w:val="00C02B21"/>
    <w:rsid w:val="00C03BB7"/>
    <w:rsid w:val="00C04F62"/>
    <w:rsid w:val="00C05781"/>
    <w:rsid w:val="00C06754"/>
    <w:rsid w:val="00C06F00"/>
    <w:rsid w:val="00C100D7"/>
    <w:rsid w:val="00C13082"/>
    <w:rsid w:val="00C14DFB"/>
    <w:rsid w:val="00C14F74"/>
    <w:rsid w:val="00C150E2"/>
    <w:rsid w:val="00C16BBD"/>
    <w:rsid w:val="00C220FD"/>
    <w:rsid w:val="00C257E7"/>
    <w:rsid w:val="00C25BE9"/>
    <w:rsid w:val="00C25CE2"/>
    <w:rsid w:val="00C27F93"/>
    <w:rsid w:val="00C30240"/>
    <w:rsid w:val="00C3297A"/>
    <w:rsid w:val="00C3364F"/>
    <w:rsid w:val="00C34AA4"/>
    <w:rsid w:val="00C35CD6"/>
    <w:rsid w:val="00C36700"/>
    <w:rsid w:val="00C374B7"/>
    <w:rsid w:val="00C37A43"/>
    <w:rsid w:val="00C406D2"/>
    <w:rsid w:val="00C41E1B"/>
    <w:rsid w:val="00C427E8"/>
    <w:rsid w:val="00C43083"/>
    <w:rsid w:val="00C432F4"/>
    <w:rsid w:val="00C43949"/>
    <w:rsid w:val="00C43D12"/>
    <w:rsid w:val="00C44BCB"/>
    <w:rsid w:val="00C44D69"/>
    <w:rsid w:val="00C46E7F"/>
    <w:rsid w:val="00C46FB6"/>
    <w:rsid w:val="00C4710C"/>
    <w:rsid w:val="00C47C0F"/>
    <w:rsid w:val="00C47D4F"/>
    <w:rsid w:val="00C51B92"/>
    <w:rsid w:val="00C51C50"/>
    <w:rsid w:val="00C527BD"/>
    <w:rsid w:val="00C52C9B"/>
    <w:rsid w:val="00C551A0"/>
    <w:rsid w:val="00C56099"/>
    <w:rsid w:val="00C5788D"/>
    <w:rsid w:val="00C60C5F"/>
    <w:rsid w:val="00C61B68"/>
    <w:rsid w:val="00C624D6"/>
    <w:rsid w:val="00C636D5"/>
    <w:rsid w:val="00C641EA"/>
    <w:rsid w:val="00C65CBD"/>
    <w:rsid w:val="00C66DD6"/>
    <w:rsid w:val="00C678B1"/>
    <w:rsid w:val="00C67B7C"/>
    <w:rsid w:val="00C71F0C"/>
    <w:rsid w:val="00C7217D"/>
    <w:rsid w:val="00C72988"/>
    <w:rsid w:val="00C72FB1"/>
    <w:rsid w:val="00C7453D"/>
    <w:rsid w:val="00C7496F"/>
    <w:rsid w:val="00C74CBC"/>
    <w:rsid w:val="00C7515F"/>
    <w:rsid w:val="00C7530A"/>
    <w:rsid w:val="00C76F42"/>
    <w:rsid w:val="00C801EC"/>
    <w:rsid w:val="00C80CC0"/>
    <w:rsid w:val="00C81886"/>
    <w:rsid w:val="00C83256"/>
    <w:rsid w:val="00C83732"/>
    <w:rsid w:val="00C85A4A"/>
    <w:rsid w:val="00C860B4"/>
    <w:rsid w:val="00C87CE9"/>
    <w:rsid w:val="00C9014B"/>
    <w:rsid w:val="00C904EE"/>
    <w:rsid w:val="00C90940"/>
    <w:rsid w:val="00C91298"/>
    <w:rsid w:val="00C93981"/>
    <w:rsid w:val="00C943BE"/>
    <w:rsid w:val="00C947EA"/>
    <w:rsid w:val="00C94C29"/>
    <w:rsid w:val="00C9519B"/>
    <w:rsid w:val="00C951FA"/>
    <w:rsid w:val="00C95C52"/>
    <w:rsid w:val="00C95DDC"/>
    <w:rsid w:val="00C97433"/>
    <w:rsid w:val="00CA1096"/>
    <w:rsid w:val="00CA12E5"/>
    <w:rsid w:val="00CA3556"/>
    <w:rsid w:val="00CA365D"/>
    <w:rsid w:val="00CA3905"/>
    <w:rsid w:val="00CA3F21"/>
    <w:rsid w:val="00CA3F89"/>
    <w:rsid w:val="00CA483A"/>
    <w:rsid w:val="00CA61E7"/>
    <w:rsid w:val="00CA69FC"/>
    <w:rsid w:val="00CA7D5A"/>
    <w:rsid w:val="00CB214E"/>
    <w:rsid w:val="00CB2166"/>
    <w:rsid w:val="00CB2364"/>
    <w:rsid w:val="00CB28B0"/>
    <w:rsid w:val="00CB44CC"/>
    <w:rsid w:val="00CB4A1C"/>
    <w:rsid w:val="00CB4C4B"/>
    <w:rsid w:val="00CB5EC1"/>
    <w:rsid w:val="00CB62E9"/>
    <w:rsid w:val="00CC093C"/>
    <w:rsid w:val="00CC0945"/>
    <w:rsid w:val="00CC103A"/>
    <w:rsid w:val="00CC149A"/>
    <w:rsid w:val="00CC18B2"/>
    <w:rsid w:val="00CC1B6A"/>
    <w:rsid w:val="00CC1CD9"/>
    <w:rsid w:val="00CC1F53"/>
    <w:rsid w:val="00CC4BDB"/>
    <w:rsid w:val="00CD13E2"/>
    <w:rsid w:val="00CD4675"/>
    <w:rsid w:val="00CD5330"/>
    <w:rsid w:val="00CD65D9"/>
    <w:rsid w:val="00CD7557"/>
    <w:rsid w:val="00CE08DC"/>
    <w:rsid w:val="00CE1ADF"/>
    <w:rsid w:val="00CE20D3"/>
    <w:rsid w:val="00CE4961"/>
    <w:rsid w:val="00CE51B4"/>
    <w:rsid w:val="00CE62E4"/>
    <w:rsid w:val="00CE740F"/>
    <w:rsid w:val="00CE78F7"/>
    <w:rsid w:val="00CF052D"/>
    <w:rsid w:val="00CF1260"/>
    <w:rsid w:val="00CF16FC"/>
    <w:rsid w:val="00CF387B"/>
    <w:rsid w:val="00CF3952"/>
    <w:rsid w:val="00CF47F3"/>
    <w:rsid w:val="00CF5AA5"/>
    <w:rsid w:val="00CF7A11"/>
    <w:rsid w:val="00D01509"/>
    <w:rsid w:val="00D020E2"/>
    <w:rsid w:val="00D03EA3"/>
    <w:rsid w:val="00D04EEC"/>
    <w:rsid w:val="00D055D4"/>
    <w:rsid w:val="00D0649E"/>
    <w:rsid w:val="00D06828"/>
    <w:rsid w:val="00D06E16"/>
    <w:rsid w:val="00D06EC9"/>
    <w:rsid w:val="00D109C4"/>
    <w:rsid w:val="00D11DE9"/>
    <w:rsid w:val="00D1243B"/>
    <w:rsid w:val="00D127E5"/>
    <w:rsid w:val="00D13064"/>
    <w:rsid w:val="00D13415"/>
    <w:rsid w:val="00D142DC"/>
    <w:rsid w:val="00D16AF2"/>
    <w:rsid w:val="00D179FE"/>
    <w:rsid w:val="00D209E7"/>
    <w:rsid w:val="00D25DC2"/>
    <w:rsid w:val="00D25FB7"/>
    <w:rsid w:val="00D31475"/>
    <w:rsid w:val="00D331EC"/>
    <w:rsid w:val="00D33CF6"/>
    <w:rsid w:val="00D343B6"/>
    <w:rsid w:val="00D349F5"/>
    <w:rsid w:val="00D34EEA"/>
    <w:rsid w:val="00D364CC"/>
    <w:rsid w:val="00D370FC"/>
    <w:rsid w:val="00D40916"/>
    <w:rsid w:val="00D422DA"/>
    <w:rsid w:val="00D449F6"/>
    <w:rsid w:val="00D44B81"/>
    <w:rsid w:val="00D45BBD"/>
    <w:rsid w:val="00D47196"/>
    <w:rsid w:val="00D47593"/>
    <w:rsid w:val="00D47CF3"/>
    <w:rsid w:val="00D522FA"/>
    <w:rsid w:val="00D52563"/>
    <w:rsid w:val="00D52997"/>
    <w:rsid w:val="00D52F89"/>
    <w:rsid w:val="00D537C5"/>
    <w:rsid w:val="00D541B7"/>
    <w:rsid w:val="00D55330"/>
    <w:rsid w:val="00D55493"/>
    <w:rsid w:val="00D55642"/>
    <w:rsid w:val="00D55A4C"/>
    <w:rsid w:val="00D55CEA"/>
    <w:rsid w:val="00D56A13"/>
    <w:rsid w:val="00D56DD8"/>
    <w:rsid w:val="00D57D45"/>
    <w:rsid w:val="00D57D55"/>
    <w:rsid w:val="00D611B9"/>
    <w:rsid w:val="00D61B78"/>
    <w:rsid w:val="00D62124"/>
    <w:rsid w:val="00D62BAB"/>
    <w:rsid w:val="00D62C41"/>
    <w:rsid w:val="00D6395F"/>
    <w:rsid w:val="00D64232"/>
    <w:rsid w:val="00D64751"/>
    <w:rsid w:val="00D6500D"/>
    <w:rsid w:val="00D65E2A"/>
    <w:rsid w:val="00D667D3"/>
    <w:rsid w:val="00D72686"/>
    <w:rsid w:val="00D72E8D"/>
    <w:rsid w:val="00D7360D"/>
    <w:rsid w:val="00D74E8C"/>
    <w:rsid w:val="00D75FB1"/>
    <w:rsid w:val="00D760D1"/>
    <w:rsid w:val="00D76FCC"/>
    <w:rsid w:val="00D77190"/>
    <w:rsid w:val="00D80FDE"/>
    <w:rsid w:val="00D8222F"/>
    <w:rsid w:val="00D832FC"/>
    <w:rsid w:val="00D84531"/>
    <w:rsid w:val="00D84EDF"/>
    <w:rsid w:val="00D86572"/>
    <w:rsid w:val="00D87E9E"/>
    <w:rsid w:val="00D90CB8"/>
    <w:rsid w:val="00D9124C"/>
    <w:rsid w:val="00D91386"/>
    <w:rsid w:val="00D9201C"/>
    <w:rsid w:val="00D920C1"/>
    <w:rsid w:val="00D939EF"/>
    <w:rsid w:val="00D94C3C"/>
    <w:rsid w:val="00D94D7D"/>
    <w:rsid w:val="00D97A44"/>
    <w:rsid w:val="00DA0E82"/>
    <w:rsid w:val="00DA2514"/>
    <w:rsid w:val="00DA2F7E"/>
    <w:rsid w:val="00DA3F1B"/>
    <w:rsid w:val="00DA4121"/>
    <w:rsid w:val="00DA4242"/>
    <w:rsid w:val="00DA4991"/>
    <w:rsid w:val="00DA4DA1"/>
    <w:rsid w:val="00DA5766"/>
    <w:rsid w:val="00DA707C"/>
    <w:rsid w:val="00DA7E2C"/>
    <w:rsid w:val="00DB053B"/>
    <w:rsid w:val="00DB0568"/>
    <w:rsid w:val="00DB0B1B"/>
    <w:rsid w:val="00DB0ECE"/>
    <w:rsid w:val="00DB20B5"/>
    <w:rsid w:val="00DB2F5B"/>
    <w:rsid w:val="00DB47CE"/>
    <w:rsid w:val="00DB527B"/>
    <w:rsid w:val="00DB5731"/>
    <w:rsid w:val="00DB5A13"/>
    <w:rsid w:val="00DB658E"/>
    <w:rsid w:val="00DB6599"/>
    <w:rsid w:val="00DB6A4B"/>
    <w:rsid w:val="00DB756D"/>
    <w:rsid w:val="00DB75E3"/>
    <w:rsid w:val="00DC0879"/>
    <w:rsid w:val="00DC13C6"/>
    <w:rsid w:val="00DC15F6"/>
    <w:rsid w:val="00DC2C24"/>
    <w:rsid w:val="00DC2E9A"/>
    <w:rsid w:val="00DC3311"/>
    <w:rsid w:val="00DC55AC"/>
    <w:rsid w:val="00DC59C5"/>
    <w:rsid w:val="00DC63B0"/>
    <w:rsid w:val="00DC6F32"/>
    <w:rsid w:val="00DD1FD6"/>
    <w:rsid w:val="00DD3167"/>
    <w:rsid w:val="00DD4219"/>
    <w:rsid w:val="00DD54E4"/>
    <w:rsid w:val="00DD5F1D"/>
    <w:rsid w:val="00DD6F46"/>
    <w:rsid w:val="00DE12CA"/>
    <w:rsid w:val="00DE12FB"/>
    <w:rsid w:val="00DE2258"/>
    <w:rsid w:val="00DE254D"/>
    <w:rsid w:val="00DE2EEC"/>
    <w:rsid w:val="00DE4EC2"/>
    <w:rsid w:val="00DE50A3"/>
    <w:rsid w:val="00DE61CB"/>
    <w:rsid w:val="00DE7A6D"/>
    <w:rsid w:val="00DF00E9"/>
    <w:rsid w:val="00DF19B2"/>
    <w:rsid w:val="00DF1E3C"/>
    <w:rsid w:val="00DF2800"/>
    <w:rsid w:val="00DF30C0"/>
    <w:rsid w:val="00DF32E0"/>
    <w:rsid w:val="00DF39F6"/>
    <w:rsid w:val="00DF5532"/>
    <w:rsid w:val="00DF5EFB"/>
    <w:rsid w:val="00DF5F4F"/>
    <w:rsid w:val="00DF6353"/>
    <w:rsid w:val="00DF6767"/>
    <w:rsid w:val="00E02AD9"/>
    <w:rsid w:val="00E03294"/>
    <w:rsid w:val="00E03D89"/>
    <w:rsid w:val="00E07AD6"/>
    <w:rsid w:val="00E103B2"/>
    <w:rsid w:val="00E11E28"/>
    <w:rsid w:val="00E12728"/>
    <w:rsid w:val="00E1464C"/>
    <w:rsid w:val="00E177F6"/>
    <w:rsid w:val="00E17B90"/>
    <w:rsid w:val="00E212C8"/>
    <w:rsid w:val="00E22854"/>
    <w:rsid w:val="00E22E79"/>
    <w:rsid w:val="00E22EDA"/>
    <w:rsid w:val="00E239AD"/>
    <w:rsid w:val="00E241A4"/>
    <w:rsid w:val="00E260ED"/>
    <w:rsid w:val="00E2699A"/>
    <w:rsid w:val="00E3115F"/>
    <w:rsid w:val="00E319F9"/>
    <w:rsid w:val="00E330F0"/>
    <w:rsid w:val="00E339FE"/>
    <w:rsid w:val="00E3438B"/>
    <w:rsid w:val="00E34CB8"/>
    <w:rsid w:val="00E36DF4"/>
    <w:rsid w:val="00E36ED5"/>
    <w:rsid w:val="00E3755C"/>
    <w:rsid w:val="00E41303"/>
    <w:rsid w:val="00E421C1"/>
    <w:rsid w:val="00E422BE"/>
    <w:rsid w:val="00E44F9D"/>
    <w:rsid w:val="00E451AA"/>
    <w:rsid w:val="00E45D46"/>
    <w:rsid w:val="00E46303"/>
    <w:rsid w:val="00E466EA"/>
    <w:rsid w:val="00E47324"/>
    <w:rsid w:val="00E4784E"/>
    <w:rsid w:val="00E518E1"/>
    <w:rsid w:val="00E52769"/>
    <w:rsid w:val="00E54701"/>
    <w:rsid w:val="00E54B64"/>
    <w:rsid w:val="00E54D8D"/>
    <w:rsid w:val="00E54EB8"/>
    <w:rsid w:val="00E5605D"/>
    <w:rsid w:val="00E571F3"/>
    <w:rsid w:val="00E576DC"/>
    <w:rsid w:val="00E57DCE"/>
    <w:rsid w:val="00E601CC"/>
    <w:rsid w:val="00E63751"/>
    <w:rsid w:val="00E64641"/>
    <w:rsid w:val="00E6464E"/>
    <w:rsid w:val="00E67354"/>
    <w:rsid w:val="00E70381"/>
    <w:rsid w:val="00E71D53"/>
    <w:rsid w:val="00E72A53"/>
    <w:rsid w:val="00E72CCA"/>
    <w:rsid w:val="00E72FAE"/>
    <w:rsid w:val="00E7351B"/>
    <w:rsid w:val="00E73BB1"/>
    <w:rsid w:val="00E7409A"/>
    <w:rsid w:val="00E74C93"/>
    <w:rsid w:val="00E7502C"/>
    <w:rsid w:val="00E762DF"/>
    <w:rsid w:val="00E812FF"/>
    <w:rsid w:val="00E835A9"/>
    <w:rsid w:val="00E85E0C"/>
    <w:rsid w:val="00E86425"/>
    <w:rsid w:val="00E87A56"/>
    <w:rsid w:val="00E927CA"/>
    <w:rsid w:val="00E94233"/>
    <w:rsid w:val="00E94BF1"/>
    <w:rsid w:val="00E95016"/>
    <w:rsid w:val="00E97405"/>
    <w:rsid w:val="00EA397F"/>
    <w:rsid w:val="00EA3F72"/>
    <w:rsid w:val="00EA4083"/>
    <w:rsid w:val="00EA48E4"/>
    <w:rsid w:val="00EA5617"/>
    <w:rsid w:val="00EA6AA2"/>
    <w:rsid w:val="00EA6B66"/>
    <w:rsid w:val="00EA786B"/>
    <w:rsid w:val="00EA7CC5"/>
    <w:rsid w:val="00EB6300"/>
    <w:rsid w:val="00EB7B7C"/>
    <w:rsid w:val="00EC1253"/>
    <w:rsid w:val="00EC22B6"/>
    <w:rsid w:val="00EC2B74"/>
    <w:rsid w:val="00EC392D"/>
    <w:rsid w:val="00EC3DF8"/>
    <w:rsid w:val="00EC4543"/>
    <w:rsid w:val="00EC46E0"/>
    <w:rsid w:val="00EC6D8A"/>
    <w:rsid w:val="00EC6E9B"/>
    <w:rsid w:val="00ED1C6D"/>
    <w:rsid w:val="00ED2184"/>
    <w:rsid w:val="00ED396D"/>
    <w:rsid w:val="00ED4D37"/>
    <w:rsid w:val="00EE050E"/>
    <w:rsid w:val="00EE0F77"/>
    <w:rsid w:val="00EE19AD"/>
    <w:rsid w:val="00EE1A8A"/>
    <w:rsid w:val="00EE32B0"/>
    <w:rsid w:val="00EE3C67"/>
    <w:rsid w:val="00EE4F29"/>
    <w:rsid w:val="00EE55CB"/>
    <w:rsid w:val="00EE5A1B"/>
    <w:rsid w:val="00EF0301"/>
    <w:rsid w:val="00EF1054"/>
    <w:rsid w:val="00EF495E"/>
    <w:rsid w:val="00EF5F84"/>
    <w:rsid w:val="00EF65F0"/>
    <w:rsid w:val="00EF66E6"/>
    <w:rsid w:val="00EF68D5"/>
    <w:rsid w:val="00EF7236"/>
    <w:rsid w:val="00F002F6"/>
    <w:rsid w:val="00F00B61"/>
    <w:rsid w:val="00F00B9E"/>
    <w:rsid w:val="00F025B2"/>
    <w:rsid w:val="00F03A06"/>
    <w:rsid w:val="00F03B5E"/>
    <w:rsid w:val="00F03CBE"/>
    <w:rsid w:val="00F057E5"/>
    <w:rsid w:val="00F06182"/>
    <w:rsid w:val="00F06730"/>
    <w:rsid w:val="00F069A0"/>
    <w:rsid w:val="00F06FD3"/>
    <w:rsid w:val="00F102CE"/>
    <w:rsid w:val="00F1115C"/>
    <w:rsid w:val="00F125BC"/>
    <w:rsid w:val="00F14D03"/>
    <w:rsid w:val="00F1599B"/>
    <w:rsid w:val="00F20565"/>
    <w:rsid w:val="00F20CBD"/>
    <w:rsid w:val="00F214DE"/>
    <w:rsid w:val="00F219DB"/>
    <w:rsid w:val="00F21F41"/>
    <w:rsid w:val="00F2326B"/>
    <w:rsid w:val="00F232F9"/>
    <w:rsid w:val="00F23D7D"/>
    <w:rsid w:val="00F24665"/>
    <w:rsid w:val="00F257E8"/>
    <w:rsid w:val="00F26C95"/>
    <w:rsid w:val="00F27437"/>
    <w:rsid w:val="00F277AE"/>
    <w:rsid w:val="00F27AD3"/>
    <w:rsid w:val="00F31913"/>
    <w:rsid w:val="00F330E7"/>
    <w:rsid w:val="00F3323F"/>
    <w:rsid w:val="00F36FE3"/>
    <w:rsid w:val="00F403EE"/>
    <w:rsid w:val="00F41A20"/>
    <w:rsid w:val="00F42EDF"/>
    <w:rsid w:val="00F43ABA"/>
    <w:rsid w:val="00F444F7"/>
    <w:rsid w:val="00F445D6"/>
    <w:rsid w:val="00F47525"/>
    <w:rsid w:val="00F50736"/>
    <w:rsid w:val="00F510B8"/>
    <w:rsid w:val="00F51265"/>
    <w:rsid w:val="00F5172A"/>
    <w:rsid w:val="00F519F5"/>
    <w:rsid w:val="00F5214F"/>
    <w:rsid w:val="00F52342"/>
    <w:rsid w:val="00F52A31"/>
    <w:rsid w:val="00F52C78"/>
    <w:rsid w:val="00F54FCA"/>
    <w:rsid w:val="00F57399"/>
    <w:rsid w:val="00F6173B"/>
    <w:rsid w:val="00F62587"/>
    <w:rsid w:val="00F62C4E"/>
    <w:rsid w:val="00F62EC9"/>
    <w:rsid w:val="00F6385C"/>
    <w:rsid w:val="00F65734"/>
    <w:rsid w:val="00F66135"/>
    <w:rsid w:val="00F6697D"/>
    <w:rsid w:val="00F6788E"/>
    <w:rsid w:val="00F67D78"/>
    <w:rsid w:val="00F709E8"/>
    <w:rsid w:val="00F70D74"/>
    <w:rsid w:val="00F72212"/>
    <w:rsid w:val="00F72785"/>
    <w:rsid w:val="00F72A7B"/>
    <w:rsid w:val="00F74BDC"/>
    <w:rsid w:val="00F76305"/>
    <w:rsid w:val="00F76A1D"/>
    <w:rsid w:val="00F76C04"/>
    <w:rsid w:val="00F7741D"/>
    <w:rsid w:val="00F77B46"/>
    <w:rsid w:val="00F80D67"/>
    <w:rsid w:val="00F8146D"/>
    <w:rsid w:val="00F83251"/>
    <w:rsid w:val="00F8454E"/>
    <w:rsid w:val="00F84FB5"/>
    <w:rsid w:val="00F853E0"/>
    <w:rsid w:val="00F85D2D"/>
    <w:rsid w:val="00F85DE3"/>
    <w:rsid w:val="00F85E1D"/>
    <w:rsid w:val="00F85FB8"/>
    <w:rsid w:val="00F86801"/>
    <w:rsid w:val="00F86869"/>
    <w:rsid w:val="00F87568"/>
    <w:rsid w:val="00F87A91"/>
    <w:rsid w:val="00F90BDD"/>
    <w:rsid w:val="00F91F8A"/>
    <w:rsid w:val="00F93A38"/>
    <w:rsid w:val="00F940AC"/>
    <w:rsid w:val="00F9451B"/>
    <w:rsid w:val="00F94DD4"/>
    <w:rsid w:val="00F94EFA"/>
    <w:rsid w:val="00F96628"/>
    <w:rsid w:val="00F97E2E"/>
    <w:rsid w:val="00FA042A"/>
    <w:rsid w:val="00FA1118"/>
    <w:rsid w:val="00FA141E"/>
    <w:rsid w:val="00FA1E93"/>
    <w:rsid w:val="00FA264A"/>
    <w:rsid w:val="00FA2E5F"/>
    <w:rsid w:val="00FA45BD"/>
    <w:rsid w:val="00FA45D7"/>
    <w:rsid w:val="00FA5BC9"/>
    <w:rsid w:val="00FA6ECE"/>
    <w:rsid w:val="00FB00B7"/>
    <w:rsid w:val="00FB0226"/>
    <w:rsid w:val="00FB03A5"/>
    <w:rsid w:val="00FB2C2C"/>
    <w:rsid w:val="00FB38B1"/>
    <w:rsid w:val="00FB3A68"/>
    <w:rsid w:val="00FB6BB4"/>
    <w:rsid w:val="00FB7A51"/>
    <w:rsid w:val="00FC0299"/>
    <w:rsid w:val="00FC03E8"/>
    <w:rsid w:val="00FC0C9D"/>
    <w:rsid w:val="00FC2539"/>
    <w:rsid w:val="00FC27F2"/>
    <w:rsid w:val="00FC2DFE"/>
    <w:rsid w:val="00FC3CFC"/>
    <w:rsid w:val="00FC6273"/>
    <w:rsid w:val="00FC63E7"/>
    <w:rsid w:val="00FC673A"/>
    <w:rsid w:val="00FD0655"/>
    <w:rsid w:val="00FD06C0"/>
    <w:rsid w:val="00FD0A6D"/>
    <w:rsid w:val="00FD1738"/>
    <w:rsid w:val="00FD299A"/>
    <w:rsid w:val="00FD4B5F"/>
    <w:rsid w:val="00FD7D31"/>
    <w:rsid w:val="00FE002A"/>
    <w:rsid w:val="00FE0B42"/>
    <w:rsid w:val="00FE1536"/>
    <w:rsid w:val="00FE1F29"/>
    <w:rsid w:val="00FE2AA3"/>
    <w:rsid w:val="00FE4FEA"/>
    <w:rsid w:val="00FE6DE5"/>
    <w:rsid w:val="00FE7667"/>
    <w:rsid w:val="00FE795F"/>
    <w:rsid w:val="00FF0D82"/>
    <w:rsid w:val="00FF44C5"/>
    <w:rsid w:val="00FF53CE"/>
    <w:rsid w:val="00FF54D1"/>
    <w:rsid w:val="00FF5512"/>
    <w:rsid w:val="00FF565C"/>
    <w:rsid w:val="00FF59EB"/>
    <w:rsid w:val="00FF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BC0AD4"/>
  <w15:chartTrackingRefBased/>
  <w15:docId w15:val="{93D509F0-4AC4-45DE-AA15-FECA6813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E9E"/>
    <w:pPr>
      <w:spacing w:after="0" w:line="240" w:lineRule="auto"/>
    </w:pPr>
    <w:rPr>
      <w:rFonts w:ascii="Tms Rmn" w:eastAsia="Times New Roman" w:hAnsi="Tms Rmn" w:cs="Times New Roman"/>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CBC"/>
    <w:pPr>
      <w:spacing w:after="0" w:line="240" w:lineRule="auto"/>
    </w:pPr>
  </w:style>
  <w:style w:type="character" w:styleId="Hyperlink">
    <w:name w:val="Hyperlink"/>
    <w:basedOn w:val="DefaultParagraphFont"/>
    <w:uiPriority w:val="99"/>
    <w:unhideWhenUsed/>
    <w:rsid w:val="00FF5512"/>
    <w:rPr>
      <w:color w:val="0563C1" w:themeColor="hyperlink"/>
      <w:u w:val="single"/>
    </w:rPr>
  </w:style>
  <w:style w:type="character" w:styleId="UnresolvedMention">
    <w:name w:val="Unresolved Mention"/>
    <w:basedOn w:val="DefaultParagraphFont"/>
    <w:uiPriority w:val="99"/>
    <w:semiHidden/>
    <w:unhideWhenUsed/>
    <w:rsid w:val="00FF5512"/>
    <w:rPr>
      <w:color w:val="605E5C"/>
      <w:shd w:val="clear" w:color="auto" w:fill="E1DFDD"/>
    </w:rPr>
  </w:style>
  <w:style w:type="paragraph" w:styleId="BalloonText">
    <w:name w:val="Balloon Text"/>
    <w:basedOn w:val="Normal"/>
    <w:link w:val="BalloonTextChar"/>
    <w:uiPriority w:val="99"/>
    <w:semiHidden/>
    <w:unhideWhenUsed/>
    <w:rsid w:val="00DE7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A6D"/>
    <w:rPr>
      <w:rFonts w:ascii="Segoe UI" w:hAnsi="Segoe UI" w:cs="Segoe UI"/>
      <w:sz w:val="18"/>
      <w:szCs w:val="18"/>
    </w:rPr>
  </w:style>
  <w:style w:type="character" w:styleId="Strong">
    <w:name w:val="Strong"/>
    <w:uiPriority w:val="22"/>
    <w:qFormat/>
    <w:rsid w:val="006159B0"/>
    <w:rPr>
      <w:b/>
      <w:bCs/>
    </w:rPr>
  </w:style>
  <w:style w:type="paragraph" w:styleId="ListParagraph">
    <w:name w:val="List Paragraph"/>
    <w:basedOn w:val="Normal"/>
    <w:uiPriority w:val="34"/>
    <w:qFormat/>
    <w:rsid w:val="006159B0"/>
    <w:pPr>
      <w:ind w:left="720"/>
      <w:contextualSpacing/>
    </w:pPr>
    <w:rPr>
      <w:rFonts w:ascii="Calibri" w:hAnsi="Calibri"/>
      <w:noProof w:val="0"/>
      <w:sz w:val="24"/>
      <w:szCs w:val="24"/>
    </w:rPr>
  </w:style>
  <w:style w:type="paragraph" w:styleId="Header">
    <w:name w:val="header"/>
    <w:basedOn w:val="Normal"/>
    <w:link w:val="HeaderChar"/>
    <w:uiPriority w:val="99"/>
    <w:unhideWhenUsed/>
    <w:rsid w:val="008C3653"/>
    <w:pPr>
      <w:tabs>
        <w:tab w:val="center" w:pos="4513"/>
        <w:tab w:val="right" w:pos="9026"/>
      </w:tabs>
    </w:pPr>
  </w:style>
  <w:style w:type="character" w:customStyle="1" w:styleId="HeaderChar">
    <w:name w:val="Header Char"/>
    <w:basedOn w:val="DefaultParagraphFont"/>
    <w:link w:val="Header"/>
    <w:uiPriority w:val="99"/>
    <w:rsid w:val="008C3653"/>
    <w:rPr>
      <w:rFonts w:ascii="Tms Rmn" w:eastAsia="Times New Roman" w:hAnsi="Tms Rmn" w:cs="Times New Roman"/>
      <w:noProof/>
      <w:sz w:val="20"/>
      <w:szCs w:val="20"/>
      <w:lang w:val="en-US"/>
    </w:rPr>
  </w:style>
  <w:style w:type="paragraph" w:styleId="Footer">
    <w:name w:val="footer"/>
    <w:basedOn w:val="Normal"/>
    <w:link w:val="FooterChar"/>
    <w:uiPriority w:val="99"/>
    <w:unhideWhenUsed/>
    <w:rsid w:val="008C3653"/>
    <w:pPr>
      <w:tabs>
        <w:tab w:val="center" w:pos="4513"/>
        <w:tab w:val="right" w:pos="9026"/>
      </w:tabs>
    </w:pPr>
  </w:style>
  <w:style w:type="character" w:customStyle="1" w:styleId="FooterChar">
    <w:name w:val="Footer Char"/>
    <w:basedOn w:val="DefaultParagraphFont"/>
    <w:link w:val="Footer"/>
    <w:uiPriority w:val="99"/>
    <w:rsid w:val="008C3653"/>
    <w:rPr>
      <w:rFonts w:ascii="Tms Rmn" w:eastAsia="Times New Roman" w:hAnsi="Tms Rmn" w:cs="Times New 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0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Info Pinxton Parish Council</cp:lastModifiedBy>
  <cp:revision>187</cp:revision>
  <cp:lastPrinted>2020-05-14T10:38:00Z</cp:lastPrinted>
  <dcterms:created xsi:type="dcterms:W3CDTF">2020-05-14T08:07:00Z</dcterms:created>
  <dcterms:modified xsi:type="dcterms:W3CDTF">2020-06-19T11:04:00Z</dcterms:modified>
</cp:coreProperties>
</file>